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D7" w:rsidRDefault="006C7EB9" w:rsidP="002128D7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2128D7">
        <w:rPr>
          <w:b/>
        </w:rPr>
        <w:t xml:space="preserve">                              </w:t>
      </w:r>
    </w:p>
    <w:p w:rsidR="000A2262" w:rsidRPr="00150EC2" w:rsidRDefault="004B68C8" w:rsidP="00514413">
      <w:pPr>
        <w:spacing w:line="240" w:lineRule="exact"/>
      </w:pPr>
      <w:r>
        <w:rPr>
          <w:noProof/>
          <w:sz w:val="20"/>
          <w:szCs w:val="20"/>
        </w:rPr>
        <w:pict>
          <v:rect id="_x0000_s1026" style="position:absolute;margin-left:318.75pt;margin-top:-58.8pt;width:182.25pt;height:105.25pt;z-index:251658240" filled="f" stroked="f">
            <v:textbox style="mso-next-textbox:#_x0000_s1026">
              <w:txbxContent>
                <w:p w:rsidR="00514413" w:rsidRPr="007D5E35" w:rsidRDefault="00514413" w:rsidP="0051441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УТВЕРЖДАЮ:    </w:t>
                  </w:r>
                  <w:r w:rsidRPr="007D5E35"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  <w:p w:rsidR="00514413" w:rsidRDefault="00514413" w:rsidP="00514413">
                  <w:pPr>
                    <w:spacing w:line="240" w:lineRule="exact"/>
                  </w:pPr>
                  <w:r>
                    <w:t xml:space="preserve">Начальник Управления культуры,  спорта и молодежной политики  Октябрьского муниципального района Пермского края </w:t>
                  </w:r>
                </w:p>
                <w:p w:rsidR="00514413" w:rsidRPr="007D5E35" w:rsidRDefault="00514413" w:rsidP="00514413">
                  <w:pPr>
                    <w:spacing w:line="240" w:lineRule="exact"/>
                  </w:pPr>
                  <w:r>
                    <w:t xml:space="preserve"> </w:t>
                  </w:r>
                  <w:r w:rsidRPr="007D5E35">
                    <w:t xml:space="preserve"> </w:t>
                  </w:r>
                  <w:r>
                    <w:t xml:space="preserve">______________Л.Г. Целищева  </w:t>
                  </w:r>
                </w:p>
                <w:p w:rsidR="00514413" w:rsidRPr="007D5E35" w:rsidRDefault="00514413" w:rsidP="00514413">
                  <w:pPr>
                    <w:spacing w:line="240" w:lineRule="exact"/>
                    <w:rPr>
                      <w:b/>
                    </w:rPr>
                  </w:pPr>
                </w:p>
                <w:p w:rsidR="00514413" w:rsidRPr="00AC4AD8" w:rsidRDefault="00514413" w:rsidP="00514413"/>
              </w:txbxContent>
            </v:textbox>
          </v:rect>
        </w:pict>
      </w:r>
      <w:r w:rsidR="002128D7" w:rsidRPr="002E2003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8C2944">
        <w:rPr>
          <w:sz w:val="20"/>
          <w:szCs w:val="20"/>
        </w:rPr>
        <w:t xml:space="preserve">      </w:t>
      </w:r>
    </w:p>
    <w:p w:rsidR="002128D7" w:rsidRDefault="002128D7" w:rsidP="000A2262">
      <w:pPr>
        <w:rPr>
          <w:b/>
        </w:rPr>
      </w:pPr>
    </w:p>
    <w:p w:rsidR="00514413" w:rsidRDefault="00514413" w:rsidP="000A2262">
      <w:pPr>
        <w:rPr>
          <w:b/>
        </w:rPr>
      </w:pPr>
    </w:p>
    <w:p w:rsidR="00C838EF" w:rsidRPr="006C7EB9" w:rsidRDefault="001A3BE3" w:rsidP="008C2944">
      <w:pPr>
        <w:jc w:val="center"/>
        <w:rPr>
          <w:b/>
          <w:sz w:val="22"/>
        </w:rPr>
      </w:pPr>
      <w:proofErr w:type="gramStart"/>
      <w:r w:rsidRPr="006C7EB9">
        <w:rPr>
          <w:b/>
          <w:sz w:val="22"/>
        </w:rPr>
        <w:t>П</w:t>
      </w:r>
      <w:proofErr w:type="gramEnd"/>
      <w:r w:rsidRPr="006C7EB9">
        <w:rPr>
          <w:b/>
          <w:sz w:val="22"/>
        </w:rPr>
        <w:t xml:space="preserve"> Л А Н</w:t>
      </w:r>
    </w:p>
    <w:p w:rsidR="00247C41" w:rsidRDefault="00C838EF" w:rsidP="00F621E3">
      <w:pPr>
        <w:jc w:val="center"/>
        <w:rPr>
          <w:b/>
          <w:sz w:val="22"/>
        </w:rPr>
      </w:pPr>
      <w:r w:rsidRPr="006C7EB9">
        <w:rPr>
          <w:b/>
          <w:sz w:val="22"/>
        </w:rPr>
        <w:t xml:space="preserve">работы </w:t>
      </w:r>
      <w:r w:rsidR="00F621E3">
        <w:rPr>
          <w:b/>
          <w:sz w:val="22"/>
        </w:rPr>
        <w:t xml:space="preserve"> по молодежной политике в Октябрьском муниципальном районе </w:t>
      </w:r>
    </w:p>
    <w:p w:rsidR="00F621E3" w:rsidRDefault="00F621E3" w:rsidP="00F621E3">
      <w:pPr>
        <w:jc w:val="center"/>
        <w:rPr>
          <w:b/>
          <w:sz w:val="22"/>
        </w:rPr>
      </w:pPr>
      <w:r>
        <w:rPr>
          <w:b/>
          <w:sz w:val="22"/>
        </w:rPr>
        <w:t>(патриотическое направление) на 2017год</w:t>
      </w:r>
      <w:proofErr w:type="gramStart"/>
      <w:r>
        <w:rPr>
          <w:b/>
          <w:sz w:val="22"/>
        </w:rPr>
        <w:t xml:space="preserve"> .</w:t>
      </w:r>
      <w:proofErr w:type="gramEnd"/>
    </w:p>
    <w:p w:rsidR="006C7EB9" w:rsidRDefault="006C7EB9" w:rsidP="000F3804">
      <w:pPr>
        <w:jc w:val="center"/>
        <w:rPr>
          <w:b/>
          <w:sz w:val="22"/>
        </w:rPr>
      </w:pPr>
    </w:p>
    <w:p w:rsidR="001C1D96" w:rsidRPr="006C7EB9" w:rsidRDefault="001C1D96" w:rsidP="000F3804">
      <w:pPr>
        <w:jc w:val="center"/>
        <w:rPr>
          <w:b/>
          <w:sz w:val="22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560"/>
        <w:gridCol w:w="3387"/>
        <w:gridCol w:w="1935"/>
        <w:gridCol w:w="1889"/>
        <w:gridCol w:w="2118"/>
      </w:tblGrid>
      <w:tr w:rsidR="008C2944" w:rsidRPr="00F621E3" w:rsidTr="00642957">
        <w:tc>
          <w:tcPr>
            <w:tcW w:w="555" w:type="dxa"/>
          </w:tcPr>
          <w:p w:rsidR="008C2944" w:rsidRPr="00F621E3" w:rsidRDefault="008C2944" w:rsidP="0096217C">
            <w:pPr>
              <w:jc w:val="center"/>
              <w:rPr>
                <w:b/>
              </w:rPr>
            </w:pPr>
            <w:proofErr w:type="gramStart"/>
            <w:r w:rsidRPr="00F621E3">
              <w:rPr>
                <w:b/>
              </w:rPr>
              <w:t>п</w:t>
            </w:r>
            <w:proofErr w:type="gramEnd"/>
            <w:r w:rsidRPr="00F621E3">
              <w:rPr>
                <w:b/>
              </w:rPr>
              <w:t>/п №</w:t>
            </w:r>
          </w:p>
        </w:tc>
        <w:tc>
          <w:tcPr>
            <w:tcW w:w="3390" w:type="dxa"/>
          </w:tcPr>
          <w:p w:rsidR="008C2944" w:rsidRPr="00F621E3" w:rsidRDefault="008C2944" w:rsidP="0096217C">
            <w:pPr>
              <w:rPr>
                <w:b/>
              </w:rPr>
            </w:pPr>
            <w:r w:rsidRPr="00F621E3">
              <w:rPr>
                <w:b/>
              </w:rPr>
              <w:t>Название мероприятия</w:t>
            </w:r>
          </w:p>
        </w:tc>
        <w:tc>
          <w:tcPr>
            <w:tcW w:w="3826" w:type="dxa"/>
            <w:gridSpan w:val="2"/>
          </w:tcPr>
          <w:p w:rsidR="008C2944" w:rsidRPr="00F621E3" w:rsidRDefault="008C2944" w:rsidP="0096217C">
            <w:pPr>
              <w:rPr>
                <w:b/>
              </w:rPr>
            </w:pPr>
            <w:r w:rsidRPr="00F621E3">
              <w:rPr>
                <w:b/>
              </w:rPr>
              <w:t xml:space="preserve">     Время  и    место проведения.     </w:t>
            </w:r>
          </w:p>
          <w:p w:rsidR="008C2944" w:rsidRPr="00F621E3" w:rsidRDefault="008C2944" w:rsidP="0096217C">
            <w:pPr>
              <w:rPr>
                <w:b/>
              </w:rPr>
            </w:pPr>
          </w:p>
        </w:tc>
        <w:tc>
          <w:tcPr>
            <w:tcW w:w="2118" w:type="dxa"/>
          </w:tcPr>
          <w:p w:rsidR="008C2944" w:rsidRPr="00F621E3" w:rsidRDefault="008C2944" w:rsidP="0096217C">
            <w:pPr>
              <w:rPr>
                <w:b/>
              </w:rPr>
            </w:pPr>
            <w:r w:rsidRPr="00F621E3">
              <w:rPr>
                <w:b/>
              </w:rPr>
              <w:t xml:space="preserve">Ответственный </w:t>
            </w:r>
          </w:p>
        </w:tc>
      </w:tr>
      <w:tr w:rsidR="004357B7" w:rsidRPr="00F621E3" w:rsidTr="00642957">
        <w:tc>
          <w:tcPr>
            <w:tcW w:w="555" w:type="dxa"/>
          </w:tcPr>
          <w:p w:rsidR="008C2944" w:rsidRPr="00F621E3" w:rsidRDefault="004357B7" w:rsidP="0096217C">
            <w:r w:rsidRPr="00F621E3">
              <w:t>1</w:t>
            </w:r>
            <w:r w:rsidR="008C2944" w:rsidRPr="00F621E3">
              <w:t>.</w:t>
            </w:r>
          </w:p>
        </w:tc>
        <w:tc>
          <w:tcPr>
            <w:tcW w:w="3390" w:type="dxa"/>
          </w:tcPr>
          <w:p w:rsidR="008C2944" w:rsidRPr="00F621E3" w:rsidRDefault="008C2944" w:rsidP="0096217C">
            <w:r w:rsidRPr="00F621E3">
              <w:t>Районный молодежный конкурс-фестиваль  патриотических музыкальных композиций и песен «А память сердце бережет…»</w:t>
            </w:r>
          </w:p>
        </w:tc>
        <w:tc>
          <w:tcPr>
            <w:tcW w:w="1937" w:type="dxa"/>
          </w:tcPr>
          <w:p w:rsidR="008C2944" w:rsidRPr="00F621E3" w:rsidRDefault="008C2944" w:rsidP="002128D7">
            <w:pPr>
              <w:jc w:val="center"/>
            </w:pPr>
          </w:p>
          <w:p w:rsidR="008C2944" w:rsidRPr="00F621E3" w:rsidRDefault="00FF4E05" w:rsidP="002128D7">
            <w:pPr>
              <w:jc w:val="center"/>
            </w:pPr>
            <w:r w:rsidRPr="00F621E3">
              <w:t>18 ф</w:t>
            </w:r>
            <w:r w:rsidR="00F81854" w:rsidRPr="00F621E3">
              <w:t>евраля</w:t>
            </w:r>
          </w:p>
          <w:p w:rsidR="008C2944" w:rsidRPr="00F621E3" w:rsidRDefault="008C2944" w:rsidP="002128D7">
            <w:pPr>
              <w:jc w:val="center"/>
            </w:pPr>
          </w:p>
        </w:tc>
        <w:tc>
          <w:tcPr>
            <w:tcW w:w="1889" w:type="dxa"/>
          </w:tcPr>
          <w:p w:rsidR="008C2944" w:rsidRPr="00F621E3" w:rsidRDefault="008C2944" w:rsidP="002128D7">
            <w:pPr>
              <w:jc w:val="center"/>
            </w:pPr>
          </w:p>
          <w:p w:rsidR="008C2944" w:rsidRPr="00F621E3" w:rsidRDefault="008C2944" w:rsidP="002128D7">
            <w:pPr>
              <w:jc w:val="center"/>
            </w:pPr>
            <w:r w:rsidRPr="00F621E3">
              <w:t>п. Сарс</w:t>
            </w:r>
          </w:p>
        </w:tc>
        <w:tc>
          <w:tcPr>
            <w:tcW w:w="2118" w:type="dxa"/>
          </w:tcPr>
          <w:p w:rsidR="008C2944" w:rsidRPr="00F621E3" w:rsidRDefault="008C2944" w:rsidP="004B47EB"/>
          <w:p w:rsidR="008C2944" w:rsidRPr="00F621E3" w:rsidRDefault="008C2944" w:rsidP="004B47EB">
            <w:proofErr w:type="spellStart"/>
            <w:r w:rsidRPr="00F621E3">
              <w:t>Кадарматова</w:t>
            </w:r>
            <w:proofErr w:type="spellEnd"/>
            <w:r w:rsidRPr="00F621E3">
              <w:t xml:space="preserve"> Т.Г.</w:t>
            </w:r>
          </w:p>
          <w:p w:rsidR="008C2944" w:rsidRPr="00F621E3" w:rsidRDefault="008C2944" w:rsidP="004B47EB">
            <w:proofErr w:type="spellStart"/>
            <w:r w:rsidRPr="00F621E3">
              <w:t>Вилисов</w:t>
            </w:r>
            <w:proofErr w:type="spellEnd"/>
            <w:r w:rsidRPr="00F621E3">
              <w:t xml:space="preserve"> В.А. .</w:t>
            </w:r>
          </w:p>
        </w:tc>
      </w:tr>
      <w:tr w:rsidR="004357B7" w:rsidRPr="00F621E3" w:rsidTr="00642957">
        <w:tc>
          <w:tcPr>
            <w:tcW w:w="555" w:type="dxa"/>
          </w:tcPr>
          <w:p w:rsidR="00426E52" w:rsidRPr="00F621E3" w:rsidRDefault="00B66B41" w:rsidP="00E529F8">
            <w:r w:rsidRPr="00F621E3">
              <w:t>2</w:t>
            </w:r>
          </w:p>
        </w:tc>
        <w:tc>
          <w:tcPr>
            <w:tcW w:w="3390" w:type="dxa"/>
          </w:tcPr>
          <w:p w:rsidR="00426E52" w:rsidRPr="00F621E3" w:rsidRDefault="00426E52" w:rsidP="0096217C">
            <w:r w:rsidRPr="00F621E3">
              <w:t xml:space="preserve">Участие в ежегодной  патриотической акции   «Неделя мужества» (по отдельному плану) </w:t>
            </w:r>
          </w:p>
        </w:tc>
        <w:tc>
          <w:tcPr>
            <w:tcW w:w="1937" w:type="dxa"/>
          </w:tcPr>
          <w:p w:rsidR="00426E52" w:rsidRPr="00F621E3" w:rsidRDefault="00426E52" w:rsidP="002128D7">
            <w:pPr>
              <w:jc w:val="center"/>
            </w:pPr>
            <w:r w:rsidRPr="00F621E3">
              <w:t>февраль – март 2017г.</w:t>
            </w:r>
          </w:p>
        </w:tc>
        <w:tc>
          <w:tcPr>
            <w:tcW w:w="1889" w:type="dxa"/>
          </w:tcPr>
          <w:p w:rsidR="00426E52" w:rsidRPr="00F621E3" w:rsidRDefault="00426E52" w:rsidP="002128D7">
            <w:pPr>
              <w:jc w:val="center"/>
            </w:pPr>
            <w:r w:rsidRPr="00F621E3">
              <w:t xml:space="preserve">Октябрьский район </w:t>
            </w:r>
          </w:p>
        </w:tc>
        <w:tc>
          <w:tcPr>
            <w:tcW w:w="2118" w:type="dxa"/>
          </w:tcPr>
          <w:p w:rsidR="002F30AF" w:rsidRDefault="002F30AF" w:rsidP="004B47EB">
            <w:r>
              <w:t>УКС и МП,</w:t>
            </w:r>
          </w:p>
          <w:p w:rsidR="00426E52" w:rsidRPr="00F621E3" w:rsidRDefault="002F30AF" w:rsidP="004B47EB">
            <w:r>
              <w:t>Октябрьская ЦБС,</w:t>
            </w:r>
            <w:r w:rsidR="00426E52" w:rsidRPr="00F621E3">
              <w:t xml:space="preserve"> </w:t>
            </w:r>
          </w:p>
          <w:p w:rsidR="000A2262" w:rsidRPr="00F621E3" w:rsidRDefault="000A2262" w:rsidP="004B47EB">
            <w:r w:rsidRPr="00F621E3">
              <w:t>РУО</w:t>
            </w:r>
            <w:r w:rsidR="00F621E3" w:rsidRPr="00F621E3">
              <w:t xml:space="preserve"> (по согласованию) </w:t>
            </w:r>
          </w:p>
        </w:tc>
      </w:tr>
      <w:tr w:rsidR="004357B7" w:rsidRPr="00F621E3" w:rsidTr="00642957">
        <w:tc>
          <w:tcPr>
            <w:tcW w:w="555" w:type="dxa"/>
          </w:tcPr>
          <w:p w:rsidR="008C2944" w:rsidRPr="00F621E3" w:rsidRDefault="00B66B41" w:rsidP="0096217C">
            <w:r w:rsidRPr="00F621E3">
              <w:t>3</w:t>
            </w:r>
          </w:p>
        </w:tc>
        <w:tc>
          <w:tcPr>
            <w:tcW w:w="3390" w:type="dxa"/>
          </w:tcPr>
          <w:p w:rsidR="008C2944" w:rsidRPr="00F621E3" w:rsidRDefault="00F81854" w:rsidP="00DB258F">
            <w:r w:rsidRPr="00F621E3">
              <w:t>Участие в молодежном проекте «Письмо солдату»</w:t>
            </w:r>
          </w:p>
        </w:tc>
        <w:tc>
          <w:tcPr>
            <w:tcW w:w="1937" w:type="dxa"/>
          </w:tcPr>
          <w:p w:rsidR="008C2944" w:rsidRPr="00F621E3" w:rsidRDefault="008C2944" w:rsidP="002128D7">
            <w:pPr>
              <w:jc w:val="center"/>
            </w:pPr>
          </w:p>
          <w:p w:rsidR="008C2944" w:rsidRPr="00F621E3" w:rsidRDefault="007B40EF" w:rsidP="002128D7">
            <w:pPr>
              <w:jc w:val="center"/>
            </w:pPr>
            <w:r w:rsidRPr="00F621E3">
              <w:t>я</w:t>
            </w:r>
            <w:r w:rsidR="00F81854" w:rsidRPr="00F621E3">
              <w:t>нварь-февраль</w:t>
            </w:r>
            <w:r w:rsidR="008C2944" w:rsidRPr="00F621E3">
              <w:t xml:space="preserve"> </w:t>
            </w:r>
          </w:p>
        </w:tc>
        <w:tc>
          <w:tcPr>
            <w:tcW w:w="1889" w:type="dxa"/>
          </w:tcPr>
          <w:p w:rsidR="008C2944" w:rsidRPr="00F621E3" w:rsidRDefault="008C2944" w:rsidP="002128D7">
            <w:pPr>
              <w:jc w:val="center"/>
            </w:pPr>
          </w:p>
          <w:p w:rsidR="008C2944" w:rsidRPr="00F621E3" w:rsidRDefault="008C2944" w:rsidP="002128D7">
            <w:pPr>
              <w:jc w:val="center"/>
            </w:pPr>
            <w:r w:rsidRPr="00F621E3">
              <w:t>г. Пермь</w:t>
            </w:r>
          </w:p>
        </w:tc>
        <w:tc>
          <w:tcPr>
            <w:tcW w:w="2118" w:type="dxa"/>
          </w:tcPr>
          <w:p w:rsidR="008C2944" w:rsidRPr="00F621E3" w:rsidRDefault="002F30AF" w:rsidP="004B47EB">
            <w:r>
              <w:t>УКС и МП,</w:t>
            </w:r>
          </w:p>
          <w:p w:rsidR="000A2262" w:rsidRPr="00F621E3" w:rsidRDefault="000A2262" w:rsidP="004B47EB">
            <w:r w:rsidRPr="00F621E3">
              <w:t>РУО</w:t>
            </w:r>
            <w:r w:rsidR="00E169FB" w:rsidRPr="00F621E3">
              <w:t xml:space="preserve"> (по согласованию)</w:t>
            </w:r>
          </w:p>
        </w:tc>
      </w:tr>
      <w:tr w:rsidR="00B21C90" w:rsidRPr="00F621E3" w:rsidTr="00642957">
        <w:tc>
          <w:tcPr>
            <w:tcW w:w="555" w:type="dxa"/>
          </w:tcPr>
          <w:p w:rsidR="00B21C90" w:rsidRPr="00F621E3" w:rsidRDefault="00B21C90" w:rsidP="0096217C">
            <w:r w:rsidRPr="00F621E3">
              <w:t>4</w:t>
            </w:r>
          </w:p>
        </w:tc>
        <w:tc>
          <w:tcPr>
            <w:tcW w:w="3390" w:type="dxa"/>
          </w:tcPr>
          <w:p w:rsidR="00B21C90" w:rsidRPr="00F621E3" w:rsidRDefault="00B21C90" w:rsidP="00DB258F">
            <w:proofErr w:type="spellStart"/>
            <w:r w:rsidRPr="00F621E3">
              <w:t>Квест</w:t>
            </w:r>
            <w:proofErr w:type="spellEnd"/>
            <w:r w:rsidRPr="00F621E3">
              <w:t>-игра «На пути к Победе»</w:t>
            </w:r>
          </w:p>
        </w:tc>
        <w:tc>
          <w:tcPr>
            <w:tcW w:w="1937" w:type="dxa"/>
          </w:tcPr>
          <w:p w:rsidR="00B21C90" w:rsidRPr="00F621E3" w:rsidRDefault="00B21C90" w:rsidP="002128D7">
            <w:pPr>
              <w:jc w:val="center"/>
            </w:pPr>
            <w:r w:rsidRPr="00F621E3">
              <w:t xml:space="preserve">28 февраля </w:t>
            </w:r>
          </w:p>
        </w:tc>
        <w:tc>
          <w:tcPr>
            <w:tcW w:w="1889" w:type="dxa"/>
          </w:tcPr>
          <w:p w:rsidR="00B21C90" w:rsidRPr="00F621E3" w:rsidRDefault="00B21C90" w:rsidP="002128D7">
            <w:pPr>
              <w:jc w:val="center"/>
            </w:pPr>
            <w:proofErr w:type="spellStart"/>
            <w:r w:rsidRPr="00F621E3">
              <w:t>п</w:t>
            </w:r>
            <w:proofErr w:type="gramStart"/>
            <w:r w:rsidRPr="00F621E3">
              <w:t>.О</w:t>
            </w:r>
            <w:proofErr w:type="gramEnd"/>
            <w:r w:rsidRPr="00F621E3">
              <w:t>ктябрьский</w:t>
            </w:r>
            <w:proofErr w:type="spellEnd"/>
          </w:p>
        </w:tc>
        <w:tc>
          <w:tcPr>
            <w:tcW w:w="2118" w:type="dxa"/>
          </w:tcPr>
          <w:p w:rsidR="00B21C90" w:rsidRPr="00F621E3" w:rsidRDefault="00B21C90" w:rsidP="004B47EB">
            <w:r w:rsidRPr="00F621E3">
              <w:t xml:space="preserve">Октябрьская ЦБС </w:t>
            </w:r>
          </w:p>
        </w:tc>
      </w:tr>
      <w:tr w:rsidR="004357B7" w:rsidRPr="00F621E3" w:rsidTr="00642957">
        <w:tc>
          <w:tcPr>
            <w:tcW w:w="555" w:type="dxa"/>
          </w:tcPr>
          <w:p w:rsidR="00782E1C" w:rsidRPr="00F621E3" w:rsidRDefault="00B21C90" w:rsidP="0096217C">
            <w:r w:rsidRPr="00F621E3">
              <w:t>5</w:t>
            </w:r>
          </w:p>
        </w:tc>
        <w:tc>
          <w:tcPr>
            <w:tcW w:w="3390" w:type="dxa"/>
          </w:tcPr>
          <w:p w:rsidR="00782E1C" w:rsidRPr="00F621E3" w:rsidRDefault="00782E1C" w:rsidP="00DB258F">
            <w:r w:rsidRPr="00F621E3">
              <w:rPr>
                <w:bCs/>
                <w:iCs/>
              </w:rPr>
              <w:t xml:space="preserve"> Персональная выставка пермской писательницы и художницы, нашей землячки Н.В. </w:t>
            </w:r>
            <w:proofErr w:type="spellStart"/>
            <w:r w:rsidRPr="00F621E3">
              <w:rPr>
                <w:bCs/>
                <w:iCs/>
              </w:rPr>
              <w:t>Горлановой</w:t>
            </w:r>
            <w:proofErr w:type="spellEnd"/>
          </w:p>
        </w:tc>
        <w:tc>
          <w:tcPr>
            <w:tcW w:w="1937" w:type="dxa"/>
          </w:tcPr>
          <w:p w:rsidR="00782E1C" w:rsidRPr="00F621E3" w:rsidRDefault="00A64132" w:rsidP="002128D7">
            <w:pPr>
              <w:jc w:val="center"/>
            </w:pPr>
            <w:r w:rsidRPr="00F621E3">
              <w:t>я</w:t>
            </w:r>
            <w:r w:rsidR="00782E1C" w:rsidRPr="00F621E3">
              <w:t>нварь-май</w:t>
            </w:r>
          </w:p>
        </w:tc>
        <w:tc>
          <w:tcPr>
            <w:tcW w:w="1889" w:type="dxa"/>
          </w:tcPr>
          <w:p w:rsidR="00782E1C" w:rsidRPr="00F621E3" w:rsidRDefault="00782E1C" w:rsidP="002128D7">
            <w:pPr>
              <w:jc w:val="center"/>
            </w:pPr>
            <w:r w:rsidRPr="00F621E3">
              <w:t>п</w:t>
            </w:r>
            <w:proofErr w:type="gramStart"/>
            <w:r w:rsidRPr="00F621E3">
              <w:t>.О</w:t>
            </w:r>
            <w:proofErr w:type="gramEnd"/>
            <w:r w:rsidRPr="00F621E3">
              <w:t xml:space="preserve">ктябрьский </w:t>
            </w:r>
          </w:p>
        </w:tc>
        <w:tc>
          <w:tcPr>
            <w:tcW w:w="2118" w:type="dxa"/>
          </w:tcPr>
          <w:p w:rsidR="00782E1C" w:rsidRPr="00F621E3" w:rsidRDefault="00782E1C" w:rsidP="004B47EB">
            <w:r w:rsidRPr="00F621E3">
              <w:t xml:space="preserve">Октябрьский районный музей </w:t>
            </w:r>
          </w:p>
        </w:tc>
      </w:tr>
      <w:tr w:rsidR="004357B7" w:rsidRPr="00F621E3" w:rsidTr="00642957">
        <w:tc>
          <w:tcPr>
            <w:tcW w:w="555" w:type="dxa"/>
          </w:tcPr>
          <w:p w:rsidR="001C1D96" w:rsidRPr="00F621E3" w:rsidRDefault="00B21C90" w:rsidP="0096217C">
            <w:r w:rsidRPr="00F621E3">
              <w:t>6</w:t>
            </w:r>
          </w:p>
        </w:tc>
        <w:tc>
          <w:tcPr>
            <w:tcW w:w="3390" w:type="dxa"/>
          </w:tcPr>
          <w:p w:rsidR="001C1D96" w:rsidRPr="00F621E3" w:rsidRDefault="001C1D96" w:rsidP="00DB258F">
            <w:pPr>
              <w:rPr>
                <w:bCs/>
                <w:iCs/>
              </w:rPr>
            </w:pPr>
            <w:r w:rsidRPr="00F621E3">
              <w:rPr>
                <w:bCs/>
                <w:iCs/>
              </w:rPr>
              <w:t xml:space="preserve">Выставки – витрины к знаменательным событиям истории Октябрьского района </w:t>
            </w:r>
            <w:proofErr w:type="gramStart"/>
            <w:r w:rsidRPr="00F621E3">
              <w:rPr>
                <w:bCs/>
                <w:iCs/>
              </w:rPr>
              <w:t xml:space="preserve">( </w:t>
            </w:r>
            <w:proofErr w:type="gramEnd"/>
            <w:r w:rsidRPr="00F621E3">
              <w:rPr>
                <w:bCs/>
                <w:iCs/>
              </w:rPr>
              <w:t>3 выставки)</w:t>
            </w:r>
          </w:p>
        </w:tc>
        <w:tc>
          <w:tcPr>
            <w:tcW w:w="1937" w:type="dxa"/>
          </w:tcPr>
          <w:p w:rsidR="001C1D96" w:rsidRPr="00F621E3" w:rsidRDefault="00A64132" w:rsidP="002128D7">
            <w:pPr>
              <w:jc w:val="center"/>
            </w:pPr>
            <w:r w:rsidRPr="00F621E3">
              <w:t>в</w:t>
            </w:r>
            <w:r w:rsidR="001C1D96" w:rsidRPr="00F621E3">
              <w:t xml:space="preserve"> течение года </w:t>
            </w:r>
          </w:p>
        </w:tc>
        <w:tc>
          <w:tcPr>
            <w:tcW w:w="1889" w:type="dxa"/>
          </w:tcPr>
          <w:p w:rsidR="001C1D96" w:rsidRPr="00F621E3" w:rsidRDefault="001C1D96" w:rsidP="002128D7">
            <w:pPr>
              <w:jc w:val="center"/>
            </w:pPr>
            <w:r w:rsidRPr="00F621E3">
              <w:t>п</w:t>
            </w:r>
            <w:proofErr w:type="gramStart"/>
            <w:r w:rsidRPr="00F621E3">
              <w:t>.О</w:t>
            </w:r>
            <w:proofErr w:type="gramEnd"/>
            <w:r w:rsidRPr="00F621E3">
              <w:t>ктябрьский</w:t>
            </w:r>
          </w:p>
        </w:tc>
        <w:tc>
          <w:tcPr>
            <w:tcW w:w="2118" w:type="dxa"/>
          </w:tcPr>
          <w:p w:rsidR="001C1D96" w:rsidRPr="00F621E3" w:rsidRDefault="001C1D96" w:rsidP="004B47EB">
            <w:r w:rsidRPr="00F621E3">
              <w:t>Октябрьский районный музей</w:t>
            </w:r>
          </w:p>
        </w:tc>
      </w:tr>
      <w:tr w:rsidR="004357B7" w:rsidRPr="00F621E3" w:rsidTr="00642957">
        <w:tc>
          <w:tcPr>
            <w:tcW w:w="555" w:type="dxa"/>
          </w:tcPr>
          <w:p w:rsidR="001C1D96" w:rsidRPr="00F621E3" w:rsidRDefault="00B21C90" w:rsidP="0096217C">
            <w:r w:rsidRPr="00F621E3">
              <w:t>7</w:t>
            </w:r>
          </w:p>
        </w:tc>
        <w:tc>
          <w:tcPr>
            <w:tcW w:w="3390" w:type="dxa"/>
          </w:tcPr>
          <w:p w:rsidR="001C1D96" w:rsidRPr="00F621E3" w:rsidRDefault="001C1D96" w:rsidP="00DB258F">
            <w:pPr>
              <w:rPr>
                <w:bCs/>
                <w:iCs/>
              </w:rPr>
            </w:pPr>
            <w:r w:rsidRPr="00F621E3">
              <w:rPr>
                <w:bCs/>
                <w:iCs/>
              </w:rPr>
              <w:t>Выставки одного предмета (5 выставок)</w:t>
            </w:r>
          </w:p>
        </w:tc>
        <w:tc>
          <w:tcPr>
            <w:tcW w:w="1937" w:type="dxa"/>
          </w:tcPr>
          <w:p w:rsidR="001C1D96" w:rsidRPr="00F621E3" w:rsidRDefault="00A64132" w:rsidP="002128D7">
            <w:pPr>
              <w:jc w:val="center"/>
            </w:pPr>
            <w:r w:rsidRPr="00F621E3">
              <w:t>в</w:t>
            </w:r>
            <w:r w:rsidR="001C1D96" w:rsidRPr="00F621E3">
              <w:t xml:space="preserve"> течение года</w:t>
            </w:r>
          </w:p>
        </w:tc>
        <w:tc>
          <w:tcPr>
            <w:tcW w:w="1889" w:type="dxa"/>
          </w:tcPr>
          <w:p w:rsidR="001C1D96" w:rsidRPr="00F621E3" w:rsidRDefault="001C1D96" w:rsidP="002128D7">
            <w:pPr>
              <w:jc w:val="center"/>
            </w:pPr>
            <w:r w:rsidRPr="00F621E3">
              <w:t>п. Октябрьский</w:t>
            </w:r>
          </w:p>
        </w:tc>
        <w:tc>
          <w:tcPr>
            <w:tcW w:w="2118" w:type="dxa"/>
          </w:tcPr>
          <w:p w:rsidR="001C1D96" w:rsidRPr="00F621E3" w:rsidRDefault="001C1D96" w:rsidP="004B47EB">
            <w:r w:rsidRPr="00F621E3">
              <w:t>Октябрьский районный музей</w:t>
            </w:r>
          </w:p>
        </w:tc>
      </w:tr>
      <w:tr w:rsidR="004357B7" w:rsidRPr="00F621E3" w:rsidTr="00642957">
        <w:tc>
          <w:tcPr>
            <w:tcW w:w="555" w:type="dxa"/>
          </w:tcPr>
          <w:p w:rsidR="00F81854" w:rsidRPr="00F621E3" w:rsidRDefault="00B21C90" w:rsidP="0096217C">
            <w:r w:rsidRPr="00F621E3">
              <w:t>8</w:t>
            </w:r>
            <w:r w:rsidR="00417B7F" w:rsidRPr="00F621E3">
              <w:t>.</w:t>
            </w:r>
          </w:p>
        </w:tc>
        <w:tc>
          <w:tcPr>
            <w:tcW w:w="3390" w:type="dxa"/>
          </w:tcPr>
          <w:p w:rsidR="00F81854" w:rsidRPr="00F621E3" w:rsidRDefault="00F81854" w:rsidP="00DB258F">
            <w:r w:rsidRPr="00F621E3">
              <w:t>Участие в интеллектуальном турнире «Мы помним!»</w:t>
            </w:r>
          </w:p>
          <w:p w:rsidR="00F81854" w:rsidRPr="00F621E3" w:rsidRDefault="00F81854" w:rsidP="00DB258F"/>
        </w:tc>
        <w:tc>
          <w:tcPr>
            <w:tcW w:w="1937" w:type="dxa"/>
          </w:tcPr>
          <w:p w:rsidR="00F81854" w:rsidRPr="00F621E3" w:rsidRDefault="007B40EF" w:rsidP="002128D7">
            <w:pPr>
              <w:jc w:val="center"/>
            </w:pPr>
            <w:r w:rsidRPr="00F621E3">
              <w:t>ф</w:t>
            </w:r>
            <w:r w:rsidR="00F81854" w:rsidRPr="00F621E3">
              <w:t>евраль-март</w:t>
            </w:r>
          </w:p>
        </w:tc>
        <w:tc>
          <w:tcPr>
            <w:tcW w:w="1889" w:type="dxa"/>
          </w:tcPr>
          <w:p w:rsidR="00F81854" w:rsidRPr="00F621E3" w:rsidRDefault="00A64132" w:rsidP="002128D7">
            <w:pPr>
              <w:jc w:val="center"/>
            </w:pPr>
            <w:r w:rsidRPr="00F621E3">
              <w:t>г</w:t>
            </w:r>
            <w:r w:rsidR="00F81854" w:rsidRPr="00F621E3">
              <w:t xml:space="preserve">. Пермь </w:t>
            </w:r>
          </w:p>
        </w:tc>
        <w:tc>
          <w:tcPr>
            <w:tcW w:w="2118" w:type="dxa"/>
          </w:tcPr>
          <w:p w:rsidR="00F81854" w:rsidRPr="00F621E3" w:rsidRDefault="002F30AF" w:rsidP="004B47EB">
            <w:r>
              <w:t>УКС и МП,</w:t>
            </w:r>
          </w:p>
          <w:p w:rsidR="00F621E3" w:rsidRPr="00F621E3" w:rsidRDefault="00F621E3" w:rsidP="004B47EB">
            <w:r w:rsidRPr="00F621E3">
              <w:t>РУО (по согласованию)</w:t>
            </w:r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8C2944" w:rsidRPr="00F621E3" w:rsidRDefault="00B21C90" w:rsidP="00413B24">
            <w:r w:rsidRPr="00F621E3">
              <w:t>9</w:t>
            </w:r>
          </w:p>
        </w:tc>
        <w:tc>
          <w:tcPr>
            <w:tcW w:w="3390" w:type="dxa"/>
          </w:tcPr>
          <w:p w:rsidR="008C2944" w:rsidRPr="00F621E3" w:rsidRDefault="00247C41" w:rsidP="00FF4E05">
            <w:pPr>
              <w:jc w:val="both"/>
            </w:pPr>
            <w:r w:rsidRPr="00F621E3">
              <w:t xml:space="preserve">Участие в </w:t>
            </w:r>
            <w:r w:rsidRPr="00F621E3">
              <w:rPr>
                <w:lang w:val="en-US"/>
              </w:rPr>
              <w:t>III</w:t>
            </w:r>
            <w:r w:rsidRPr="00F621E3">
              <w:t xml:space="preserve"> этапе Четвёртой региональной спартакиады допризывной молодёжи</w:t>
            </w:r>
          </w:p>
        </w:tc>
        <w:tc>
          <w:tcPr>
            <w:tcW w:w="1937" w:type="dxa"/>
          </w:tcPr>
          <w:p w:rsidR="008C2944" w:rsidRPr="00F621E3" w:rsidRDefault="008C2944" w:rsidP="002128D7">
            <w:pPr>
              <w:jc w:val="center"/>
            </w:pPr>
          </w:p>
          <w:p w:rsidR="008C2944" w:rsidRPr="00F621E3" w:rsidRDefault="000A2262" w:rsidP="00417B7F">
            <w:pPr>
              <w:jc w:val="center"/>
            </w:pPr>
            <w:r w:rsidRPr="00F621E3">
              <w:t xml:space="preserve">15-16 </w:t>
            </w:r>
            <w:r w:rsidR="00A64132" w:rsidRPr="00F621E3">
              <w:t>ф</w:t>
            </w:r>
            <w:r w:rsidRPr="00F621E3">
              <w:t>евраля</w:t>
            </w:r>
            <w:r w:rsidR="00247C41" w:rsidRPr="00F621E3">
              <w:t xml:space="preserve"> </w:t>
            </w:r>
          </w:p>
        </w:tc>
        <w:tc>
          <w:tcPr>
            <w:tcW w:w="1889" w:type="dxa"/>
          </w:tcPr>
          <w:p w:rsidR="008C2944" w:rsidRPr="00F621E3" w:rsidRDefault="008C2944" w:rsidP="002128D7">
            <w:pPr>
              <w:jc w:val="center"/>
            </w:pPr>
          </w:p>
          <w:p w:rsidR="008C2944" w:rsidRPr="00F621E3" w:rsidRDefault="000A2262" w:rsidP="00247C41">
            <w:pPr>
              <w:jc w:val="center"/>
            </w:pPr>
            <w:r w:rsidRPr="00F621E3">
              <w:t>г. Красновишерск</w:t>
            </w:r>
            <w:r w:rsidR="00247C41" w:rsidRPr="00F621E3">
              <w:t xml:space="preserve"> </w:t>
            </w:r>
          </w:p>
        </w:tc>
        <w:tc>
          <w:tcPr>
            <w:tcW w:w="2118" w:type="dxa"/>
          </w:tcPr>
          <w:p w:rsidR="000A2262" w:rsidRPr="00F621E3" w:rsidRDefault="00247C41" w:rsidP="004B47EB">
            <w:proofErr w:type="spellStart"/>
            <w:r w:rsidRPr="00F621E3">
              <w:t>Пачин</w:t>
            </w:r>
            <w:proofErr w:type="spellEnd"/>
            <w:r w:rsidRPr="00F621E3">
              <w:t xml:space="preserve"> А.Ф</w:t>
            </w:r>
          </w:p>
          <w:p w:rsidR="008C2944" w:rsidRPr="00F621E3" w:rsidRDefault="000A2262" w:rsidP="004B47EB">
            <w:r w:rsidRPr="00F621E3">
              <w:t>ГАПОУ «Краевой политехнический колледж»</w:t>
            </w:r>
            <w:r w:rsidR="00514413" w:rsidRPr="00F621E3">
              <w:t>,</w:t>
            </w:r>
          </w:p>
          <w:p w:rsidR="00514413" w:rsidRPr="00F621E3" w:rsidRDefault="00514413" w:rsidP="004B47EB">
            <w:proofErr w:type="spellStart"/>
            <w:r w:rsidRPr="00F621E3">
              <w:t>Шайхиев</w:t>
            </w:r>
            <w:proofErr w:type="spellEnd"/>
            <w:r w:rsidRPr="00F621E3">
              <w:t xml:space="preserve"> В.М</w:t>
            </w:r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083A69" w:rsidRPr="00F621E3" w:rsidRDefault="00B21C90" w:rsidP="00413B24">
            <w:r w:rsidRPr="00F621E3">
              <w:t>10</w:t>
            </w:r>
          </w:p>
        </w:tc>
        <w:tc>
          <w:tcPr>
            <w:tcW w:w="3390" w:type="dxa"/>
          </w:tcPr>
          <w:p w:rsidR="00083A69" w:rsidRPr="00F621E3" w:rsidRDefault="00083A69" w:rsidP="00413B24">
            <w:pPr>
              <w:jc w:val="both"/>
            </w:pPr>
            <w:r w:rsidRPr="00F621E3">
              <w:t xml:space="preserve">Участие в краевом конкурсе на лучшую организацию юнармейского Поста №1 </w:t>
            </w:r>
          </w:p>
        </w:tc>
        <w:tc>
          <w:tcPr>
            <w:tcW w:w="1937" w:type="dxa"/>
          </w:tcPr>
          <w:p w:rsidR="00083A69" w:rsidRPr="00F621E3" w:rsidRDefault="00083A69" w:rsidP="002128D7">
            <w:pPr>
              <w:jc w:val="center"/>
            </w:pPr>
          </w:p>
          <w:p w:rsidR="00083A69" w:rsidRPr="00F621E3" w:rsidRDefault="00083A69" w:rsidP="002128D7">
            <w:pPr>
              <w:jc w:val="center"/>
            </w:pPr>
            <w:r w:rsidRPr="00F621E3">
              <w:t>февраль-май</w:t>
            </w:r>
          </w:p>
        </w:tc>
        <w:tc>
          <w:tcPr>
            <w:tcW w:w="1889" w:type="dxa"/>
          </w:tcPr>
          <w:p w:rsidR="00083A69" w:rsidRPr="00F621E3" w:rsidRDefault="00083A69" w:rsidP="002128D7">
            <w:pPr>
              <w:jc w:val="center"/>
            </w:pPr>
          </w:p>
          <w:p w:rsidR="00083A69" w:rsidRPr="00F621E3" w:rsidRDefault="00083A69" w:rsidP="002128D7">
            <w:pPr>
              <w:jc w:val="center"/>
            </w:pPr>
            <w:r w:rsidRPr="00F621E3">
              <w:t>Октябрьский район</w:t>
            </w:r>
          </w:p>
        </w:tc>
        <w:tc>
          <w:tcPr>
            <w:tcW w:w="2118" w:type="dxa"/>
          </w:tcPr>
          <w:p w:rsidR="00083A69" w:rsidRPr="00F621E3" w:rsidRDefault="00083A69" w:rsidP="004B47EB"/>
          <w:p w:rsidR="00083A69" w:rsidRPr="00F621E3" w:rsidRDefault="00083A69" w:rsidP="004B47EB">
            <w:proofErr w:type="spellStart"/>
            <w:r w:rsidRPr="00F621E3">
              <w:t>Пачин</w:t>
            </w:r>
            <w:proofErr w:type="spellEnd"/>
            <w:r w:rsidRPr="00F621E3">
              <w:t xml:space="preserve"> А.Ф.</w:t>
            </w:r>
          </w:p>
          <w:p w:rsidR="000A2262" w:rsidRPr="00F621E3" w:rsidRDefault="000A2262" w:rsidP="004B47EB">
            <w:r w:rsidRPr="00F621E3">
              <w:t>РУО</w:t>
            </w:r>
            <w:r w:rsidR="00E169FB" w:rsidRPr="00F621E3">
              <w:t xml:space="preserve"> (по согласованию)</w:t>
            </w:r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D01629" w:rsidRPr="00F621E3" w:rsidRDefault="00B21C90" w:rsidP="00413B24">
            <w:r w:rsidRPr="00F621E3">
              <w:lastRenderedPageBreak/>
              <w:t>11</w:t>
            </w:r>
          </w:p>
        </w:tc>
        <w:tc>
          <w:tcPr>
            <w:tcW w:w="3390" w:type="dxa"/>
          </w:tcPr>
          <w:p w:rsidR="00D01629" w:rsidRPr="00F621E3" w:rsidRDefault="00D01629" w:rsidP="00D0162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21E3">
              <w:t>Месячник «Славному подвигу нет забвения»</w:t>
            </w:r>
            <w:r w:rsidRPr="00F621E3">
              <w:rPr>
                <w:rFonts w:eastAsia="Calibri"/>
              </w:rPr>
              <w:t xml:space="preserve"> </w:t>
            </w:r>
          </w:p>
          <w:p w:rsidR="00D01629" w:rsidRPr="00F621E3" w:rsidRDefault="00D01629" w:rsidP="00D0162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21E3">
              <w:rPr>
                <w:rFonts w:eastAsia="Calibri"/>
              </w:rPr>
              <w:t>- «Ты выстоял Великий  Сталинград!»: выставка-память</w:t>
            </w:r>
          </w:p>
          <w:p w:rsidR="00D01629" w:rsidRPr="00F621E3" w:rsidRDefault="00D01629" w:rsidP="00D01629">
            <w:pPr>
              <w:autoSpaceDE w:val="0"/>
              <w:autoSpaceDN w:val="0"/>
              <w:adjustRightInd w:val="0"/>
            </w:pPr>
            <w:proofErr w:type="gramStart"/>
            <w:r w:rsidRPr="00F621E3">
              <w:rPr>
                <w:rFonts w:eastAsia="Calibri"/>
                <w:lang w:eastAsia="en-US"/>
              </w:rPr>
              <w:t xml:space="preserve">- </w:t>
            </w:r>
            <w:r w:rsidRPr="00F621E3">
              <w:t xml:space="preserve">День памяти воинов интернационалистов   </w:t>
            </w:r>
            <w:r w:rsidRPr="00F621E3">
              <w:rPr>
                <w:rFonts w:eastAsia="Calibri"/>
                <w:lang w:eastAsia="en-US"/>
              </w:rPr>
              <w:t>«Солдаты забытой войны»: час памяти (15 февраля – вывод советских войск из Республики Афганистан</w:t>
            </w:r>
            <w:r w:rsidRPr="00F621E3">
              <w:t xml:space="preserve"> </w:t>
            </w:r>
            <w:proofErr w:type="gramEnd"/>
          </w:p>
          <w:p w:rsidR="00D01629" w:rsidRPr="00F621E3" w:rsidRDefault="00D01629" w:rsidP="00D01629">
            <w:pPr>
              <w:tabs>
                <w:tab w:val="num" w:pos="720"/>
              </w:tabs>
              <w:jc w:val="both"/>
            </w:pPr>
            <w:r w:rsidRPr="00F621E3">
              <w:t>-«Честь и слава вам, доблестные защитники Отечества: книжная выставка</w:t>
            </w:r>
          </w:p>
          <w:p w:rsidR="00D01629" w:rsidRPr="00F621E3" w:rsidRDefault="00D01629" w:rsidP="00D01629">
            <w:pPr>
              <w:tabs>
                <w:tab w:val="num" w:pos="720"/>
              </w:tabs>
              <w:jc w:val="both"/>
            </w:pPr>
            <w:r w:rsidRPr="00F621E3">
              <w:t>-«Мы гордо носим ордена» (о соврем</w:t>
            </w:r>
            <w:proofErr w:type="gramStart"/>
            <w:r w:rsidRPr="00F621E3">
              <w:t>.</w:t>
            </w:r>
            <w:proofErr w:type="gramEnd"/>
            <w:r w:rsidRPr="00F621E3">
              <w:t xml:space="preserve"> </w:t>
            </w:r>
            <w:proofErr w:type="gramStart"/>
            <w:r w:rsidRPr="00F621E3">
              <w:t>р</w:t>
            </w:r>
            <w:proofErr w:type="gramEnd"/>
            <w:r w:rsidRPr="00F621E3">
              <w:t>ос. наградах): час информации</w:t>
            </w:r>
          </w:p>
          <w:p w:rsidR="00D01629" w:rsidRPr="00F621E3" w:rsidRDefault="00D01629" w:rsidP="00413B24">
            <w:pPr>
              <w:jc w:val="both"/>
            </w:pPr>
          </w:p>
        </w:tc>
        <w:tc>
          <w:tcPr>
            <w:tcW w:w="1937" w:type="dxa"/>
          </w:tcPr>
          <w:p w:rsidR="00D01629" w:rsidRPr="00F621E3" w:rsidRDefault="00D01629" w:rsidP="002128D7">
            <w:pPr>
              <w:jc w:val="center"/>
            </w:pPr>
            <w:r w:rsidRPr="00F621E3">
              <w:t>февраль</w:t>
            </w:r>
          </w:p>
        </w:tc>
        <w:tc>
          <w:tcPr>
            <w:tcW w:w="1889" w:type="dxa"/>
          </w:tcPr>
          <w:p w:rsidR="00D01629" w:rsidRPr="00F621E3" w:rsidRDefault="00B91C6E" w:rsidP="002128D7">
            <w:pPr>
              <w:jc w:val="center"/>
            </w:pPr>
            <w:r w:rsidRPr="00F621E3">
              <w:t>Октябрьский район</w:t>
            </w:r>
          </w:p>
        </w:tc>
        <w:tc>
          <w:tcPr>
            <w:tcW w:w="2118" w:type="dxa"/>
          </w:tcPr>
          <w:p w:rsidR="00D01629" w:rsidRPr="00F621E3" w:rsidRDefault="00B91C6E" w:rsidP="004B47EB">
            <w:r w:rsidRPr="00F621E3">
              <w:t xml:space="preserve">Все библиотеки </w:t>
            </w:r>
          </w:p>
          <w:p w:rsidR="00B91C6E" w:rsidRPr="00F621E3" w:rsidRDefault="00B91C6E" w:rsidP="004B47EB">
            <w:r w:rsidRPr="00F621E3">
              <w:t>ЦБС</w:t>
            </w:r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247C41" w:rsidRPr="00F621E3" w:rsidRDefault="00B21C90" w:rsidP="00413B24">
            <w:r w:rsidRPr="00F621E3">
              <w:t>12</w:t>
            </w:r>
          </w:p>
        </w:tc>
        <w:tc>
          <w:tcPr>
            <w:tcW w:w="3390" w:type="dxa"/>
          </w:tcPr>
          <w:p w:rsidR="00247C41" w:rsidRPr="00F621E3" w:rsidRDefault="00247C41" w:rsidP="00413B24">
            <w:pPr>
              <w:jc w:val="both"/>
            </w:pPr>
            <w:r w:rsidRPr="00F621E3">
              <w:t>Участие в проведении Вахт памяти</w:t>
            </w:r>
          </w:p>
        </w:tc>
        <w:tc>
          <w:tcPr>
            <w:tcW w:w="1937" w:type="dxa"/>
          </w:tcPr>
          <w:p w:rsidR="00247C41" w:rsidRPr="00F621E3" w:rsidRDefault="00E169FB" w:rsidP="002128D7">
            <w:pPr>
              <w:jc w:val="center"/>
            </w:pPr>
            <w:r w:rsidRPr="00F621E3">
              <w:t xml:space="preserve">в течение года </w:t>
            </w:r>
          </w:p>
          <w:p w:rsidR="00247C41" w:rsidRPr="00F621E3" w:rsidRDefault="00247C41" w:rsidP="002128D7">
            <w:pPr>
              <w:jc w:val="center"/>
            </w:pPr>
          </w:p>
        </w:tc>
        <w:tc>
          <w:tcPr>
            <w:tcW w:w="1889" w:type="dxa"/>
          </w:tcPr>
          <w:p w:rsidR="00247C41" w:rsidRPr="00F621E3" w:rsidRDefault="00247C41" w:rsidP="002128D7">
            <w:pPr>
              <w:jc w:val="center"/>
            </w:pPr>
          </w:p>
          <w:p w:rsidR="00247C41" w:rsidRPr="00F621E3" w:rsidRDefault="00247C41" w:rsidP="002128D7">
            <w:pPr>
              <w:jc w:val="center"/>
            </w:pPr>
            <w:r w:rsidRPr="00F621E3">
              <w:t xml:space="preserve">Октябрьский район </w:t>
            </w:r>
          </w:p>
        </w:tc>
        <w:tc>
          <w:tcPr>
            <w:tcW w:w="2118" w:type="dxa"/>
          </w:tcPr>
          <w:p w:rsidR="00247C41" w:rsidRPr="00F621E3" w:rsidRDefault="00247C41" w:rsidP="004B47EB"/>
          <w:p w:rsidR="00247C41" w:rsidRPr="00F621E3" w:rsidRDefault="00247C41" w:rsidP="004B47EB">
            <w:proofErr w:type="spellStart"/>
            <w:r w:rsidRPr="00F621E3">
              <w:t>Пачин</w:t>
            </w:r>
            <w:proofErr w:type="spellEnd"/>
            <w:r w:rsidRPr="00F621E3">
              <w:t xml:space="preserve"> А.Ф.</w:t>
            </w:r>
          </w:p>
          <w:p w:rsidR="00E529F8" w:rsidRPr="00F621E3" w:rsidRDefault="00E529F8" w:rsidP="004B47EB">
            <w:r w:rsidRPr="00F621E3">
              <w:t>РУО</w:t>
            </w:r>
            <w:r w:rsidR="00B66B41" w:rsidRPr="00F621E3">
              <w:t xml:space="preserve"> (по согласованию) </w:t>
            </w:r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073057" w:rsidRPr="00F621E3" w:rsidRDefault="00B21C90" w:rsidP="00413B24">
            <w:r w:rsidRPr="00F621E3">
              <w:t>13</w:t>
            </w:r>
          </w:p>
        </w:tc>
        <w:tc>
          <w:tcPr>
            <w:tcW w:w="3390" w:type="dxa"/>
          </w:tcPr>
          <w:p w:rsidR="00073057" w:rsidRPr="00F621E3" w:rsidRDefault="00073057" w:rsidP="00413B24">
            <w:pPr>
              <w:jc w:val="both"/>
            </w:pPr>
            <w:r w:rsidRPr="00F621E3">
              <w:t>Нетрадиционные книжные выставки:</w:t>
            </w:r>
          </w:p>
          <w:p w:rsidR="00073057" w:rsidRPr="00F621E3" w:rsidRDefault="00073057" w:rsidP="00073057">
            <w:r w:rsidRPr="00F621E3">
              <w:t>«Подвиг во имя России»</w:t>
            </w:r>
          </w:p>
          <w:p w:rsidR="00073057" w:rsidRPr="00F621E3" w:rsidRDefault="00073057" w:rsidP="00073057">
            <w:r w:rsidRPr="00F621E3">
              <w:t>Выставка-подарок «Это все о нем, о папе моем</w:t>
            </w:r>
            <w:proofErr w:type="gramStart"/>
            <w:r w:rsidRPr="00F621E3">
              <w:t>..»</w:t>
            </w:r>
            <w:proofErr w:type="gramEnd"/>
          </w:p>
          <w:p w:rsidR="00073057" w:rsidRPr="00F621E3" w:rsidRDefault="00073057" w:rsidP="00073057">
            <w:r w:rsidRPr="00F621E3">
              <w:t>«Солдат всегда солдат!»</w:t>
            </w:r>
          </w:p>
          <w:p w:rsidR="00073057" w:rsidRPr="00F621E3" w:rsidRDefault="00073057" w:rsidP="00073057">
            <w:r w:rsidRPr="00F621E3">
              <w:t>«И снова ратной славы дата»</w:t>
            </w:r>
          </w:p>
          <w:p w:rsidR="00073057" w:rsidRPr="00F621E3" w:rsidRDefault="00073057" w:rsidP="00073057">
            <w:r w:rsidRPr="00F621E3">
              <w:t>«Пионеры космоса»</w:t>
            </w:r>
          </w:p>
          <w:p w:rsidR="00073057" w:rsidRPr="00F621E3" w:rsidRDefault="00073057" w:rsidP="00073057">
            <w:pPr>
              <w:jc w:val="both"/>
            </w:pPr>
            <w:r w:rsidRPr="00F621E3">
              <w:t>«Листая истории страницы»</w:t>
            </w:r>
          </w:p>
          <w:p w:rsidR="00073057" w:rsidRPr="00F621E3" w:rsidRDefault="00073057" w:rsidP="00073057">
            <w:r w:rsidRPr="00F621E3">
              <w:t>«Я вырос здесь – и край мне этот дорог» (</w:t>
            </w:r>
            <w:proofErr w:type="gramStart"/>
            <w:r w:rsidRPr="00F621E3">
              <w:t>выставка об</w:t>
            </w:r>
            <w:proofErr w:type="gramEnd"/>
            <w:r w:rsidRPr="00F621E3">
              <w:t xml:space="preserve"> известных земляках)</w:t>
            </w:r>
          </w:p>
          <w:p w:rsidR="00073057" w:rsidRPr="00F621E3" w:rsidRDefault="00073057" w:rsidP="00073057">
            <w:pPr>
              <w:jc w:val="both"/>
            </w:pPr>
            <w:r w:rsidRPr="00F621E3">
              <w:t>«Поэзия родного края»</w:t>
            </w:r>
          </w:p>
        </w:tc>
        <w:tc>
          <w:tcPr>
            <w:tcW w:w="1937" w:type="dxa"/>
          </w:tcPr>
          <w:p w:rsidR="00073057" w:rsidRPr="00F621E3" w:rsidRDefault="00073057" w:rsidP="002128D7">
            <w:pPr>
              <w:jc w:val="center"/>
            </w:pPr>
            <w:r w:rsidRPr="00F621E3">
              <w:t>апрель</w:t>
            </w:r>
          </w:p>
          <w:p w:rsidR="00073057" w:rsidRPr="00F621E3" w:rsidRDefault="00073057" w:rsidP="002128D7">
            <w:pPr>
              <w:jc w:val="center"/>
            </w:pPr>
            <w:r w:rsidRPr="00F621E3">
              <w:t>май</w:t>
            </w:r>
          </w:p>
          <w:p w:rsidR="00073057" w:rsidRPr="00F621E3" w:rsidRDefault="00073057" w:rsidP="002128D7">
            <w:pPr>
              <w:jc w:val="center"/>
            </w:pPr>
            <w:r w:rsidRPr="00F621E3">
              <w:t>июнь</w:t>
            </w:r>
          </w:p>
          <w:p w:rsidR="00073057" w:rsidRPr="00F621E3" w:rsidRDefault="00073057" w:rsidP="002128D7">
            <w:pPr>
              <w:jc w:val="center"/>
            </w:pPr>
          </w:p>
          <w:p w:rsidR="00073057" w:rsidRPr="00F621E3" w:rsidRDefault="00073057" w:rsidP="002128D7">
            <w:pPr>
              <w:jc w:val="center"/>
            </w:pPr>
          </w:p>
          <w:p w:rsidR="00073057" w:rsidRPr="00F621E3" w:rsidRDefault="00073057" w:rsidP="002128D7">
            <w:pPr>
              <w:jc w:val="center"/>
            </w:pPr>
          </w:p>
          <w:p w:rsidR="00073057" w:rsidRPr="00F621E3" w:rsidRDefault="00073057" w:rsidP="002128D7">
            <w:pPr>
              <w:jc w:val="center"/>
            </w:pPr>
          </w:p>
          <w:p w:rsidR="00073057" w:rsidRPr="00F621E3" w:rsidRDefault="00073057" w:rsidP="002128D7">
            <w:pPr>
              <w:jc w:val="center"/>
            </w:pPr>
          </w:p>
          <w:p w:rsidR="00073057" w:rsidRPr="00F621E3" w:rsidRDefault="00073057" w:rsidP="002128D7">
            <w:pPr>
              <w:jc w:val="center"/>
            </w:pPr>
          </w:p>
          <w:p w:rsidR="00073057" w:rsidRPr="00F621E3" w:rsidRDefault="00073057" w:rsidP="002128D7">
            <w:pPr>
              <w:jc w:val="center"/>
            </w:pPr>
          </w:p>
          <w:p w:rsidR="00073057" w:rsidRPr="00F621E3" w:rsidRDefault="00A64132" w:rsidP="002128D7">
            <w:pPr>
              <w:jc w:val="center"/>
            </w:pPr>
            <w:r w:rsidRPr="00F621E3">
              <w:t>о</w:t>
            </w:r>
            <w:r w:rsidR="00073057" w:rsidRPr="00F621E3">
              <w:t>ктябрь</w:t>
            </w:r>
          </w:p>
          <w:p w:rsidR="00073057" w:rsidRPr="00F621E3" w:rsidRDefault="00A64132" w:rsidP="002128D7">
            <w:pPr>
              <w:jc w:val="center"/>
            </w:pPr>
            <w:r w:rsidRPr="00F621E3">
              <w:t>н</w:t>
            </w:r>
            <w:r w:rsidR="00073057" w:rsidRPr="00F621E3">
              <w:t>оябрь</w:t>
            </w:r>
          </w:p>
          <w:p w:rsidR="00073057" w:rsidRPr="00F621E3" w:rsidRDefault="00073057" w:rsidP="002128D7">
            <w:pPr>
              <w:jc w:val="center"/>
            </w:pPr>
            <w:r w:rsidRPr="00F621E3">
              <w:t>декабрь</w:t>
            </w:r>
          </w:p>
        </w:tc>
        <w:tc>
          <w:tcPr>
            <w:tcW w:w="1889" w:type="dxa"/>
          </w:tcPr>
          <w:p w:rsidR="00073057" w:rsidRPr="00F621E3" w:rsidRDefault="00073057" w:rsidP="002128D7">
            <w:pPr>
              <w:jc w:val="center"/>
            </w:pPr>
            <w:r w:rsidRPr="00F621E3">
              <w:t xml:space="preserve">Октябрьский район </w:t>
            </w:r>
          </w:p>
        </w:tc>
        <w:tc>
          <w:tcPr>
            <w:tcW w:w="2118" w:type="dxa"/>
          </w:tcPr>
          <w:p w:rsidR="00073057" w:rsidRPr="00F621E3" w:rsidRDefault="00073057" w:rsidP="004B47EB"/>
          <w:p w:rsidR="00073057" w:rsidRPr="00F621E3" w:rsidRDefault="00073057" w:rsidP="004B47EB"/>
          <w:p w:rsidR="00073057" w:rsidRPr="00F621E3" w:rsidRDefault="00073057" w:rsidP="004B47EB">
            <w:r w:rsidRPr="00F621E3">
              <w:t>Все б-ки</w:t>
            </w:r>
          </w:p>
          <w:p w:rsidR="00073057" w:rsidRPr="00F621E3" w:rsidRDefault="00073057" w:rsidP="004B47EB"/>
          <w:p w:rsidR="00073057" w:rsidRPr="00F621E3" w:rsidRDefault="00073057" w:rsidP="004B47EB">
            <w:proofErr w:type="spellStart"/>
            <w:r w:rsidRPr="00F621E3">
              <w:t>Сарсинская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г/б</w:t>
            </w:r>
            <w:proofErr w:type="gramEnd"/>
            <w:r w:rsidRPr="00F621E3">
              <w:t xml:space="preserve">                                    </w:t>
            </w:r>
          </w:p>
          <w:p w:rsidR="00073057" w:rsidRPr="00F621E3" w:rsidRDefault="00073057" w:rsidP="004B47EB">
            <w:r w:rsidRPr="00F621E3">
              <w:t xml:space="preserve">Зуевская </w:t>
            </w:r>
            <w:proofErr w:type="gramStart"/>
            <w:r w:rsidRPr="00F621E3">
              <w:t>с/б</w:t>
            </w:r>
            <w:proofErr w:type="gramEnd"/>
          </w:p>
          <w:p w:rsidR="00073057" w:rsidRPr="00F621E3" w:rsidRDefault="00073057" w:rsidP="004B47EB">
            <w:proofErr w:type="spellStart"/>
            <w:r w:rsidRPr="00F621E3">
              <w:t>Леунская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  <w:p w:rsidR="00073057" w:rsidRPr="00F621E3" w:rsidRDefault="00073057" w:rsidP="004B47EB">
            <w:proofErr w:type="spellStart"/>
            <w:r w:rsidRPr="00F621E3">
              <w:t>Колтаевская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  <w:p w:rsidR="00073057" w:rsidRPr="00F621E3" w:rsidRDefault="00073057" w:rsidP="004B47EB">
            <w:proofErr w:type="spellStart"/>
            <w:r w:rsidRPr="00F621E3">
              <w:t>Колтаевская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  <w:p w:rsidR="00073057" w:rsidRPr="00F621E3" w:rsidRDefault="00073057" w:rsidP="004B47EB"/>
          <w:p w:rsidR="00073057" w:rsidRPr="00F621E3" w:rsidRDefault="00073057" w:rsidP="004B47EB">
            <w:r w:rsidRPr="00F621E3">
              <w:t>ДБ</w:t>
            </w:r>
          </w:p>
          <w:p w:rsidR="00073057" w:rsidRPr="00F621E3" w:rsidRDefault="00073057" w:rsidP="004B47EB">
            <w:proofErr w:type="spellStart"/>
            <w:r w:rsidRPr="00F621E3">
              <w:t>Ишимовская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073057" w:rsidRPr="00F621E3" w:rsidRDefault="00B21C90" w:rsidP="00413B24">
            <w:r w:rsidRPr="00F621E3">
              <w:t>14</w:t>
            </w:r>
          </w:p>
        </w:tc>
        <w:tc>
          <w:tcPr>
            <w:tcW w:w="3390" w:type="dxa"/>
          </w:tcPr>
          <w:p w:rsidR="00073057" w:rsidRPr="00F621E3" w:rsidRDefault="00073057" w:rsidP="00413B24">
            <w:pPr>
              <w:jc w:val="both"/>
            </w:pPr>
            <w:r w:rsidRPr="00F621E3">
              <w:t xml:space="preserve">Уроки памяти и мужества: </w:t>
            </w:r>
          </w:p>
          <w:p w:rsidR="00073057" w:rsidRPr="00F621E3" w:rsidRDefault="00073057" w:rsidP="00073057">
            <w:r w:rsidRPr="00F621E3">
              <w:t>«Ставшее легендой поколение»</w:t>
            </w:r>
          </w:p>
          <w:p w:rsidR="00073057" w:rsidRPr="00F621E3" w:rsidRDefault="00073057" w:rsidP="00073057">
            <w:r w:rsidRPr="00F621E3">
              <w:t xml:space="preserve">«Есть </w:t>
            </w:r>
            <w:proofErr w:type="gramStart"/>
            <w:r w:rsidRPr="00F621E3">
              <w:t>имена</w:t>
            </w:r>
            <w:proofErr w:type="gramEnd"/>
            <w:r w:rsidRPr="00F621E3">
              <w:t xml:space="preserve"> и есть такие даты…»</w:t>
            </w:r>
          </w:p>
          <w:p w:rsidR="00073057" w:rsidRPr="00F621E3" w:rsidRDefault="00073057" w:rsidP="00073057">
            <w:pPr>
              <w:jc w:val="both"/>
            </w:pPr>
            <w:r w:rsidRPr="00F621E3">
              <w:t xml:space="preserve">«Маленькие герои большой войны» </w:t>
            </w:r>
          </w:p>
        </w:tc>
        <w:tc>
          <w:tcPr>
            <w:tcW w:w="1937" w:type="dxa"/>
          </w:tcPr>
          <w:p w:rsidR="00073057" w:rsidRPr="00F621E3" w:rsidRDefault="00073057" w:rsidP="00073057">
            <w:pPr>
              <w:jc w:val="center"/>
            </w:pPr>
            <w:r w:rsidRPr="00F621E3">
              <w:t xml:space="preserve">февраль </w:t>
            </w:r>
          </w:p>
          <w:p w:rsidR="00073057" w:rsidRPr="00F621E3" w:rsidRDefault="00073057" w:rsidP="00073057">
            <w:pPr>
              <w:jc w:val="center"/>
            </w:pPr>
            <w:r w:rsidRPr="00F621E3">
              <w:t xml:space="preserve">март </w:t>
            </w:r>
          </w:p>
          <w:p w:rsidR="00073057" w:rsidRPr="00F621E3" w:rsidRDefault="00073057" w:rsidP="00073057">
            <w:pPr>
              <w:jc w:val="center"/>
            </w:pPr>
            <w:r w:rsidRPr="00F621E3">
              <w:t>апрель</w:t>
            </w:r>
          </w:p>
          <w:p w:rsidR="00073057" w:rsidRPr="00F621E3" w:rsidRDefault="00073057" w:rsidP="00073057">
            <w:pPr>
              <w:jc w:val="center"/>
            </w:pPr>
            <w:r w:rsidRPr="00F621E3">
              <w:t>май</w:t>
            </w:r>
          </w:p>
          <w:p w:rsidR="00073057" w:rsidRPr="00F621E3" w:rsidRDefault="00073057" w:rsidP="00073057">
            <w:pPr>
              <w:jc w:val="center"/>
            </w:pPr>
            <w:r w:rsidRPr="00F621E3">
              <w:t>июнь</w:t>
            </w:r>
          </w:p>
        </w:tc>
        <w:tc>
          <w:tcPr>
            <w:tcW w:w="1889" w:type="dxa"/>
          </w:tcPr>
          <w:p w:rsidR="00073057" w:rsidRPr="00F621E3" w:rsidRDefault="00073057" w:rsidP="002128D7">
            <w:pPr>
              <w:jc w:val="center"/>
            </w:pPr>
            <w:r w:rsidRPr="00F621E3">
              <w:t>Октябрьский район</w:t>
            </w:r>
          </w:p>
        </w:tc>
        <w:tc>
          <w:tcPr>
            <w:tcW w:w="2118" w:type="dxa"/>
          </w:tcPr>
          <w:p w:rsidR="00073057" w:rsidRPr="00F621E3" w:rsidRDefault="00073057" w:rsidP="004B47EB"/>
          <w:p w:rsidR="00073057" w:rsidRPr="00F621E3" w:rsidRDefault="00073057" w:rsidP="004B47EB">
            <w:r w:rsidRPr="00F621E3">
              <w:t xml:space="preserve">ДБ, </w:t>
            </w:r>
          </w:p>
          <w:p w:rsidR="00073057" w:rsidRPr="00F621E3" w:rsidRDefault="00073057" w:rsidP="004B47EB">
            <w:r w:rsidRPr="00F621E3">
              <w:t>Б-</w:t>
            </w:r>
            <w:proofErr w:type="spellStart"/>
            <w:r w:rsidRPr="00F621E3">
              <w:t>Сарсинская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  <w:p w:rsidR="00073057" w:rsidRPr="00F621E3" w:rsidRDefault="00073057" w:rsidP="004B47EB">
            <w:r w:rsidRPr="00F621E3">
              <w:t xml:space="preserve">Богородская </w:t>
            </w:r>
            <w:proofErr w:type="gramStart"/>
            <w:r w:rsidRPr="00F621E3">
              <w:t>с/б</w:t>
            </w:r>
            <w:proofErr w:type="gramEnd"/>
          </w:p>
          <w:p w:rsidR="00073057" w:rsidRPr="00F621E3" w:rsidRDefault="00073057" w:rsidP="004B47EB">
            <w:r w:rsidRPr="00F621E3">
              <w:t>Все б-ки</w:t>
            </w:r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073057" w:rsidRPr="00F621E3" w:rsidRDefault="00B21C90" w:rsidP="00413B24">
            <w:r w:rsidRPr="00F621E3">
              <w:t>15</w:t>
            </w:r>
          </w:p>
        </w:tc>
        <w:tc>
          <w:tcPr>
            <w:tcW w:w="3390" w:type="dxa"/>
          </w:tcPr>
          <w:p w:rsidR="00073057" w:rsidRPr="00F621E3" w:rsidRDefault="00073057" w:rsidP="00413B24">
            <w:pPr>
              <w:jc w:val="both"/>
            </w:pPr>
            <w:r w:rsidRPr="00F621E3">
              <w:t xml:space="preserve">Вечер сказок Е.Н. </w:t>
            </w:r>
            <w:proofErr w:type="spellStart"/>
            <w:r w:rsidRPr="00F621E3">
              <w:t>Трясциной</w:t>
            </w:r>
            <w:proofErr w:type="spellEnd"/>
            <w:r w:rsidRPr="00F621E3">
              <w:t xml:space="preserve">, </w:t>
            </w:r>
            <w:proofErr w:type="spellStart"/>
            <w:r w:rsidRPr="00F621E3">
              <w:t>посв</w:t>
            </w:r>
            <w:proofErr w:type="spellEnd"/>
            <w:r w:rsidRPr="00F621E3">
              <w:t>. 95-летию со дня рождения «Её сказки просто чудо!»</w:t>
            </w:r>
          </w:p>
        </w:tc>
        <w:tc>
          <w:tcPr>
            <w:tcW w:w="1937" w:type="dxa"/>
          </w:tcPr>
          <w:p w:rsidR="00073057" w:rsidRPr="00F621E3" w:rsidRDefault="00A64132" w:rsidP="00073057">
            <w:pPr>
              <w:jc w:val="center"/>
            </w:pPr>
            <w:r w:rsidRPr="00F621E3">
              <w:t>м</w:t>
            </w:r>
            <w:r w:rsidR="00073057" w:rsidRPr="00F621E3">
              <w:t xml:space="preserve">арт </w:t>
            </w:r>
          </w:p>
        </w:tc>
        <w:tc>
          <w:tcPr>
            <w:tcW w:w="1889" w:type="dxa"/>
          </w:tcPr>
          <w:p w:rsidR="00073057" w:rsidRPr="00F621E3" w:rsidRDefault="00073057" w:rsidP="002128D7">
            <w:pPr>
              <w:jc w:val="center"/>
            </w:pPr>
            <w:r w:rsidRPr="00F621E3">
              <w:t>Октябрьский район</w:t>
            </w:r>
          </w:p>
        </w:tc>
        <w:tc>
          <w:tcPr>
            <w:tcW w:w="2118" w:type="dxa"/>
          </w:tcPr>
          <w:p w:rsidR="00073057" w:rsidRPr="00F621E3" w:rsidRDefault="00073057" w:rsidP="004B47EB">
            <w:r w:rsidRPr="00F621E3">
              <w:t>Все библиотеки</w:t>
            </w:r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D01629" w:rsidRPr="00F621E3" w:rsidRDefault="00B21C90" w:rsidP="00413B24">
            <w:r w:rsidRPr="00F621E3">
              <w:t>16</w:t>
            </w:r>
          </w:p>
        </w:tc>
        <w:tc>
          <w:tcPr>
            <w:tcW w:w="3390" w:type="dxa"/>
          </w:tcPr>
          <w:p w:rsidR="00D01629" w:rsidRPr="00F621E3" w:rsidRDefault="00D01629" w:rsidP="00413B24">
            <w:pPr>
              <w:jc w:val="both"/>
            </w:pPr>
            <w:r w:rsidRPr="00F621E3">
              <w:t xml:space="preserve">Выставка-знакомство к юбилею </w:t>
            </w:r>
            <w:proofErr w:type="spellStart"/>
            <w:r w:rsidRPr="00F621E3">
              <w:t>Е.Трясциной</w:t>
            </w:r>
            <w:proofErr w:type="spellEnd"/>
            <w:r w:rsidRPr="00F621E3">
              <w:t xml:space="preserve">  «Собирательница народных сказок»</w:t>
            </w:r>
          </w:p>
        </w:tc>
        <w:tc>
          <w:tcPr>
            <w:tcW w:w="1937" w:type="dxa"/>
          </w:tcPr>
          <w:p w:rsidR="00D01629" w:rsidRPr="00F621E3" w:rsidRDefault="00A64132" w:rsidP="00073057">
            <w:pPr>
              <w:jc w:val="center"/>
            </w:pPr>
            <w:r w:rsidRPr="00F621E3">
              <w:t>м</w:t>
            </w:r>
            <w:r w:rsidR="00D01629" w:rsidRPr="00F621E3">
              <w:t xml:space="preserve">арт </w:t>
            </w:r>
          </w:p>
        </w:tc>
        <w:tc>
          <w:tcPr>
            <w:tcW w:w="1889" w:type="dxa"/>
          </w:tcPr>
          <w:p w:rsidR="00D01629" w:rsidRPr="00F621E3" w:rsidRDefault="00D01629" w:rsidP="002128D7">
            <w:pPr>
              <w:jc w:val="center"/>
            </w:pPr>
            <w:proofErr w:type="spellStart"/>
            <w:r w:rsidRPr="00F621E3">
              <w:t>Колтаево</w:t>
            </w:r>
            <w:proofErr w:type="spellEnd"/>
          </w:p>
        </w:tc>
        <w:tc>
          <w:tcPr>
            <w:tcW w:w="2118" w:type="dxa"/>
          </w:tcPr>
          <w:p w:rsidR="00D01629" w:rsidRPr="00F621E3" w:rsidRDefault="00D01629" w:rsidP="004B47EB">
            <w:proofErr w:type="spellStart"/>
            <w:r w:rsidRPr="00F621E3">
              <w:t>Колтаевская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073057" w:rsidRPr="00F621E3" w:rsidRDefault="00B21C90" w:rsidP="00413B24">
            <w:r w:rsidRPr="00F621E3">
              <w:lastRenderedPageBreak/>
              <w:t>17</w:t>
            </w:r>
          </w:p>
        </w:tc>
        <w:tc>
          <w:tcPr>
            <w:tcW w:w="3390" w:type="dxa"/>
          </w:tcPr>
          <w:p w:rsidR="00073057" w:rsidRPr="00F621E3" w:rsidRDefault="00073057" w:rsidP="00413B24">
            <w:pPr>
              <w:jc w:val="both"/>
            </w:pPr>
            <w:r w:rsidRPr="00F621E3">
              <w:t>Цикл бесед и обзоров:</w:t>
            </w:r>
          </w:p>
          <w:p w:rsidR="00073057" w:rsidRPr="00F621E3" w:rsidRDefault="00073057" w:rsidP="00073057">
            <w:r w:rsidRPr="00F621E3">
              <w:rPr>
                <w:bCs/>
              </w:rPr>
              <w:t xml:space="preserve">Беседа «И тыл был фронтом»                       </w:t>
            </w:r>
          </w:p>
          <w:p w:rsidR="00073057" w:rsidRPr="00F621E3" w:rsidRDefault="00073057" w:rsidP="00073057">
            <w:pPr>
              <w:jc w:val="both"/>
            </w:pPr>
            <w:r w:rsidRPr="00F621E3">
              <w:t xml:space="preserve"> Обзор «Путешествие в прошлое России»</w:t>
            </w:r>
          </w:p>
        </w:tc>
        <w:tc>
          <w:tcPr>
            <w:tcW w:w="1937" w:type="dxa"/>
          </w:tcPr>
          <w:p w:rsidR="00073057" w:rsidRPr="00F621E3" w:rsidRDefault="00073057" w:rsidP="00073057">
            <w:pPr>
              <w:jc w:val="center"/>
            </w:pPr>
            <w:r w:rsidRPr="00F621E3">
              <w:t>февраль, май</w:t>
            </w:r>
          </w:p>
        </w:tc>
        <w:tc>
          <w:tcPr>
            <w:tcW w:w="1889" w:type="dxa"/>
          </w:tcPr>
          <w:p w:rsidR="00073057" w:rsidRPr="00F621E3" w:rsidRDefault="00073057" w:rsidP="002128D7">
            <w:pPr>
              <w:jc w:val="center"/>
            </w:pPr>
            <w:r w:rsidRPr="00F621E3">
              <w:t>Октябрьский район</w:t>
            </w:r>
          </w:p>
        </w:tc>
        <w:tc>
          <w:tcPr>
            <w:tcW w:w="2118" w:type="dxa"/>
          </w:tcPr>
          <w:p w:rsidR="00073057" w:rsidRPr="00F621E3" w:rsidRDefault="00073057" w:rsidP="004B47EB"/>
          <w:p w:rsidR="00073057" w:rsidRPr="00F621E3" w:rsidRDefault="00073057" w:rsidP="004B47EB">
            <w:r w:rsidRPr="00F621E3">
              <w:t xml:space="preserve">ДБ, </w:t>
            </w:r>
            <w:proofErr w:type="spellStart"/>
            <w:r w:rsidRPr="00F621E3">
              <w:t>Редькинская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</w:t>
            </w:r>
            <w:proofErr w:type="gramEnd"/>
            <w:r w:rsidRPr="00F621E3">
              <w:t>/б</w:t>
            </w:r>
          </w:p>
          <w:p w:rsidR="00073057" w:rsidRPr="00F621E3" w:rsidRDefault="00073057" w:rsidP="004B47EB">
            <w:proofErr w:type="spellStart"/>
            <w:r w:rsidRPr="00F621E3">
              <w:t>Тюшевская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D01629" w:rsidRPr="00F621E3" w:rsidRDefault="00B21C90" w:rsidP="00413B24">
            <w:r w:rsidRPr="00F621E3">
              <w:t>18</w:t>
            </w:r>
          </w:p>
        </w:tc>
        <w:tc>
          <w:tcPr>
            <w:tcW w:w="3390" w:type="dxa"/>
          </w:tcPr>
          <w:p w:rsidR="00D01629" w:rsidRPr="00F621E3" w:rsidRDefault="00B66B41" w:rsidP="00413B24">
            <w:pPr>
              <w:jc w:val="both"/>
            </w:pPr>
            <w:r w:rsidRPr="00F621E3">
              <w:t>Турнир знатоков «Мой П</w:t>
            </w:r>
            <w:r w:rsidR="00D01629" w:rsidRPr="00F621E3">
              <w:t>ермский край»</w:t>
            </w:r>
          </w:p>
        </w:tc>
        <w:tc>
          <w:tcPr>
            <w:tcW w:w="1937" w:type="dxa"/>
          </w:tcPr>
          <w:p w:rsidR="00D01629" w:rsidRPr="00F621E3" w:rsidRDefault="00A64132" w:rsidP="00073057">
            <w:pPr>
              <w:jc w:val="center"/>
            </w:pPr>
            <w:r w:rsidRPr="00F621E3">
              <w:t>ф</w:t>
            </w:r>
            <w:r w:rsidR="00D01629" w:rsidRPr="00F621E3">
              <w:t>евраль</w:t>
            </w:r>
          </w:p>
          <w:p w:rsidR="00D01629" w:rsidRPr="00F621E3" w:rsidRDefault="00D01629" w:rsidP="00073057">
            <w:pPr>
              <w:jc w:val="center"/>
            </w:pPr>
            <w:r w:rsidRPr="00F621E3">
              <w:t>май</w:t>
            </w:r>
          </w:p>
        </w:tc>
        <w:tc>
          <w:tcPr>
            <w:tcW w:w="1889" w:type="dxa"/>
          </w:tcPr>
          <w:p w:rsidR="00D01629" w:rsidRPr="00F621E3" w:rsidRDefault="00D01629" w:rsidP="002128D7">
            <w:pPr>
              <w:jc w:val="center"/>
            </w:pPr>
            <w:proofErr w:type="spellStart"/>
            <w:r w:rsidRPr="00F621E3">
              <w:t>Уразметьево</w:t>
            </w:r>
            <w:proofErr w:type="spellEnd"/>
            <w:r w:rsidRPr="00F621E3">
              <w:t xml:space="preserve"> </w:t>
            </w:r>
          </w:p>
        </w:tc>
        <w:tc>
          <w:tcPr>
            <w:tcW w:w="2118" w:type="dxa"/>
          </w:tcPr>
          <w:p w:rsidR="00D01629" w:rsidRPr="00F621E3" w:rsidRDefault="00D01629" w:rsidP="004B47EB">
            <w:proofErr w:type="spellStart"/>
            <w:r w:rsidRPr="00F621E3">
              <w:t>Уразметьевская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D01629" w:rsidRPr="00F621E3" w:rsidRDefault="00B21C90" w:rsidP="00413B24">
            <w:r w:rsidRPr="00F621E3">
              <w:t>19</w:t>
            </w:r>
          </w:p>
        </w:tc>
        <w:tc>
          <w:tcPr>
            <w:tcW w:w="3390" w:type="dxa"/>
          </w:tcPr>
          <w:p w:rsidR="00D01629" w:rsidRPr="00F621E3" w:rsidRDefault="00D01629" w:rsidP="00413B24">
            <w:pPr>
              <w:jc w:val="both"/>
            </w:pPr>
            <w:r w:rsidRPr="00F621E3">
              <w:t>Слайд-путешествие «Их имена в истории нашего села»</w:t>
            </w:r>
          </w:p>
        </w:tc>
        <w:tc>
          <w:tcPr>
            <w:tcW w:w="1937" w:type="dxa"/>
          </w:tcPr>
          <w:p w:rsidR="00D01629" w:rsidRPr="00F621E3" w:rsidRDefault="00A64132" w:rsidP="00073057">
            <w:pPr>
              <w:jc w:val="center"/>
            </w:pPr>
            <w:r w:rsidRPr="00F621E3">
              <w:t>а</w:t>
            </w:r>
            <w:r w:rsidR="00D01629" w:rsidRPr="00F621E3">
              <w:t>прель</w:t>
            </w:r>
          </w:p>
          <w:p w:rsidR="00D01629" w:rsidRPr="00F621E3" w:rsidRDefault="00D01629" w:rsidP="00073057">
            <w:pPr>
              <w:jc w:val="center"/>
            </w:pPr>
            <w:r w:rsidRPr="00F621E3">
              <w:t>май</w:t>
            </w:r>
          </w:p>
        </w:tc>
        <w:tc>
          <w:tcPr>
            <w:tcW w:w="1889" w:type="dxa"/>
          </w:tcPr>
          <w:p w:rsidR="00D01629" w:rsidRPr="00F621E3" w:rsidRDefault="00D01629" w:rsidP="002128D7">
            <w:pPr>
              <w:jc w:val="center"/>
            </w:pPr>
            <w:proofErr w:type="spellStart"/>
            <w:r w:rsidRPr="00F621E3">
              <w:t>Леун</w:t>
            </w:r>
            <w:proofErr w:type="spellEnd"/>
          </w:p>
        </w:tc>
        <w:tc>
          <w:tcPr>
            <w:tcW w:w="2118" w:type="dxa"/>
          </w:tcPr>
          <w:p w:rsidR="00D01629" w:rsidRPr="00F621E3" w:rsidRDefault="00D01629" w:rsidP="004B47EB">
            <w:proofErr w:type="spellStart"/>
            <w:r w:rsidRPr="00F621E3">
              <w:t>Леунская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073057" w:rsidRPr="00F621E3" w:rsidRDefault="00B21C90" w:rsidP="00413B24">
            <w:r w:rsidRPr="00F621E3">
              <w:t>20</w:t>
            </w:r>
          </w:p>
        </w:tc>
        <w:tc>
          <w:tcPr>
            <w:tcW w:w="3390" w:type="dxa"/>
          </w:tcPr>
          <w:p w:rsidR="00073057" w:rsidRPr="00F621E3" w:rsidRDefault="00073057" w:rsidP="00413B24">
            <w:pPr>
              <w:jc w:val="both"/>
            </w:pPr>
            <w:r w:rsidRPr="00F621E3">
              <w:t>Уроки краеведения:</w:t>
            </w:r>
          </w:p>
          <w:p w:rsidR="00073057" w:rsidRPr="00F621E3" w:rsidRDefault="00073057" w:rsidP="00073057">
            <w:r w:rsidRPr="00F621E3">
              <w:t xml:space="preserve">Медиа-путешествие «Сказ о земле Октябрьской»    </w:t>
            </w:r>
          </w:p>
          <w:p w:rsidR="00073057" w:rsidRPr="00F621E3" w:rsidRDefault="00073057" w:rsidP="00073057">
            <w:r w:rsidRPr="00F621E3">
              <w:t>«Я. Мой дом. Моя Россия»</w:t>
            </w:r>
          </w:p>
          <w:p w:rsidR="00073057" w:rsidRPr="00F621E3" w:rsidRDefault="00073057" w:rsidP="00073057">
            <w:r w:rsidRPr="00F621E3">
              <w:t xml:space="preserve"> «Край мой – капелька России»</w:t>
            </w:r>
          </w:p>
          <w:p w:rsidR="00073057" w:rsidRPr="00F621E3" w:rsidRDefault="00073057" w:rsidP="00073057">
            <w:r w:rsidRPr="00F621E3">
              <w:t>«По улицам длиною в жизнь»</w:t>
            </w:r>
          </w:p>
          <w:p w:rsidR="00073057" w:rsidRPr="00F621E3" w:rsidRDefault="00073057" w:rsidP="00073057">
            <w:pPr>
              <w:jc w:val="both"/>
            </w:pPr>
            <w:r w:rsidRPr="00F621E3">
              <w:t xml:space="preserve">Час краеведения  </w:t>
            </w:r>
            <w:r w:rsidRPr="00F621E3">
              <w:rPr>
                <w:i/>
              </w:rPr>
              <w:t>«</w:t>
            </w:r>
            <w:r w:rsidRPr="00F621E3">
              <w:t>С гордостью о Пермском крае»</w:t>
            </w:r>
          </w:p>
        </w:tc>
        <w:tc>
          <w:tcPr>
            <w:tcW w:w="1937" w:type="dxa"/>
          </w:tcPr>
          <w:p w:rsidR="00073057" w:rsidRPr="00F621E3" w:rsidRDefault="00A64132" w:rsidP="00073057">
            <w:pPr>
              <w:jc w:val="center"/>
            </w:pPr>
            <w:r w:rsidRPr="00F621E3">
              <w:t>в</w:t>
            </w:r>
            <w:r w:rsidR="00073057" w:rsidRPr="00F621E3">
              <w:t xml:space="preserve"> течение года </w:t>
            </w:r>
          </w:p>
        </w:tc>
        <w:tc>
          <w:tcPr>
            <w:tcW w:w="1889" w:type="dxa"/>
          </w:tcPr>
          <w:p w:rsidR="00073057" w:rsidRPr="00F621E3" w:rsidRDefault="00073057" w:rsidP="002128D7">
            <w:pPr>
              <w:jc w:val="center"/>
            </w:pPr>
            <w:r w:rsidRPr="00F621E3">
              <w:t xml:space="preserve">Октябрьский район </w:t>
            </w:r>
          </w:p>
        </w:tc>
        <w:tc>
          <w:tcPr>
            <w:tcW w:w="2118" w:type="dxa"/>
          </w:tcPr>
          <w:p w:rsidR="00073057" w:rsidRPr="00F621E3" w:rsidRDefault="00E529F8" w:rsidP="004B47EB">
            <w:r w:rsidRPr="00F621E3">
              <w:t xml:space="preserve">Октябрьский районный музей </w:t>
            </w:r>
          </w:p>
          <w:p w:rsidR="00073057" w:rsidRPr="00F621E3" w:rsidRDefault="00073057" w:rsidP="004B47EB">
            <w:r w:rsidRPr="00F621E3">
              <w:t>ДБ</w:t>
            </w:r>
          </w:p>
          <w:p w:rsidR="00073057" w:rsidRPr="00F621E3" w:rsidRDefault="00073057" w:rsidP="004B47EB">
            <w:r w:rsidRPr="00F621E3">
              <w:t>Все б-ки</w:t>
            </w:r>
          </w:p>
          <w:p w:rsidR="00073057" w:rsidRPr="00F621E3" w:rsidRDefault="00073057" w:rsidP="004B47EB">
            <w:r w:rsidRPr="00F621E3">
              <w:t>Б-</w:t>
            </w:r>
            <w:proofErr w:type="spellStart"/>
            <w:r w:rsidRPr="00F621E3">
              <w:t>Сарсинская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  <w:p w:rsidR="00073057" w:rsidRPr="00F621E3" w:rsidRDefault="00073057" w:rsidP="004B47EB">
            <w:proofErr w:type="spellStart"/>
            <w:r w:rsidRPr="00F621E3">
              <w:t>Редькинскаяс</w:t>
            </w:r>
            <w:proofErr w:type="spellEnd"/>
            <w:r w:rsidRPr="00F621E3">
              <w:t>/б</w:t>
            </w:r>
          </w:p>
          <w:p w:rsidR="00073057" w:rsidRPr="00F621E3" w:rsidRDefault="00073057" w:rsidP="004B47EB">
            <w:proofErr w:type="spellStart"/>
            <w:r w:rsidRPr="00F621E3">
              <w:t>Атнягузинскаяс</w:t>
            </w:r>
            <w:proofErr w:type="spellEnd"/>
            <w:r w:rsidRPr="00F621E3">
              <w:t>/б</w:t>
            </w:r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1C1D96" w:rsidRPr="00F621E3" w:rsidRDefault="00B21C90" w:rsidP="00413B24">
            <w:r w:rsidRPr="00F621E3">
              <w:t>21</w:t>
            </w:r>
          </w:p>
        </w:tc>
        <w:tc>
          <w:tcPr>
            <w:tcW w:w="3390" w:type="dxa"/>
          </w:tcPr>
          <w:p w:rsidR="001C1D96" w:rsidRPr="00F621E3" w:rsidRDefault="001C1D96" w:rsidP="00413B24">
            <w:pPr>
              <w:jc w:val="both"/>
            </w:pPr>
            <w:r w:rsidRPr="00F621E3">
              <w:t>Районный праздник, посвященный Дню весны и труда</w:t>
            </w:r>
          </w:p>
        </w:tc>
        <w:tc>
          <w:tcPr>
            <w:tcW w:w="1937" w:type="dxa"/>
          </w:tcPr>
          <w:p w:rsidR="001C1D96" w:rsidRPr="00F621E3" w:rsidRDefault="001C1D96" w:rsidP="00073057">
            <w:pPr>
              <w:jc w:val="center"/>
            </w:pPr>
            <w:r w:rsidRPr="00F621E3">
              <w:t xml:space="preserve">1 мая </w:t>
            </w:r>
          </w:p>
        </w:tc>
        <w:tc>
          <w:tcPr>
            <w:tcW w:w="1889" w:type="dxa"/>
          </w:tcPr>
          <w:p w:rsidR="001C1D96" w:rsidRPr="00F621E3" w:rsidRDefault="001C1D96" w:rsidP="002128D7">
            <w:pPr>
              <w:jc w:val="center"/>
            </w:pPr>
            <w:r w:rsidRPr="00F621E3">
              <w:t>п</w:t>
            </w:r>
            <w:proofErr w:type="gramStart"/>
            <w:r w:rsidRPr="00F621E3">
              <w:t>.О</w:t>
            </w:r>
            <w:proofErr w:type="gramEnd"/>
            <w:r w:rsidRPr="00F621E3">
              <w:t xml:space="preserve">ктябрьский </w:t>
            </w:r>
          </w:p>
        </w:tc>
        <w:tc>
          <w:tcPr>
            <w:tcW w:w="2118" w:type="dxa"/>
          </w:tcPr>
          <w:p w:rsidR="001C1D96" w:rsidRPr="00F621E3" w:rsidRDefault="001C1D96" w:rsidP="004B47EB">
            <w:r w:rsidRPr="00F621E3">
              <w:t>КДЦ, ДД</w:t>
            </w:r>
            <w:proofErr w:type="gramStart"/>
            <w:r w:rsidRPr="00F621E3">
              <w:t>Т(</w:t>
            </w:r>
            <w:proofErr w:type="gramEnd"/>
            <w:r w:rsidRPr="00F621E3">
              <w:t>по согласованию), КДУ поселений, ЦБС</w:t>
            </w:r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073057" w:rsidRPr="00F621E3" w:rsidRDefault="00B21C90" w:rsidP="00413B24">
            <w:r w:rsidRPr="00F621E3">
              <w:t>22</w:t>
            </w:r>
          </w:p>
        </w:tc>
        <w:tc>
          <w:tcPr>
            <w:tcW w:w="3390" w:type="dxa"/>
          </w:tcPr>
          <w:p w:rsidR="00073057" w:rsidRPr="00F621E3" w:rsidRDefault="00073057" w:rsidP="00413B24">
            <w:pPr>
              <w:jc w:val="both"/>
            </w:pPr>
            <w:r w:rsidRPr="00F621E3">
              <w:t>Игры:</w:t>
            </w:r>
          </w:p>
          <w:p w:rsidR="00073057" w:rsidRPr="00F621E3" w:rsidRDefault="00073057" w:rsidP="00073057">
            <w:r w:rsidRPr="00F621E3">
              <w:t>Игровая программа «Села лучше мы не знаем, мы чувствуем его душой»</w:t>
            </w:r>
          </w:p>
          <w:p w:rsidR="00073057" w:rsidRPr="00F621E3" w:rsidRDefault="00073057" w:rsidP="00073057">
            <w:pPr>
              <w:jc w:val="both"/>
            </w:pPr>
            <w:proofErr w:type="spellStart"/>
            <w:r w:rsidRPr="00F621E3">
              <w:t>Библиоигралочка</w:t>
            </w:r>
            <w:proofErr w:type="spellEnd"/>
            <w:r w:rsidRPr="00F621E3">
              <w:t xml:space="preserve"> «По лесной тропе родного края»</w:t>
            </w:r>
          </w:p>
        </w:tc>
        <w:tc>
          <w:tcPr>
            <w:tcW w:w="1937" w:type="dxa"/>
          </w:tcPr>
          <w:p w:rsidR="00073057" w:rsidRPr="00F621E3" w:rsidRDefault="00073057" w:rsidP="00073057">
            <w:pPr>
              <w:jc w:val="center"/>
            </w:pPr>
          </w:p>
          <w:p w:rsidR="00073057" w:rsidRPr="00F621E3" w:rsidRDefault="00073057" w:rsidP="00073057">
            <w:pPr>
              <w:jc w:val="center"/>
            </w:pPr>
          </w:p>
          <w:p w:rsidR="00073057" w:rsidRPr="00F621E3" w:rsidRDefault="00073057" w:rsidP="00073057">
            <w:pPr>
              <w:jc w:val="center"/>
            </w:pPr>
            <w:r w:rsidRPr="00F621E3">
              <w:t>май</w:t>
            </w:r>
          </w:p>
          <w:p w:rsidR="00073057" w:rsidRPr="00F621E3" w:rsidRDefault="00073057" w:rsidP="00073057">
            <w:pPr>
              <w:jc w:val="center"/>
            </w:pPr>
            <w:r w:rsidRPr="00F621E3">
              <w:t>июнь</w:t>
            </w:r>
          </w:p>
        </w:tc>
        <w:tc>
          <w:tcPr>
            <w:tcW w:w="1889" w:type="dxa"/>
          </w:tcPr>
          <w:p w:rsidR="00073057" w:rsidRPr="00F621E3" w:rsidRDefault="00073057" w:rsidP="002128D7">
            <w:pPr>
              <w:jc w:val="center"/>
            </w:pPr>
          </w:p>
          <w:p w:rsidR="00073057" w:rsidRPr="00F621E3" w:rsidRDefault="00073057" w:rsidP="002128D7">
            <w:pPr>
              <w:jc w:val="center"/>
            </w:pPr>
            <w:r w:rsidRPr="00F621E3">
              <w:t>Петропавловск</w:t>
            </w:r>
          </w:p>
          <w:p w:rsidR="00073057" w:rsidRPr="00F621E3" w:rsidRDefault="00073057" w:rsidP="002128D7">
            <w:pPr>
              <w:jc w:val="center"/>
            </w:pPr>
            <w:proofErr w:type="spellStart"/>
            <w:r w:rsidRPr="00F621E3">
              <w:t>Тюинск</w:t>
            </w:r>
            <w:proofErr w:type="spellEnd"/>
            <w:r w:rsidRPr="00F621E3">
              <w:t xml:space="preserve"> </w:t>
            </w:r>
          </w:p>
        </w:tc>
        <w:tc>
          <w:tcPr>
            <w:tcW w:w="2118" w:type="dxa"/>
          </w:tcPr>
          <w:p w:rsidR="00073057" w:rsidRPr="00F621E3" w:rsidRDefault="00073057" w:rsidP="004B47EB"/>
          <w:p w:rsidR="00073057" w:rsidRPr="00F621E3" w:rsidRDefault="00073057" w:rsidP="004B47EB">
            <w:r w:rsidRPr="00F621E3">
              <w:t xml:space="preserve">Петропавловская </w:t>
            </w:r>
            <w:proofErr w:type="gramStart"/>
            <w:r w:rsidRPr="00F621E3">
              <w:t>с/б</w:t>
            </w:r>
            <w:proofErr w:type="gramEnd"/>
          </w:p>
          <w:p w:rsidR="00073057" w:rsidRPr="00F621E3" w:rsidRDefault="00073057" w:rsidP="004B47EB">
            <w:proofErr w:type="spellStart"/>
            <w:r w:rsidRPr="00F621E3">
              <w:t>Тюинская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</w:tc>
      </w:tr>
      <w:tr w:rsidR="004357B7" w:rsidRPr="00F621E3" w:rsidTr="00642957">
        <w:trPr>
          <w:trHeight w:val="1092"/>
        </w:trPr>
        <w:tc>
          <w:tcPr>
            <w:tcW w:w="555" w:type="dxa"/>
          </w:tcPr>
          <w:p w:rsidR="00073057" w:rsidRPr="00F621E3" w:rsidRDefault="00B21C90" w:rsidP="00413B24">
            <w:r w:rsidRPr="00F621E3">
              <w:t>23</w:t>
            </w:r>
          </w:p>
        </w:tc>
        <w:tc>
          <w:tcPr>
            <w:tcW w:w="3390" w:type="dxa"/>
          </w:tcPr>
          <w:p w:rsidR="00073057" w:rsidRPr="00F621E3" w:rsidRDefault="00D01629" w:rsidP="00413B24">
            <w:pPr>
              <w:jc w:val="both"/>
            </w:pPr>
            <w:r w:rsidRPr="00F621E3">
              <w:t xml:space="preserve">Познавательный час «Праздники, обычаи, обряды народов </w:t>
            </w:r>
            <w:proofErr w:type="spellStart"/>
            <w:r w:rsidRPr="00F621E3">
              <w:t>Прикамья</w:t>
            </w:r>
            <w:proofErr w:type="spellEnd"/>
            <w:r w:rsidRPr="00F621E3">
              <w:t>»</w:t>
            </w:r>
          </w:p>
        </w:tc>
        <w:tc>
          <w:tcPr>
            <w:tcW w:w="1937" w:type="dxa"/>
          </w:tcPr>
          <w:p w:rsidR="00073057" w:rsidRPr="00F621E3" w:rsidRDefault="00A64132" w:rsidP="00073057">
            <w:pPr>
              <w:jc w:val="center"/>
            </w:pPr>
            <w:r w:rsidRPr="00F621E3">
              <w:t>а</w:t>
            </w:r>
            <w:r w:rsidR="00D01629" w:rsidRPr="00F621E3">
              <w:t>прель</w:t>
            </w:r>
          </w:p>
          <w:p w:rsidR="00D01629" w:rsidRPr="00F621E3" w:rsidRDefault="00D01629" w:rsidP="00073057">
            <w:pPr>
              <w:jc w:val="center"/>
            </w:pPr>
            <w:r w:rsidRPr="00F621E3">
              <w:t>май</w:t>
            </w:r>
          </w:p>
        </w:tc>
        <w:tc>
          <w:tcPr>
            <w:tcW w:w="1889" w:type="dxa"/>
          </w:tcPr>
          <w:p w:rsidR="00073057" w:rsidRPr="00F621E3" w:rsidRDefault="00D01629" w:rsidP="002128D7">
            <w:pPr>
              <w:jc w:val="center"/>
            </w:pPr>
            <w:proofErr w:type="spellStart"/>
            <w:r w:rsidRPr="00F621E3">
              <w:t>Ишимово</w:t>
            </w:r>
            <w:proofErr w:type="spellEnd"/>
            <w:r w:rsidRPr="00F621E3">
              <w:t xml:space="preserve"> </w:t>
            </w:r>
          </w:p>
        </w:tc>
        <w:tc>
          <w:tcPr>
            <w:tcW w:w="2118" w:type="dxa"/>
          </w:tcPr>
          <w:p w:rsidR="00073057" w:rsidRPr="00F621E3" w:rsidRDefault="00D01629" w:rsidP="004B47EB">
            <w:proofErr w:type="spellStart"/>
            <w:r w:rsidRPr="00F621E3">
              <w:t>Ишимовская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</w:tc>
      </w:tr>
      <w:tr w:rsidR="004357B7" w:rsidRPr="00F621E3" w:rsidTr="00642957">
        <w:tc>
          <w:tcPr>
            <w:tcW w:w="555" w:type="dxa"/>
          </w:tcPr>
          <w:p w:rsidR="008C2944" w:rsidRPr="00F621E3" w:rsidRDefault="00B21C90" w:rsidP="00413B24">
            <w:r w:rsidRPr="00F621E3">
              <w:t>24</w:t>
            </w:r>
          </w:p>
        </w:tc>
        <w:tc>
          <w:tcPr>
            <w:tcW w:w="3390" w:type="dxa"/>
          </w:tcPr>
          <w:p w:rsidR="008C2944" w:rsidRPr="00F621E3" w:rsidRDefault="00247C41" w:rsidP="00413B24">
            <w:pPr>
              <w:jc w:val="both"/>
            </w:pPr>
            <w:r w:rsidRPr="00F621E3">
              <w:t xml:space="preserve">Участие в </w:t>
            </w:r>
            <w:r w:rsidRPr="00F621E3">
              <w:rPr>
                <w:lang w:val="en-US"/>
              </w:rPr>
              <w:t>IV</w:t>
            </w:r>
            <w:r w:rsidRPr="00F621E3">
              <w:t xml:space="preserve"> этапе Четвёртой региональной спартакиады допризывной молодёжи</w:t>
            </w:r>
          </w:p>
        </w:tc>
        <w:tc>
          <w:tcPr>
            <w:tcW w:w="1937" w:type="dxa"/>
          </w:tcPr>
          <w:p w:rsidR="00247C41" w:rsidRPr="00F621E3" w:rsidRDefault="00247C41" w:rsidP="002128D7">
            <w:pPr>
              <w:jc w:val="center"/>
            </w:pPr>
          </w:p>
          <w:p w:rsidR="008C2944" w:rsidRPr="00F621E3" w:rsidRDefault="00E529F8" w:rsidP="002128D7">
            <w:pPr>
              <w:jc w:val="center"/>
            </w:pPr>
            <w:r w:rsidRPr="00F621E3">
              <w:t xml:space="preserve"> апрель</w:t>
            </w:r>
            <w:r w:rsidR="00247C41" w:rsidRPr="00F621E3">
              <w:t xml:space="preserve"> </w:t>
            </w:r>
          </w:p>
        </w:tc>
        <w:tc>
          <w:tcPr>
            <w:tcW w:w="1889" w:type="dxa"/>
          </w:tcPr>
          <w:p w:rsidR="008C2944" w:rsidRPr="00F621E3" w:rsidRDefault="008C2944" w:rsidP="002128D7">
            <w:pPr>
              <w:jc w:val="center"/>
            </w:pPr>
          </w:p>
          <w:p w:rsidR="008C2944" w:rsidRPr="00F621E3" w:rsidRDefault="00247C41" w:rsidP="00247C41">
            <w:pPr>
              <w:jc w:val="center"/>
            </w:pPr>
            <w:r w:rsidRPr="00F621E3">
              <w:t>ЗАТО Звездный</w:t>
            </w:r>
          </w:p>
        </w:tc>
        <w:tc>
          <w:tcPr>
            <w:tcW w:w="2118" w:type="dxa"/>
          </w:tcPr>
          <w:p w:rsidR="00247C41" w:rsidRPr="00F621E3" w:rsidRDefault="00247C41" w:rsidP="004B47EB"/>
          <w:p w:rsidR="00E529F8" w:rsidRPr="00F621E3" w:rsidRDefault="00E529F8" w:rsidP="004B47EB">
            <w:proofErr w:type="spellStart"/>
            <w:r w:rsidRPr="00F621E3">
              <w:t>Пачин</w:t>
            </w:r>
            <w:proofErr w:type="spellEnd"/>
            <w:r w:rsidRPr="00F621E3">
              <w:t xml:space="preserve"> А.Ф</w:t>
            </w:r>
          </w:p>
          <w:p w:rsidR="008C2944" w:rsidRPr="00F621E3" w:rsidRDefault="00E529F8" w:rsidP="004B47EB">
            <w:r w:rsidRPr="00F621E3">
              <w:t>ГАПОУ «Краевой политехнический колледж».</w:t>
            </w:r>
          </w:p>
        </w:tc>
      </w:tr>
      <w:tr w:rsidR="004357B7" w:rsidRPr="00F621E3" w:rsidTr="00642957">
        <w:tc>
          <w:tcPr>
            <w:tcW w:w="555" w:type="dxa"/>
          </w:tcPr>
          <w:p w:rsidR="00426E52" w:rsidRPr="00F621E3" w:rsidRDefault="00B21C90" w:rsidP="00413B24">
            <w:r w:rsidRPr="00F621E3">
              <w:t>25</w:t>
            </w:r>
          </w:p>
        </w:tc>
        <w:tc>
          <w:tcPr>
            <w:tcW w:w="3390" w:type="dxa"/>
          </w:tcPr>
          <w:p w:rsidR="00426E52" w:rsidRPr="00F621E3" w:rsidRDefault="00426E52" w:rsidP="00413B24">
            <w:pPr>
              <w:jc w:val="both"/>
            </w:pPr>
            <w:r w:rsidRPr="00F621E3">
              <w:t>Участие  в краевом мероприятии «Диалог поколений «Мы из будущего»</w:t>
            </w:r>
          </w:p>
        </w:tc>
        <w:tc>
          <w:tcPr>
            <w:tcW w:w="1937" w:type="dxa"/>
          </w:tcPr>
          <w:p w:rsidR="00426E52" w:rsidRPr="00F621E3" w:rsidRDefault="007B40EF" w:rsidP="002128D7">
            <w:pPr>
              <w:jc w:val="center"/>
            </w:pPr>
            <w:r w:rsidRPr="00F621E3">
              <w:t>а</w:t>
            </w:r>
            <w:r w:rsidR="00426E52" w:rsidRPr="00F621E3">
              <w:t xml:space="preserve">прель </w:t>
            </w:r>
          </w:p>
        </w:tc>
        <w:tc>
          <w:tcPr>
            <w:tcW w:w="1889" w:type="dxa"/>
          </w:tcPr>
          <w:p w:rsidR="00426E52" w:rsidRPr="00F621E3" w:rsidRDefault="00426E52" w:rsidP="002128D7">
            <w:pPr>
              <w:jc w:val="center"/>
            </w:pPr>
            <w:r w:rsidRPr="00F621E3">
              <w:t xml:space="preserve">г. Пермь </w:t>
            </w:r>
          </w:p>
        </w:tc>
        <w:tc>
          <w:tcPr>
            <w:tcW w:w="2118" w:type="dxa"/>
          </w:tcPr>
          <w:p w:rsidR="00426E52" w:rsidRPr="00F621E3" w:rsidRDefault="002F30AF" w:rsidP="004B47EB">
            <w:r>
              <w:t>УКС и МП,</w:t>
            </w:r>
          </w:p>
          <w:p w:rsidR="00E529F8" w:rsidRPr="00F621E3" w:rsidRDefault="00E529F8" w:rsidP="004B47EB">
            <w:r w:rsidRPr="00F621E3">
              <w:t>РУО</w:t>
            </w:r>
            <w:r w:rsidR="00F621E3" w:rsidRPr="00F621E3">
              <w:t xml:space="preserve"> (по согласованию)</w:t>
            </w:r>
          </w:p>
        </w:tc>
      </w:tr>
      <w:tr w:rsidR="004357B7" w:rsidRPr="00F621E3" w:rsidTr="00642957">
        <w:tc>
          <w:tcPr>
            <w:tcW w:w="555" w:type="dxa"/>
          </w:tcPr>
          <w:p w:rsidR="00426E52" w:rsidRPr="00F621E3" w:rsidRDefault="00B21C90" w:rsidP="00413B24">
            <w:r w:rsidRPr="00F621E3">
              <w:t>26</w:t>
            </w:r>
          </w:p>
        </w:tc>
        <w:tc>
          <w:tcPr>
            <w:tcW w:w="3390" w:type="dxa"/>
          </w:tcPr>
          <w:p w:rsidR="00426E52" w:rsidRPr="00F621E3" w:rsidRDefault="00426E52" w:rsidP="00413B24">
            <w:pPr>
              <w:jc w:val="both"/>
            </w:pPr>
            <w:r w:rsidRPr="00F621E3">
              <w:t>Участие в Краевой исторической игре «Большая Георгиевская игра»</w:t>
            </w:r>
          </w:p>
        </w:tc>
        <w:tc>
          <w:tcPr>
            <w:tcW w:w="1937" w:type="dxa"/>
          </w:tcPr>
          <w:p w:rsidR="00426E52" w:rsidRPr="00F621E3" w:rsidRDefault="007B40EF" w:rsidP="002128D7">
            <w:pPr>
              <w:jc w:val="center"/>
            </w:pPr>
            <w:r w:rsidRPr="00F621E3">
              <w:t>а</w:t>
            </w:r>
            <w:r w:rsidR="00426E52" w:rsidRPr="00F621E3">
              <w:t xml:space="preserve">прель </w:t>
            </w:r>
          </w:p>
        </w:tc>
        <w:tc>
          <w:tcPr>
            <w:tcW w:w="1889" w:type="dxa"/>
          </w:tcPr>
          <w:p w:rsidR="00426E52" w:rsidRPr="00F621E3" w:rsidRDefault="00426E52" w:rsidP="002128D7">
            <w:pPr>
              <w:jc w:val="center"/>
            </w:pPr>
            <w:r w:rsidRPr="00F621E3">
              <w:t xml:space="preserve">г. Пермь </w:t>
            </w:r>
          </w:p>
        </w:tc>
        <w:tc>
          <w:tcPr>
            <w:tcW w:w="2118" w:type="dxa"/>
          </w:tcPr>
          <w:p w:rsidR="00E529F8" w:rsidRPr="00F621E3" w:rsidRDefault="002F30AF" w:rsidP="004B47EB">
            <w:r>
              <w:t>УКС и МП,</w:t>
            </w:r>
          </w:p>
          <w:p w:rsidR="00426E52" w:rsidRPr="00F621E3" w:rsidRDefault="00E529F8" w:rsidP="004B47EB">
            <w:r w:rsidRPr="00F621E3">
              <w:t>РУО</w:t>
            </w:r>
            <w:r w:rsidR="00426E52" w:rsidRPr="00F621E3">
              <w:t xml:space="preserve"> </w:t>
            </w:r>
            <w:r w:rsidR="00F621E3" w:rsidRPr="00F621E3">
              <w:t>(по согласованию)</w:t>
            </w:r>
          </w:p>
        </w:tc>
      </w:tr>
      <w:tr w:rsidR="004357B7" w:rsidRPr="00F621E3" w:rsidTr="00642957">
        <w:trPr>
          <w:trHeight w:val="872"/>
        </w:trPr>
        <w:tc>
          <w:tcPr>
            <w:tcW w:w="555" w:type="dxa"/>
          </w:tcPr>
          <w:p w:rsidR="008C2944" w:rsidRPr="00F621E3" w:rsidRDefault="00B21C90" w:rsidP="00413B24">
            <w:r w:rsidRPr="00F621E3">
              <w:t>27</w:t>
            </w:r>
          </w:p>
        </w:tc>
        <w:tc>
          <w:tcPr>
            <w:tcW w:w="3390" w:type="dxa"/>
          </w:tcPr>
          <w:p w:rsidR="00B91C6E" w:rsidRPr="00F621E3" w:rsidRDefault="00B91C6E" w:rsidP="00B91C6E">
            <w:pPr>
              <w:tabs>
                <w:tab w:val="left" w:pos="-180"/>
              </w:tabs>
              <w:autoSpaceDE w:val="0"/>
              <w:autoSpaceDN w:val="0"/>
              <w:adjustRightInd w:val="0"/>
              <w:spacing w:line="241" w:lineRule="atLeast"/>
              <w:ind w:left="-180" w:right="-360" w:firstLine="180"/>
              <w:jc w:val="both"/>
            </w:pPr>
            <w:r w:rsidRPr="00F621E3">
              <w:rPr>
                <w:rFonts w:eastAsia="Calibri"/>
                <w:lang w:eastAsia="en-US"/>
              </w:rPr>
              <w:t xml:space="preserve">Неделя памяти народной </w:t>
            </w:r>
            <w:r w:rsidRPr="00F621E3">
              <w:t>«Славному подвигу нет забвения»</w:t>
            </w:r>
          </w:p>
          <w:p w:rsidR="00B91C6E" w:rsidRPr="00F621E3" w:rsidRDefault="00B91C6E" w:rsidP="00B91C6E">
            <w:pPr>
              <w:rPr>
                <w:rFonts w:eastAsia="Calibri"/>
                <w:lang w:eastAsia="en-US"/>
              </w:rPr>
            </w:pPr>
            <w:r w:rsidRPr="00F621E3">
              <w:rPr>
                <w:rFonts w:eastAsia="Calibri"/>
                <w:lang w:eastAsia="en-US"/>
              </w:rPr>
              <w:t xml:space="preserve"> - Акция «Читаем книги о войне» </w:t>
            </w:r>
          </w:p>
          <w:p w:rsidR="00B91C6E" w:rsidRPr="00F621E3" w:rsidRDefault="00B91C6E" w:rsidP="00B91C6E">
            <w:pPr>
              <w:rPr>
                <w:rFonts w:eastAsia="Calibri"/>
                <w:lang w:eastAsia="en-US"/>
              </w:rPr>
            </w:pPr>
            <w:r w:rsidRPr="00F621E3">
              <w:rPr>
                <w:rFonts w:eastAsia="Calibri"/>
                <w:lang w:eastAsia="en-US"/>
              </w:rPr>
              <w:lastRenderedPageBreak/>
              <w:t xml:space="preserve"> - «Память пылающих  лет»: литературная   галерея писателей-</w:t>
            </w:r>
          </w:p>
          <w:p w:rsidR="00B91C6E" w:rsidRPr="00F621E3" w:rsidRDefault="00B91C6E" w:rsidP="00B91C6E">
            <w:pPr>
              <w:rPr>
                <w:rFonts w:eastAsia="Calibri"/>
                <w:lang w:eastAsia="en-US"/>
              </w:rPr>
            </w:pPr>
            <w:r w:rsidRPr="00F621E3">
              <w:rPr>
                <w:rFonts w:eastAsia="Calibri"/>
                <w:lang w:eastAsia="en-US"/>
              </w:rPr>
              <w:t xml:space="preserve">фронтовиков </w:t>
            </w:r>
          </w:p>
          <w:p w:rsidR="00B91C6E" w:rsidRPr="00F621E3" w:rsidRDefault="00B91C6E" w:rsidP="00B91C6E">
            <w:pPr>
              <w:rPr>
                <w:rFonts w:eastAsia="Calibri"/>
                <w:lang w:eastAsia="en-US"/>
              </w:rPr>
            </w:pPr>
            <w:r w:rsidRPr="00F621E3">
              <w:rPr>
                <w:rFonts w:eastAsia="Calibri"/>
                <w:lang w:eastAsia="en-US"/>
              </w:rPr>
              <w:t xml:space="preserve"> - Урок-размышление «С чего начинается   подвиг?»</w:t>
            </w:r>
          </w:p>
          <w:p w:rsidR="00B91C6E" w:rsidRPr="00F621E3" w:rsidRDefault="00B91C6E" w:rsidP="00B91C6E">
            <w:pPr>
              <w:rPr>
                <w:rFonts w:eastAsia="Calibri"/>
                <w:lang w:eastAsia="en-US"/>
              </w:rPr>
            </w:pPr>
            <w:r w:rsidRPr="00F621E3">
              <w:rPr>
                <w:rFonts w:eastAsia="Calibri"/>
                <w:lang w:eastAsia="en-US"/>
              </w:rPr>
              <w:t xml:space="preserve"> - «Славится наш край героями»: час исторического факта</w:t>
            </w:r>
          </w:p>
          <w:p w:rsidR="008C2944" w:rsidRPr="00F621E3" w:rsidRDefault="00B91C6E" w:rsidP="00B91C6E">
            <w:pPr>
              <w:jc w:val="both"/>
            </w:pPr>
            <w:r w:rsidRPr="00F621E3">
              <w:rPr>
                <w:rFonts w:eastAsia="Calibri"/>
                <w:lang w:eastAsia="en-US"/>
              </w:rPr>
              <w:t xml:space="preserve"> - Марафон военных стихов» - конкурс чтецов</w:t>
            </w:r>
          </w:p>
        </w:tc>
        <w:tc>
          <w:tcPr>
            <w:tcW w:w="1937" w:type="dxa"/>
          </w:tcPr>
          <w:p w:rsidR="008C2944" w:rsidRPr="00F621E3" w:rsidRDefault="00A64132" w:rsidP="002128D7">
            <w:pPr>
              <w:jc w:val="center"/>
            </w:pPr>
            <w:r w:rsidRPr="00F621E3">
              <w:lastRenderedPageBreak/>
              <w:t>м</w:t>
            </w:r>
            <w:r w:rsidR="00B91C6E" w:rsidRPr="00F621E3">
              <w:t xml:space="preserve">ай </w:t>
            </w:r>
          </w:p>
        </w:tc>
        <w:tc>
          <w:tcPr>
            <w:tcW w:w="1889" w:type="dxa"/>
          </w:tcPr>
          <w:p w:rsidR="008C2944" w:rsidRPr="00F621E3" w:rsidRDefault="00B91C6E" w:rsidP="002128D7">
            <w:pPr>
              <w:jc w:val="center"/>
            </w:pPr>
            <w:r w:rsidRPr="00F621E3">
              <w:t>Октябрьский район</w:t>
            </w:r>
          </w:p>
        </w:tc>
        <w:tc>
          <w:tcPr>
            <w:tcW w:w="2118" w:type="dxa"/>
          </w:tcPr>
          <w:p w:rsidR="008C2944" w:rsidRPr="00F621E3" w:rsidRDefault="00B91C6E" w:rsidP="004B47EB">
            <w:r w:rsidRPr="00F621E3">
              <w:t xml:space="preserve">Все библиотеки </w:t>
            </w:r>
          </w:p>
          <w:p w:rsidR="00B91C6E" w:rsidRPr="00F621E3" w:rsidRDefault="00B91C6E" w:rsidP="004B47EB">
            <w:r w:rsidRPr="00F621E3">
              <w:t>ЦБС</w:t>
            </w:r>
          </w:p>
          <w:p w:rsidR="00E529F8" w:rsidRPr="00F621E3" w:rsidRDefault="00E529F8" w:rsidP="004B47EB"/>
          <w:p w:rsidR="00E529F8" w:rsidRPr="00F621E3" w:rsidRDefault="00E529F8" w:rsidP="004B47EB">
            <w:r w:rsidRPr="00F621E3">
              <w:t xml:space="preserve">Октябрьский </w:t>
            </w:r>
            <w:r w:rsidRPr="00F621E3">
              <w:lastRenderedPageBreak/>
              <w:t>районный музей</w:t>
            </w:r>
          </w:p>
        </w:tc>
      </w:tr>
      <w:tr w:rsidR="004357B7" w:rsidRPr="00F621E3" w:rsidTr="00642957">
        <w:tc>
          <w:tcPr>
            <w:tcW w:w="555" w:type="dxa"/>
          </w:tcPr>
          <w:p w:rsidR="008C2944" w:rsidRPr="00F621E3" w:rsidRDefault="00B21C90" w:rsidP="00413B24">
            <w:r w:rsidRPr="00F621E3">
              <w:lastRenderedPageBreak/>
              <w:t>28</w:t>
            </w:r>
          </w:p>
        </w:tc>
        <w:tc>
          <w:tcPr>
            <w:tcW w:w="3390" w:type="dxa"/>
          </w:tcPr>
          <w:p w:rsidR="008C2944" w:rsidRPr="00F621E3" w:rsidRDefault="008C2944" w:rsidP="00413B24">
            <w:r w:rsidRPr="00F621E3">
              <w:t>Молодежная творческая  акция «Мир без войны»</w:t>
            </w:r>
          </w:p>
        </w:tc>
        <w:tc>
          <w:tcPr>
            <w:tcW w:w="1937" w:type="dxa"/>
          </w:tcPr>
          <w:p w:rsidR="008C2944" w:rsidRPr="00F621E3" w:rsidRDefault="00FF4E05" w:rsidP="002128D7">
            <w:pPr>
              <w:jc w:val="center"/>
            </w:pPr>
            <w:r w:rsidRPr="00F621E3">
              <w:t>5 мая</w:t>
            </w:r>
          </w:p>
        </w:tc>
        <w:tc>
          <w:tcPr>
            <w:tcW w:w="1889" w:type="dxa"/>
          </w:tcPr>
          <w:p w:rsidR="008C2944" w:rsidRPr="00F621E3" w:rsidRDefault="00FF4E05" w:rsidP="002128D7">
            <w:pPr>
              <w:jc w:val="center"/>
            </w:pPr>
            <w:r w:rsidRPr="00F621E3">
              <w:t>п. Сарс</w:t>
            </w:r>
          </w:p>
        </w:tc>
        <w:tc>
          <w:tcPr>
            <w:tcW w:w="2118" w:type="dxa"/>
          </w:tcPr>
          <w:p w:rsidR="002F30AF" w:rsidRDefault="002F30AF" w:rsidP="004B47EB">
            <w:r>
              <w:t>УКС и МП,</w:t>
            </w:r>
          </w:p>
          <w:p w:rsidR="008C2944" w:rsidRPr="00F621E3" w:rsidRDefault="002F30AF" w:rsidP="004B47EB">
            <w:r>
              <w:t xml:space="preserve"> РУО (по согласованию)</w:t>
            </w:r>
          </w:p>
        </w:tc>
      </w:tr>
      <w:tr w:rsidR="003162DB" w:rsidRPr="00F621E3" w:rsidTr="00642957">
        <w:tc>
          <w:tcPr>
            <w:tcW w:w="555" w:type="dxa"/>
          </w:tcPr>
          <w:p w:rsidR="003162DB" w:rsidRPr="00F621E3" w:rsidRDefault="00B21C90" w:rsidP="00413B24">
            <w:r w:rsidRPr="00F621E3">
              <w:t>29</w:t>
            </w:r>
          </w:p>
        </w:tc>
        <w:tc>
          <w:tcPr>
            <w:tcW w:w="3390" w:type="dxa"/>
          </w:tcPr>
          <w:p w:rsidR="003162DB" w:rsidRPr="00F621E3" w:rsidRDefault="00B66B41" w:rsidP="00B66B41">
            <w:pPr>
              <w:pStyle w:val="1"/>
              <w:jc w:val="both"/>
              <w:outlineLvl w:val="0"/>
              <w:rPr>
                <w:sz w:val="24"/>
              </w:rPr>
            </w:pPr>
            <w:r w:rsidRPr="00F621E3">
              <w:rPr>
                <w:sz w:val="24"/>
              </w:rPr>
              <w:t>Районная легкоатлетическая эстафета в рамках празднования Дня Победы на призы газеты «Вперед»</w:t>
            </w:r>
          </w:p>
        </w:tc>
        <w:tc>
          <w:tcPr>
            <w:tcW w:w="1937" w:type="dxa"/>
          </w:tcPr>
          <w:p w:rsidR="003162DB" w:rsidRPr="00F621E3" w:rsidRDefault="00B66B41" w:rsidP="003824E5">
            <w:pPr>
              <w:jc w:val="center"/>
            </w:pPr>
            <w:r w:rsidRPr="00F621E3">
              <w:t xml:space="preserve">9 мая </w:t>
            </w:r>
          </w:p>
        </w:tc>
        <w:tc>
          <w:tcPr>
            <w:tcW w:w="1889" w:type="dxa"/>
          </w:tcPr>
          <w:p w:rsidR="003162DB" w:rsidRPr="00F621E3" w:rsidRDefault="004B47EB" w:rsidP="00B66B41">
            <w:r>
              <w:t xml:space="preserve"> </w:t>
            </w:r>
            <w:r w:rsidR="00B66B41" w:rsidRPr="00F621E3">
              <w:t xml:space="preserve">п. Октябрьский </w:t>
            </w:r>
          </w:p>
        </w:tc>
        <w:tc>
          <w:tcPr>
            <w:tcW w:w="2118" w:type="dxa"/>
          </w:tcPr>
          <w:p w:rsidR="003162DB" w:rsidRPr="00F621E3" w:rsidRDefault="00B66B41" w:rsidP="004B47EB">
            <w:r w:rsidRPr="00F621E3">
              <w:t>УКС и МП</w:t>
            </w:r>
            <w:r w:rsidR="002F30AF">
              <w:t>,</w:t>
            </w:r>
          </w:p>
          <w:p w:rsidR="00B66B41" w:rsidRPr="00F621E3" w:rsidRDefault="00B66B41" w:rsidP="004B47EB">
            <w:r w:rsidRPr="00F621E3">
              <w:t>Спортивный центр</w:t>
            </w:r>
            <w:r w:rsidR="002F30AF">
              <w:t>, редакция газеты «Вперед»</w:t>
            </w:r>
          </w:p>
        </w:tc>
      </w:tr>
      <w:tr w:rsidR="004B47EB" w:rsidRPr="00F621E3" w:rsidTr="00642957">
        <w:tc>
          <w:tcPr>
            <w:tcW w:w="555" w:type="dxa"/>
          </w:tcPr>
          <w:p w:rsidR="004B47EB" w:rsidRPr="00F621E3" w:rsidRDefault="004B47EB" w:rsidP="00413B24">
            <w:r>
              <w:t>30</w:t>
            </w:r>
          </w:p>
        </w:tc>
        <w:tc>
          <w:tcPr>
            <w:tcW w:w="3390" w:type="dxa"/>
          </w:tcPr>
          <w:p w:rsidR="004B47EB" w:rsidRDefault="004B47EB" w:rsidP="00B66B41">
            <w:pPr>
              <w:pStyle w:val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День пограничника. </w:t>
            </w:r>
          </w:p>
          <w:p w:rsidR="004B47EB" w:rsidRPr="004B47EB" w:rsidRDefault="004B47EB" w:rsidP="004B47EB"/>
        </w:tc>
        <w:tc>
          <w:tcPr>
            <w:tcW w:w="1937" w:type="dxa"/>
          </w:tcPr>
          <w:p w:rsidR="004B47EB" w:rsidRPr="00F621E3" w:rsidRDefault="004B47EB" w:rsidP="003824E5">
            <w:pPr>
              <w:jc w:val="center"/>
            </w:pPr>
            <w:r>
              <w:t>28 мая</w:t>
            </w:r>
          </w:p>
        </w:tc>
        <w:tc>
          <w:tcPr>
            <w:tcW w:w="1889" w:type="dxa"/>
          </w:tcPr>
          <w:p w:rsidR="004B47EB" w:rsidRPr="00F621E3" w:rsidRDefault="004B47EB" w:rsidP="00B66B41">
            <w:r w:rsidRPr="00F621E3">
              <w:t>п. Октябрьский</w:t>
            </w:r>
          </w:p>
        </w:tc>
        <w:tc>
          <w:tcPr>
            <w:tcW w:w="2118" w:type="dxa"/>
          </w:tcPr>
          <w:p w:rsidR="004B47EB" w:rsidRPr="00F621E3" w:rsidRDefault="004B47EB" w:rsidP="004B47EB">
            <w:r>
              <w:t>Спортивный центр</w:t>
            </w:r>
          </w:p>
        </w:tc>
      </w:tr>
      <w:tr w:rsidR="003162DB" w:rsidRPr="00F621E3" w:rsidTr="00642957">
        <w:tc>
          <w:tcPr>
            <w:tcW w:w="555" w:type="dxa"/>
          </w:tcPr>
          <w:p w:rsidR="003162DB" w:rsidRPr="00F621E3" w:rsidRDefault="004B47EB" w:rsidP="00413B24">
            <w:r>
              <w:t>31</w:t>
            </w:r>
          </w:p>
        </w:tc>
        <w:tc>
          <w:tcPr>
            <w:tcW w:w="3390" w:type="dxa"/>
          </w:tcPr>
          <w:p w:rsidR="003162DB" w:rsidRPr="00F621E3" w:rsidRDefault="003162DB" w:rsidP="00413B24">
            <w:r w:rsidRPr="00F621E3">
              <w:rPr>
                <w:bCs/>
                <w:iCs/>
              </w:rPr>
              <w:t xml:space="preserve">Выставка, посвященная 25 - </w:t>
            </w:r>
            <w:proofErr w:type="spellStart"/>
            <w:r w:rsidRPr="00F621E3">
              <w:rPr>
                <w:bCs/>
                <w:iCs/>
              </w:rPr>
              <w:t>летию</w:t>
            </w:r>
            <w:proofErr w:type="spellEnd"/>
            <w:r w:rsidRPr="00F621E3">
              <w:rPr>
                <w:bCs/>
                <w:iCs/>
              </w:rPr>
              <w:t xml:space="preserve">  храма святого преподобного Сергия Радонежского п</w:t>
            </w:r>
            <w:proofErr w:type="gramStart"/>
            <w:r w:rsidRPr="00F621E3">
              <w:rPr>
                <w:bCs/>
                <w:iCs/>
              </w:rPr>
              <w:t>.О</w:t>
            </w:r>
            <w:proofErr w:type="gramEnd"/>
            <w:r w:rsidRPr="00F621E3">
              <w:rPr>
                <w:bCs/>
                <w:iCs/>
              </w:rPr>
              <w:t>ктябрьского</w:t>
            </w:r>
          </w:p>
        </w:tc>
        <w:tc>
          <w:tcPr>
            <w:tcW w:w="1937" w:type="dxa"/>
          </w:tcPr>
          <w:p w:rsidR="003162DB" w:rsidRPr="00F621E3" w:rsidRDefault="003162DB" w:rsidP="002128D7">
            <w:pPr>
              <w:jc w:val="center"/>
            </w:pPr>
            <w:r w:rsidRPr="00F621E3">
              <w:t>июнь</w:t>
            </w:r>
          </w:p>
          <w:p w:rsidR="003162DB" w:rsidRPr="00F621E3" w:rsidRDefault="003162DB" w:rsidP="002128D7">
            <w:pPr>
              <w:jc w:val="center"/>
            </w:pPr>
            <w:r w:rsidRPr="00F621E3">
              <w:t>август</w:t>
            </w:r>
          </w:p>
        </w:tc>
        <w:tc>
          <w:tcPr>
            <w:tcW w:w="1889" w:type="dxa"/>
          </w:tcPr>
          <w:p w:rsidR="003162DB" w:rsidRPr="00F621E3" w:rsidRDefault="003162DB" w:rsidP="002128D7">
            <w:pPr>
              <w:jc w:val="center"/>
            </w:pPr>
            <w:r w:rsidRPr="00F621E3">
              <w:t>п</w:t>
            </w:r>
            <w:proofErr w:type="gramStart"/>
            <w:r w:rsidRPr="00F621E3">
              <w:t>.О</w:t>
            </w:r>
            <w:proofErr w:type="gramEnd"/>
            <w:r w:rsidRPr="00F621E3">
              <w:t>ктябрьский</w:t>
            </w:r>
          </w:p>
        </w:tc>
        <w:tc>
          <w:tcPr>
            <w:tcW w:w="2118" w:type="dxa"/>
          </w:tcPr>
          <w:p w:rsidR="003162DB" w:rsidRPr="00F621E3" w:rsidRDefault="003162DB" w:rsidP="004B47EB">
            <w:r w:rsidRPr="00F621E3">
              <w:t xml:space="preserve">Октябрьский районный музей </w:t>
            </w:r>
          </w:p>
        </w:tc>
      </w:tr>
      <w:tr w:rsidR="003162DB" w:rsidRPr="00F621E3" w:rsidTr="00642957">
        <w:trPr>
          <w:trHeight w:val="525"/>
        </w:trPr>
        <w:tc>
          <w:tcPr>
            <w:tcW w:w="555" w:type="dxa"/>
          </w:tcPr>
          <w:p w:rsidR="003162DB" w:rsidRPr="00F621E3" w:rsidRDefault="004B47EB" w:rsidP="00413B24">
            <w:r>
              <w:t>32</w:t>
            </w:r>
          </w:p>
        </w:tc>
        <w:tc>
          <w:tcPr>
            <w:tcW w:w="3390" w:type="dxa"/>
          </w:tcPr>
          <w:p w:rsidR="003162DB" w:rsidRPr="00F621E3" w:rsidRDefault="003162DB" w:rsidP="00413B24">
            <w:r w:rsidRPr="00F621E3">
              <w:t>Творческий тур молодежи  (маршрут будет уточнен)</w:t>
            </w:r>
          </w:p>
        </w:tc>
        <w:tc>
          <w:tcPr>
            <w:tcW w:w="1937" w:type="dxa"/>
          </w:tcPr>
          <w:p w:rsidR="003162DB" w:rsidRPr="00F621E3" w:rsidRDefault="003162DB" w:rsidP="002128D7">
            <w:pPr>
              <w:jc w:val="center"/>
            </w:pPr>
          </w:p>
          <w:p w:rsidR="003162DB" w:rsidRPr="00F621E3" w:rsidRDefault="003162DB" w:rsidP="002128D7">
            <w:pPr>
              <w:jc w:val="center"/>
            </w:pPr>
            <w:r w:rsidRPr="00F621E3">
              <w:t xml:space="preserve">июль-август </w:t>
            </w:r>
          </w:p>
          <w:p w:rsidR="003162DB" w:rsidRPr="00F621E3" w:rsidRDefault="003162DB" w:rsidP="002128D7">
            <w:pPr>
              <w:jc w:val="center"/>
            </w:pPr>
          </w:p>
        </w:tc>
        <w:tc>
          <w:tcPr>
            <w:tcW w:w="1889" w:type="dxa"/>
          </w:tcPr>
          <w:p w:rsidR="003162DB" w:rsidRPr="00F621E3" w:rsidRDefault="003162DB" w:rsidP="002128D7">
            <w:pPr>
              <w:jc w:val="center"/>
            </w:pPr>
          </w:p>
          <w:p w:rsidR="003162DB" w:rsidRPr="00F621E3" w:rsidRDefault="003162DB" w:rsidP="002128D7">
            <w:pPr>
              <w:jc w:val="center"/>
            </w:pPr>
            <w:r w:rsidRPr="00F621E3">
              <w:t>по району</w:t>
            </w:r>
          </w:p>
        </w:tc>
        <w:tc>
          <w:tcPr>
            <w:tcW w:w="2118" w:type="dxa"/>
          </w:tcPr>
          <w:p w:rsidR="003162DB" w:rsidRDefault="002F30AF" w:rsidP="004B47EB">
            <w:r>
              <w:t xml:space="preserve">УКС и МП, </w:t>
            </w:r>
          </w:p>
          <w:p w:rsidR="002F30AF" w:rsidRPr="00F621E3" w:rsidRDefault="002F30AF" w:rsidP="004B47EB">
            <w:r>
              <w:t xml:space="preserve">КДУ района </w:t>
            </w:r>
          </w:p>
        </w:tc>
      </w:tr>
      <w:tr w:rsidR="00A8158D" w:rsidRPr="00F621E3" w:rsidTr="00642957">
        <w:trPr>
          <w:trHeight w:val="525"/>
        </w:trPr>
        <w:tc>
          <w:tcPr>
            <w:tcW w:w="555" w:type="dxa"/>
          </w:tcPr>
          <w:p w:rsidR="00A8158D" w:rsidRPr="00F621E3" w:rsidRDefault="004B47EB" w:rsidP="00413B24">
            <w:r>
              <w:t>33</w:t>
            </w:r>
          </w:p>
        </w:tc>
        <w:tc>
          <w:tcPr>
            <w:tcW w:w="3390" w:type="dxa"/>
          </w:tcPr>
          <w:p w:rsidR="00A8158D" w:rsidRPr="00F621E3" w:rsidRDefault="00A8158D" w:rsidP="00413B24">
            <w:r>
              <w:t>День ВДВ. Акция «Десантники – детям!» (по отдельному плану)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37" w:type="dxa"/>
          </w:tcPr>
          <w:p w:rsidR="00A8158D" w:rsidRPr="00F621E3" w:rsidRDefault="00A8158D" w:rsidP="002128D7">
            <w:pPr>
              <w:jc w:val="center"/>
            </w:pPr>
            <w:r>
              <w:t xml:space="preserve">2 августа </w:t>
            </w:r>
          </w:p>
        </w:tc>
        <w:tc>
          <w:tcPr>
            <w:tcW w:w="1889" w:type="dxa"/>
          </w:tcPr>
          <w:p w:rsidR="00A8158D" w:rsidRPr="00F621E3" w:rsidRDefault="00A8158D" w:rsidP="002128D7">
            <w:pPr>
              <w:jc w:val="center"/>
            </w:pPr>
            <w:r>
              <w:t xml:space="preserve">п. Октябрьский </w:t>
            </w:r>
          </w:p>
        </w:tc>
        <w:tc>
          <w:tcPr>
            <w:tcW w:w="2118" w:type="dxa"/>
          </w:tcPr>
          <w:p w:rsidR="00A8158D" w:rsidRDefault="00A8158D" w:rsidP="004B47EB">
            <w:r>
              <w:t>Спортивный центр</w:t>
            </w:r>
          </w:p>
        </w:tc>
      </w:tr>
      <w:tr w:rsidR="003162DB" w:rsidRPr="00F621E3" w:rsidTr="00642957">
        <w:trPr>
          <w:trHeight w:val="525"/>
        </w:trPr>
        <w:tc>
          <w:tcPr>
            <w:tcW w:w="555" w:type="dxa"/>
          </w:tcPr>
          <w:p w:rsidR="003162DB" w:rsidRPr="00F621E3" w:rsidRDefault="004B47EB" w:rsidP="00413B24">
            <w:r>
              <w:t>34</w:t>
            </w:r>
          </w:p>
        </w:tc>
        <w:tc>
          <w:tcPr>
            <w:tcW w:w="3390" w:type="dxa"/>
          </w:tcPr>
          <w:p w:rsidR="003162DB" w:rsidRPr="00F621E3" w:rsidRDefault="003162DB" w:rsidP="00413B24">
            <w:r w:rsidRPr="00F621E3">
              <w:t>Викторина «Мой край: настоящее, прошлое, будущее»</w:t>
            </w:r>
          </w:p>
        </w:tc>
        <w:tc>
          <w:tcPr>
            <w:tcW w:w="1937" w:type="dxa"/>
          </w:tcPr>
          <w:p w:rsidR="003162DB" w:rsidRPr="00F621E3" w:rsidRDefault="003162DB" w:rsidP="002128D7">
            <w:pPr>
              <w:jc w:val="center"/>
            </w:pPr>
            <w:r w:rsidRPr="00F621E3">
              <w:t>июль</w:t>
            </w:r>
          </w:p>
          <w:p w:rsidR="003162DB" w:rsidRPr="00F621E3" w:rsidRDefault="003162DB" w:rsidP="002128D7">
            <w:pPr>
              <w:jc w:val="center"/>
            </w:pPr>
            <w:r w:rsidRPr="00F621E3">
              <w:t>август</w:t>
            </w:r>
          </w:p>
          <w:p w:rsidR="003162DB" w:rsidRPr="00F621E3" w:rsidRDefault="003162DB" w:rsidP="002128D7">
            <w:pPr>
              <w:jc w:val="center"/>
            </w:pPr>
            <w:r w:rsidRPr="00F621E3">
              <w:t>сентябрь</w:t>
            </w:r>
          </w:p>
        </w:tc>
        <w:tc>
          <w:tcPr>
            <w:tcW w:w="1889" w:type="dxa"/>
          </w:tcPr>
          <w:p w:rsidR="003162DB" w:rsidRPr="00F621E3" w:rsidRDefault="003162DB" w:rsidP="002128D7">
            <w:pPr>
              <w:jc w:val="center"/>
            </w:pPr>
            <w:proofErr w:type="spellStart"/>
            <w:r w:rsidRPr="00F621E3">
              <w:t>Бартым</w:t>
            </w:r>
            <w:proofErr w:type="spellEnd"/>
            <w:r w:rsidRPr="00F621E3">
              <w:t xml:space="preserve">  </w:t>
            </w:r>
          </w:p>
        </w:tc>
        <w:tc>
          <w:tcPr>
            <w:tcW w:w="2118" w:type="dxa"/>
          </w:tcPr>
          <w:p w:rsidR="003162DB" w:rsidRPr="00F621E3" w:rsidRDefault="003162DB" w:rsidP="004B47EB">
            <w:proofErr w:type="spellStart"/>
            <w:r w:rsidRPr="00F621E3">
              <w:t>Бартымская</w:t>
            </w:r>
            <w:proofErr w:type="spellEnd"/>
            <w:r w:rsidRPr="00F621E3">
              <w:t xml:space="preserve"> </w:t>
            </w:r>
            <w:proofErr w:type="gramStart"/>
            <w:r w:rsidRPr="00F621E3">
              <w:t>с/б</w:t>
            </w:r>
            <w:proofErr w:type="gramEnd"/>
          </w:p>
          <w:p w:rsidR="003162DB" w:rsidRPr="00F621E3" w:rsidRDefault="003162DB" w:rsidP="004B47EB"/>
        </w:tc>
      </w:tr>
      <w:tr w:rsidR="003162DB" w:rsidRPr="00F621E3" w:rsidTr="00642957">
        <w:trPr>
          <w:trHeight w:val="525"/>
        </w:trPr>
        <w:tc>
          <w:tcPr>
            <w:tcW w:w="555" w:type="dxa"/>
          </w:tcPr>
          <w:p w:rsidR="003162DB" w:rsidRPr="00F621E3" w:rsidRDefault="004B47EB" w:rsidP="00413B24">
            <w:r>
              <w:t>35</w:t>
            </w:r>
          </w:p>
        </w:tc>
        <w:tc>
          <w:tcPr>
            <w:tcW w:w="3390" w:type="dxa"/>
          </w:tcPr>
          <w:p w:rsidR="003162DB" w:rsidRPr="00F621E3" w:rsidRDefault="003162DB" w:rsidP="00413B24">
            <w:r w:rsidRPr="00F621E3">
              <w:t xml:space="preserve">Проведение вечеров для  земляков, тружеников тыла </w:t>
            </w:r>
            <w:proofErr w:type="spellStart"/>
            <w:r w:rsidRPr="00F621E3">
              <w:t>ВОв</w:t>
            </w:r>
            <w:proofErr w:type="spellEnd"/>
            <w:r w:rsidRPr="00F621E3">
              <w:t xml:space="preserve"> «Мы помним эти годы…»</w:t>
            </w:r>
          </w:p>
        </w:tc>
        <w:tc>
          <w:tcPr>
            <w:tcW w:w="1937" w:type="dxa"/>
          </w:tcPr>
          <w:p w:rsidR="003162DB" w:rsidRPr="00F621E3" w:rsidRDefault="003162DB" w:rsidP="001C1D96">
            <w:pPr>
              <w:jc w:val="center"/>
            </w:pPr>
            <w:r w:rsidRPr="00F621E3">
              <w:t>Конец сентября начало октября</w:t>
            </w:r>
          </w:p>
          <w:p w:rsidR="003162DB" w:rsidRPr="00F621E3" w:rsidRDefault="003162DB" w:rsidP="001C1D96">
            <w:pPr>
              <w:jc w:val="center"/>
            </w:pPr>
            <w:r w:rsidRPr="00F621E3">
              <w:t xml:space="preserve">по району  </w:t>
            </w:r>
          </w:p>
        </w:tc>
        <w:tc>
          <w:tcPr>
            <w:tcW w:w="1889" w:type="dxa"/>
          </w:tcPr>
          <w:p w:rsidR="003162DB" w:rsidRPr="00F621E3" w:rsidRDefault="003162DB" w:rsidP="002128D7">
            <w:pPr>
              <w:jc w:val="center"/>
            </w:pPr>
            <w:r w:rsidRPr="00F621E3">
              <w:t xml:space="preserve">Октябрьский район </w:t>
            </w:r>
          </w:p>
        </w:tc>
        <w:tc>
          <w:tcPr>
            <w:tcW w:w="2118" w:type="dxa"/>
          </w:tcPr>
          <w:p w:rsidR="003162DB" w:rsidRPr="00F621E3" w:rsidRDefault="003162DB" w:rsidP="004B47EB">
            <w:proofErr w:type="spellStart"/>
            <w:r w:rsidRPr="00F621E3">
              <w:t>УКСиМП</w:t>
            </w:r>
            <w:proofErr w:type="spellEnd"/>
            <w:r w:rsidRPr="00F621E3">
              <w:t>, КДЦ, районный совет ветеранов, КДУ поселений</w:t>
            </w:r>
          </w:p>
        </w:tc>
      </w:tr>
      <w:tr w:rsidR="003162DB" w:rsidRPr="00F621E3" w:rsidTr="00642957">
        <w:trPr>
          <w:trHeight w:val="525"/>
        </w:trPr>
        <w:tc>
          <w:tcPr>
            <w:tcW w:w="555" w:type="dxa"/>
          </w:tcPr>
          <w:p w:rsidR="003162DB" w:rsidRPr="00F621E3" w:rsidRDefault="004B47EB" w:rsidP="00413B24">
            <w:r>
              <w:t>36</w:t>
            </w:r>
          </w:p>
        </w:tc>
        <w:tc>
          <w:tcPr>
            <w:tcW w:w="3390" w:type="dxa"/>
          </w:tcPr>
          <w:p w:rsidR="003162DB" w:rsidRPr="00F621E3" w:rsidRDefault="003162DB" w:rsidP="00413B24">
            <w:r w:rsidRPr="00F621E3">
              <w:t>Издание книги «И яркий орден на груди»,   Октябрьского района (рабочее название)</w:t>
            </w:r>
          </w:p>
        </w:tc>
        <w:tc>
          <w:tcPr>
            <w:tcW w:w="1937" w:type="dxa"/>
          </w:tcPr>
          <w:p w:rsidR="003162DB" w:rsidRPr="00F621E3" w:rsidRDefault="003162DB" w:rsidP="001C1D96">
            <w:pPr>
              <w:jc w:val="center"/>
            </w:pPr>
            <w:r w:rsidRPr="00F621E3">
              <w:t>к августу</w:t>
            </w:r>
          </w:p>
        </w:tc>
        <w:tc>
          <w:tcPr>
            <w:tcW w:w="1889" w:type="dxa"/>
          </w:tcPr>
          <w:p w:rsidR="003162DB" w:rsidRPr="00F621E3" w:rsidRDefault="003162DB" w:rsidP="002128D7">
            <w:pPr>
              <w:jc w:val="center"/>
            </w:pPr>
            <w:r w:rsidRPr="00F621E3">
              <w:t>п</w:t>
            </w:r>
            <w:proofErr w:type="gramStart"/>
            <w:r w:rsidRPr="00F621E3">
              <w:t>.О</w:t>
            </w:r>
            <w:proofErr w:type="gramEnd"/>
            <w:r w:rsidRPr="00F621E3">
              <w:t>ктябрьский</w:t>
            </w:r>
          </w:p>
        </w:tc>
        <w:tc>
          <w:tcPr>
            <w:tcW w:w="2118" w:type="dxa"/>
          </w:tcPr>
          <w:p w:rsidR="003162DB" w:rsidRPr="00F621E3" w:rsidRDefault="003162DB" w:rsidP="004B47EB">
            <w:r w:rsidRPr="00F621E3">
              <w:t xml:space="preserve">Октябрьский районный музей </w:t>
            </w:r>
          </w:p>
        </w:tc>
      </w:tr>
      <w:tr w:rsidR="003162DB" w:rsidRPr="00F621E3" w:rsidTr="00642957">
        <w:trPr>
          <w:trHeight w:val="525"/>
        </w:trPr>
        <w:tc>
          <w:tcPr>
            <w:tcW w:w="555" w:type="dxa"/>
          </w:tcPr>
          <w:p w:rsidR="003162DB" w:rsidRPr="00F621E3" w:rsidRDefault="004B47EB" w:rsidP="00413B24">
            <w:r>
              <w:t>37</w:t>
            </w:r>
          </w:p>
        </w:tc>
        <w:tc>
          <w:tcPr>
            <w:tcW w:w="3390" w:type="dxa"/>
          </w:tcPr>
          <w:p w:rsidR="003162DB" w:rsidRPr="00F621E3" w:rsidRDefault="003162DB" w:rsidP="00413B24">
            <w:r w:rsidRPr="00F621E3">
              <w:rPr>
                <w:bCs/>
                <w:iCs/>
              </w:rPr>
              <w:t xml:space="preserve">Выставка, посвященная 100 – </w:t>
            </w:r>
            <w:proofErr w:type="spellStart"/>
            <w:r w:rsidRPr="00F621E3">
              <w:rPr>
                <w:bCs/>
                <w:iCs/>
              </w:rPr>
              <w:t>летию</w:t>
            </w:r>
            <w:proofErr w:type="spellEnd"/>
            <w:r w:rsidRPr="00F621E3">
              <w:rPr>
                <w:bCs/>
                <w:iCs/>
              </w:rPr>
              <w:t xml:space="preserve"> Великой Октябрьской социалистической революции</w:t>
            </w:r>
          </w:p>
        </w:tc>
        <w:tc>
          <w:tcPr>
            <w:tcW w:w="1937" w:type="dxa"/>
          </w:tcPr>
          <w:p w:rsidR="003162DB" w:rsidRPr="00F621E3" w:rsidRDefault="003162DB" w:rsidP="002128D7">
            <w:pPr>
              <w:jc w:val="center"/>
            </w:pPr>
            <w:r w:rsidRPr="00F621E3">
              <w:t>сентябрь-декабрь</w:t>
            </w:r>
          </w:p>
        </w:tc>
        <w:tc>
          <w:tcPr>
            <w:tcW w:w="1889" w:type="dxa"/>
          </w:tcPr>
          <w:p w:rsidR="003162DB" w:rsidRPr="00F621E3" w:rsidRDefault="003162DB" w:rsidP="002128D7">
            <w:pPr>
              <w:jc w:val="center"/>
            </w:pPr>
            <w:r w:rsidRPr="00F621E3">
              <w:t>п</w:t>
            </w:r>
            <w:proofErr w:type="gramStart"/>
            <w:r w:rsidRPr="00F621E3">
              <w:t>.О</w:t>
            </w:r>
            <w:proofErr w:type="gramEnd"/>
            <w:r w:rsidRPr="00F621E3">
              <w:t xml:space="preserve">ктябрьский </w:t>
            </w:r>
          </w:p>
        </w:tc>
        <w:tc>
          <w:tcPr>
            <w:tcW w:w="2118" w:type="dxa"/>
          </w:tcPr>
          <w:p w:rsidR="003162DB" w:rsidRPr="00F621E3" w:rsidRDefault="003162DB" w:rsidP="004B47EB">
            <w:r w:rsidRPr="00F621E3">
              <w:t xml:space="preserve">Октябрьский районный музей </w:t>
            </w:r>
          </w:p>
        </w:tc>
      </w:tr>
      <w:tr w:rsidR="000A2262" w:rsidRPr="00F621E3" w:rsidTr="00642957">
        <w:trPr>
          <w:trHeight w:val="525"/>
        </w:trPr>
        <w:tc>
          <w:tcPr>
            <w:tcW w:w="555" w:type="dxa"/>
          </w:tcPr>
          <w:p w:rsidR="000A2262" w:rsidRPr="00F621E3" w:rsidRDefault="004B47EB" w:rsidP="00413B24">
            <w:r>
              <w:t>38</w:t>
            </w:r>
          </w:p>
        </w:tc>
        <w:tc>
          <w:tcPr>
            <w:tcW w:w="3390" w:type="dxa"/>
          </w:tcPr>
          <w:p w:rsidR="000A2262" w:rsidRPr="00F621E3" w:rsidRDefault="000A2262" w:rsidP="00413B24">
            <w:pPr>
              <w:rPr>
                <w:bCs/>
                <w:iCs/>
              </w:rPr>
            </w:pPr>
            <w:r w:rsidRPr="00F621E3">
              <w:t xml:space="preserve">Участие в </w:t>
            </w:r>
            <w:r w:rsidRPr="00F621E3">
              <w:rPr>
                <w:lang w:val="en-US"/>
              </w:rPr>
              <w:t>I</w:t>
            </w:r>
            <w:r w:rsidRPr="00F621E3">
              <w:t xml:space="preserve"> этапе Пятой региональной спартакиады допризывной молодёжи</w:t>
            </w:r>
          </w:p>
        </w:tc>
        <w:tc>
          <w:tcPr>
            <w:tcW w:w="1937" w:type="dxa"/>
          </w:tcPr>
          <w:p w:rsidR="000A2262" w:rsidRPr="00F621E3" w:rsidRDefault="00E529F8" w:rsidP="002128D7">
            <w:pPr>
              <w:jc w:val="center"/>
            </w:pPr>
            <w:r w:rsidRPr="00F621E3">
              <w:t xml:space="preserve">октябрь </w:t>
            </w:r>
          </w:p>
        </w:tc>
        <w:tc>
          <w:tcPr>
            <w:tcW w:w="1889" w:type="dxa"/>
          </w:tcPr>
          <w:p w:rsidR="000A2262" w:rsidRPr="00F621E3" w:rsidRDefault="00E529F8" w:rsidP="002128D7">
            <w:pPr>
              <w:jc w:val="center"/>
            </w:pPr>
            <w:r w:rsidRPr="00F621E3">
              <w:t xml:space="preserve">ЗАТО Звездный </w:t>
            </w:r>
          </w:p>
        </w:tc>
        <w:tc>
          <w:tcPr>
            <w:tcW w:w="2118" w:type="dxa"/>
          </w:tcPr>
          <w:p w:rsidR="000A2262" w:rsidRPr="00F621E3" w:rsidRDefault="00E529F8" w:rsidP="004B47EB">
            <w:proofErr w:type="spellStart"/>
            <w:r w:rsidRPr="00F621E3">
              <w:t>Пачин</w:t>
            </w:r>
            <w:proofErr w:type="spellEnd"/>
            <w:r w:rsidRPr="00F621E3">
              <w:t xml:space="preserve"> А.Ф. </w:t>
            </w:r>
          </w:p>
          <w:p w:rsidR="00E529F8" w:rsidRPr="00F621E3" w:rsidRDefault="00E529F8" w:rsidP="004B47EB">
            <w:r w:rsidRPr="00F621E3">
              <w:t>ГАПОУ «Краевой политехнический колледж»</w:t>
            </w:r>
          </w:p>
        </w:tc>
      </w:tr>
      <w:tr w:rsidR="003162DB" w:rsidRPr="00F621E3" w:rsidTr="00642957">
        <w:trPr>
          <w:trHeight w:val="525"/>
        </w:trPr>
        <w:tc>
          <w:tcPr>
            <w:tcW w:w="555" w:type="dxa"/>
          </w:tcPr>
          <w:p w:rsidR="003162DB" w:rsidRPr="00F621E3" w:rsidRDefault="004B47EB" w:rsidP="00413B24">
            <w:r>
              <w:t>39</w:t>
            </w:r>
          </w:p>
        </w:tc>
        <w:tc>
          <w:tcPr>
            <w:tcW w:w="3390" w:type="dxa"/>
          </w:tcPr>
          <w:p w:rsidR="003162DB" w:rsidRPr="00F621E3" w:rsidRDefault="003162DB" w:rsidP="00413B24">
            <w:r w:rsidRPr="00F621E3">
              <w:t xml:space="preserve">Участие  в краевом конкурсе творческих работ среди </w:t>
            </w:r>
            <w:r w:rsidRPr="00F621E3">
              <w:lastRenderedPageBreak/>
              <w:t>молодежи «Этих дней не смолкнет слава»</w:t>
            </w:r>
          </w:p>
        </w:tc>
        <w:tc>
          <w:tcPr>
            <w:tcW w:w="1937" w:type="dxa"/>
          </w:tcPr>
          <w:p w:rsidR="003162DB" w:rsidRPr="00F621E3" w:rsidRDefault="003162DB" w:rsidP="002128D7">
            <w:pPr>
              <w:jc w:val="center"/>
            </w:pPr>
          </w:p>
          <w:p w:rsidR="003162DB" w:rsidRPr="00F621E3" w:rsidRDefault="003162DB" w:rsidP="002128D7">
            <w:pPr>
              <w:jc w:val="center"/>
            </w:pPr>
            <w:r w:rsidRPr="00F621E3">
              <w:t>октябрь-ноябрь</w:t>
            </w:r>
          </w:p>
        </w:tc>
        <w:tc>
          <w:tcPr>
            <w:tcW w:w="1889" w:type="dxa"/>
          </w:tcPr>
          <w:p w:rsidR="003162DB" w:rsidRPr="00F621E3" w:rsidRDefault="003162DB" w:rsidP="002128D7">
            <w:pPr>
              <w:jc w:val="center"/>
            </w:pPr>
          </w:p>
          <w:p w:rsidR="003162DB" w:rsidRPr="00F621E3" w:rsidRDefault="003162DB" w:rsidP="002128D7">
            <w:pPr>
              <w:jc w:val="center"/>
            </w:pPr>
            <w:r w:rsidRPr="00F621E3">
              <w:t xml:space="preserve">г. Пермь </w:t>
            </w:r>
          </w:p>
        </w:tc>
        <w:tc>
          <w:tcPr>
            <w:tcW w:w="2118" w:type="dxa"/>
          </w:tcPr>
          <w:p w:rsidR="003162DB" w:rsidRPr="00F621E3" w:rsidRDefault="002F30AF" w:rsidP="004B47EB">
            <w:r>
              <w:t>УКС и МП,</w:t>
            </w:r>
          </w:p>
          <w:p w:rsidR="00E529F8" w:rsidRPr="00F621E3" w:rsidRDefault="00E529F8" w:rsidP="004B47EB">
            <w:r w:rsidRPr="00F621E3">
              <w:t>РУО</w:t>
            </w:r>
            <w:r w:rsidR="00F621E3" w:rsidRPr="00F621E3">
              <w:t xml:space="preserve"> (по </w:t>
            </w:r>
            <w:r w:rsidR="00F621E3" w:rsidRPr="00F621E3">
              <w:lastRenderedPageBreak/>
              <w:t>согласованию)</w:t>
            </w:r>
          </w:p>
        </w:tc>
      </w:tr>
      <w:tr w:rsidR="003162DB" w:rsidRPr="00F621E3" w:rsidTr="00642957">
        <w:trPr>
          <w:trHeight w:val="525"/>
        </w:trPr>
        <w:tc>
          <w:tcPr>
            <w:tcW w:w="555" w:type="dxa"/>
          </w:tcPr>
          <w:p w:rsidR="003162DB" w:rsidRPr="00F621E3" w:rsidRDefault="004B47EB" w:rsidP="00413B24">
            <w:r>
              <w:lastRenderedPageBreak/>
              <w:t>40</w:t>
            </w:r>
          </w:p>
        </w:tc>
        <w:tc>
          <w:tcPr>
            <w:tcW w:w="3390" w:type="dxa"/>
          </w:tcPr>
          <w:p w:rsidR="003162DB" w:rsidRPr="00F621E3" w:rsidRDefault="003162DB" w:rsidP="00413B24">
            <w:r w:rsidRPr="00F621E3">
              <w:t>Районный фестиваль конкурс «Радуга талантов», посвященный Дню народного единства</w:t>
            </w:r>
          </w:p>
        </w:tc>
        <w:tc>
          <w:tcPr>
            <w:tcW w:w="1937" w:type="dxa"/>
          </w:tcPr>
          <w:p w:rsidR="003162DB" w:rsidRPr="00F621E3" w:rsidRDefault="003162DB" w:rsidP="002128D7">
            <w:pPr>
              <w:jc w:val="center"/>
            </w:pPr>
            <w:r w:rsidRPr="00F621E3">
              <w:t xml:space="preserve">4 ноября </w:t>
            </w:r>
          </w:p>
        </w:tc>
        <w:tc>
          <w:tcPr>
            <w:tcW w:w="1889" w:type="dxa"/>
          </w:tcPr>
          <w:p w:rsidR="003162DB" w:rsidRPr="00F621E3" w:rsidRDefault="003162DB" w:rsidP="002128D7">
            <w:pPr>
              <w:jc w:val="center"/>
            </w:pPr>
            <w:r w:rsidRPr="00F621E3">
              <w:t>п</w:t>
            </w:r>
            <w:proofErr w:type="gramStart"/>
            <w:r w:rsidRPr="00F621E3">
              <w:t>.С</w:t>
            </w:r>
            <w:proofErr w:type="gramEnd"/>
            <w:r w:rsidRPr="00F621E3">
              <w:t>арс</w:t>
            </w:r>
          </w:p>
        </w:tc>
        <w:tc>
          <w:tcPr>
            <w:tcW w:w="2118" w:type="dxa"/>
          </w:tcPr>
          <w:p w:rsidR="003162DB" w:rsidRPr="00F621E3" w:rsidRDefault="003162DB" w:rsidP="004B47EB">
            <w:r w:rsidRPr="00F621E3">
              <w:t>КДЦ, КДУ поселений, РОО «ЦСК», « ТБОЦ»</w:t>
            </w:r>
            <w:r w:rsidR="00F621E3" w:rsidRPr="00F621E3">
              <w:t>(по согласованию)</w:t>
            </w:r>
          </w:p>
        </w:tc>
      </w:tr>
      <w:tr w:rsidR="00E529F8" w:rsidRPr="00F621E3" w:rsidTr="00642957">
        <w:trPr>
          <w:trHeight w:val="525"/>
        </w:trPr>
        <w:tc>
          <w:tcPr>
            <w:tcW w:w="555" w:type="dxa"/>
          </w:tcPr>
          <w:p w:rsidR="00E529F8" w:rsidRPr="00F621E3" w:rsidRDefault="004B47EB" w:rsidP="00413B24">
            <w:r>
              <w:t>41</w:t>
            </w:r>
          </w:p>
        </w:tc>
        <w:tc>
          <w:tcPr>
            <w:tcW w:w="3390" w:type="dxa"/>
          </w:tcPr>
          <w:p w:rsidR="00E529F8" w:rsidRPr="00F621E3" w:rsidRDefault="00E529F8" w:rsidP="00413B24">
            <w:r w:rsidRPr="00F621E3">
              <w:t xml:space="preserve">Участие в </w:t>
            </w:r>
            <w:r w:rsidRPr="00F621E3">
              <w:rPr>
                <w:lang w:val="en-US"/>
              </w:rPr>
              <w:t>II</w:t>
            </w:r>
            <w:r w:rsidRPr="00F621E3">
              <w:t xml:space="preserve"> этапе Пятой региональной спартакиады допризывной молодёжи</w:t>
            </w:r>
          </w:p>
        </w:tc>
        <w:tc>
          <w:tcPr>
            <w:tcW w:w="1937" w:type="dxa"/>
          </w:tcPr>
          <w:p w:rsidR="00E529F8" w:rsidRPr="00F621E3" w:rsidRDefault="00E529F8" w:rsidP="002128D7">
            <w:pPr>
              <w:jc w:val="center"/>
            </w:pPr>
            <w:r w:rsidRPr="00F621E3">
              <w:t>декабрь</w:t>
            </w:r>
          </w:p>
        </w:tc>
        <w:tc>
          <w:tcPr>
            <w:tcW w:w="1889" w:type="dxa"/>
          </w:tcPr>
          <w:p w:rsidR="00E529F8" w:rsidRPr="00F621E3" w:rsidRDefault="00E529F8" w:rsidP="002128D7">
            <w:pPr>
              <w:jc w:val="center"/>
            </w:pPr>
            <w:r w:rsidRPr="00F621E3">
              <w:t xml:space="preserve">г. Пермь </w:t>
            </w:r>
          </w:p>
        </w:tc>
        <w:tc>
          <w:tcPr>
            <w:tcW w:w="2118" w:type="dxa"/>
          </w:tcPr>
          <w:p w:rsidR="00E529F8" w:rsidRPr="00F621E3" w:rsidRDefault="00E529F8" w:rsidP="004B47EB">
            <w:proofErr w:type="spellStart"/>
            <w:r w:rsidRPr="00F621E3">
              <w:t>Пачин</w:t>
            </w:r>
            <w:proofErr w:type="spellEnd"/>
            <w:r w:rsidRPr="00F621E3">
              <w:t xml:space="preserve"> А.Ф. </w:t>
            </w:r>
          </w:p>
          <w:p w:rsidR="00E529F8" w:rsidRPr="00F621E3" w:rsidRDefault="00E529F8" w:rsidP="004B47EB">
            <w:r w:rsidRPr="00F621E3">
              <w:t>ГАПОУ «Краевой политехнический колледж»</w:t>
            </w:r>
          </w:p>
        </w:tc>
      </w:tr>
      <w:tr w:rsidR="00786F49" w:rsidRPr="00F621E3" w:rsidTr="00642957">
        <w:trPr>
          <w:trHeight w:val="80"/>
        </w:trPr>
        <w:tc>
          <w:tcPr>
            <w:tcW w:w="555" w:type="dxa"/>
          </w:tcPr>
          <w:p w:rsidR="00786F49" w:rsidRPr="00F621E3" w:rsidRDefault="004B47EB" w:rsidP="00413B24">
            <w:r>
              <w:t>42</w:t>
            </w:r>
          </w:p>
        </w:tc>
        <w:tc>
          <w:tcPr>
            <w:tcW w:w="3390" w:type="dxa"/>
          </w:tcPr>
          <w:p w:rsidR="00786F49" w:rsidRPr="00F621E3" w:rsidRDefault="004B68C8" w:rsidP="00EE2FF6">
            <w:r>
              <w:t xml:space="preserve">Межмуниципальный </w:t>
            </w:r>
            <w:r w:rsidR="00786F49" w:rsidRPr="00F621E3">
              <w:t xml:space="preserve"> патриотический  молодежный форум «Крепка</w:t>
            </w:r>
            <w:r>
              <w:t>я</w:t>
            </w:r>
            <w:r w:rsidR="00786F49" w:rsidRPr="00F621E3">
              <w:t xml:space="preserve"> семья – сильна</w:t>
            </w:r>
            <w:r>
              <w:t>я</w:t>
            </w:r>
            <w:r w:rsidR="00786F49" w:rsidRPr="00F621E3">
              <w:t xml:space="preserve"> Россия» </w:t>
            </w:r>
          </w:p>
        </w:tc>
        <w:tc>
          <w:tcPr>
            <w:tcW w:w="1937" w:type="dxa"/>
          </w:tcPr>
          <w:p w:rsidR="00786F49" w:rsidRPr="00F621E3" w:rsidRDefault="004B68C8" w:rsidP="002128D7">
            <w:pPr>
              <w:jc w:val="center"/>
            </w:pPr>
            <w:r>
              <w:t>9</w:t>
            </w:r>
            <w:r w:rsidR="00786F49" w:rsidRPr="00F621E3">
              <w:t xml:space="preserve"> декабря </w:t>
            </w:r>
          </w:p>
        </w:tc>
        <w:tc>
          <w:tcPr>
            <w:tcW w:w="1889" w:type="dxa"/>
          </w:tcPr>
          <w:p w:rsidR="00786F49" w:rsidRPr="00F621E3" w:rsidRDefault="00786F49" w:rsidP="002128D7">
            <w:pPr>
              <w:jc w:val="center"/>
            </w:pPr>
            <w:r w:rsidRPr="00F621E3">
              <w:t>п</w:t>
            </w:r>
            <w:proofErr w:type="gramStart"/>
            <w:r w:rsidRPr="00F621E3">
              <w:t>.О</w:t>
            </w:r>
            <w:proofErr w:type="gramEnd"/>
            <w:r w:rsidRPr="00F621E3">
              <w:t>ктябрьский</w:t>
            </w:r>
          </w:p>
        </w:tc>
        <w:tc>
          <w:tcPr>
            <w:tcW w:w="2118" w:type="dxa"/>
          </w:tcPr>
          <w:p w:rsidR="00F621E3" w:rsidRPr="00F621E3" w:rsidRDefault="00F621E3" w:rsidP="004B47EB">
            <w:r w:rsidRPr="00F621E3">
              <w:t>УКС и МП</w:t>
            </w:r>
          </w:p>
          <w:p w:rsidR="00786F49" w:rsidRPr="00F621E3" w:rsidRDefault="00F621E3" w:rsidP="004B47EB">
            <w:r w:rsidRPr="00F621E3">
              <w:t>РУО (по согласованию), КДУ района</w:t>
            </w:r>
            <w:proofErr w:type="gramStart"/>
            <w:r w:rsidRPr="00F621E3">
              <w:t xml:space="preserve"> ,</w:t>
            </w:r>
            <w:proofErr w:type="gramEnd"/>
            <w:r w:rsidRPr="00F621E3">
              <w:t xml:space="preserve"> Октябрьская ЦБС</w:t>
            </w:r>
          </w:p>
        </w:tc>
      </w:tr>
    </w:tbl>
    <w:p w:rsidR="00B21E06" w:rsidRPr="00F621E3" w:rsidRDefault="00B21E06" w:rsidP="006C7EB9">
      <w:pPr>
        <w:pStyle w:val="a7"/>
      </w:pPr>
    </w:p>
    <w:p w:rsidR="00565032" w:rsidRPr="00F621E3" w:rsidRDefault="00565032" w:rsidP="006C7EB9">
      <w:pPr>
        <w:pStyle w:val="a7"/>
      </w:pPr>
      <w:bookmarkStart w:id="0" w:name="_GoBack"/>
      <w:bookmarkEnd w:id="0"/>
    </w:p>
    <w:p w:rsidR="00691549" w:rsidRPr="00F621E3" w:rsidRDefault="008C2944" w:rsidP="006C7EB9">
      <w:pPr>
        <w:pStyle w:val="a7"/>
      </w:pPr>
      <w:r w:rsidRPr="00F621E3">
        <w:t xml:space="preserve">В плане возможны дополнения и изменения. </w:t>
      </w:r>
    </w:p>
    <w:p w:rsidR="00BC6DC9" w:rsidRDefault="00BC6DC9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Default="0020168B" w:rsidP="006C7EB9">
      <w:pPr>
        <w:pStyle w:val="a7"/>
      </w:pPr>
    </w:p>
    <w:p w:rsidR="0020168B" w:rsidRPr="0020168B" w:rsidRDefault="0020168B" w:rsidP="006C7EB9">
      <w:pPr>
        <w:pStyle w:val="a7"/>
      </w:pPr>
      <w:r w:rsidRPr="0020168B">
        <w:t>Исполнитель:</w:t>
      </w:r>
    </w:p>
    <w:p w:rsidR="0020168B" w:rsidRPr="0020168B" w:rsidRDefault="0020168B" w:rsidP="006C7EB9">
      <w:pPr>
        <w:pStyle w:val="a7"/>
      </w:pPr>
      <w:proofErr w:type="spellStart"/>
      <w:r w:rsidRPr="0020168B">
        <w:t>Кадарматова</w:t>
      </w:r>
      <w:proofErr w:type="spellEnd"/>
      <w:r w:rsidRPr="0020168B">
        <w:t xml:space="preserve"> Т.Г.    8 34(66) 3 01 52</w:t>
      </w:r>
    </w:p>
    <w:sectPr w:rsidR="0020168B" w:rsidRPr="0020168B" w:rsidSect="008C29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91F"/>
    <w:multiLevelType w:val="hybridMultilevel"/>
    <w:tmpl w:val="B7C6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25DE"/>
    <w:multiLevelType w:val="hybridMultilevel"/>
    <w:tmpl w:val="ABBCD6E4"/>
    <w:lvl w:ilvl="0" w:tplc="8F7896F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8EF"/>
    <w:rsid w:val="00013A53"/>
    <w:rsid w:val="000148F7"/>
    <w:rsid w:val="00021E4F"/>
    <w:rsid w:val="00024612"/>
    <w:rsid w:val="00073057"/>
    <w:rsid w:val="00083A69"/>
    <w:rsid w:val="000A2262"/>
    <w:rsid w:val="000A745B"/>
    <w:rsid w:val="000F3804"/>
    <w:rsid w:val="00104A8F"/>
    <w:rsid w:val="00111131"/>
    <w:rsid w:val="00122795"/>
    <w:rsid w:val="0013163E"/>
    <w:rsid w:val="0013409E"/>
    <w:rsid w:val="00150EC2"/>
    <w:rsid w:val="00151D68"/>
    <w:rsid w:val="00160B9E"/>
    <w:rsid w:val="0016287C"/>
    <w:rsid w:val="001833A0"/>
    <w:rsid w:val="001A2F64"/>
    <w:rsid w:val="001A3BE3"/>
    <w:rsid w:val="001C0509"/>
    <w:rsid w:val="001C1D96"/>
    <w:rsid w:val="001E53E7"/>
    <w:rsid w:val="0020168B"/>
    <w:rsid w:val="002128D7"/>
    <w:rsid w:val="0024077C"/>
    <w:rsid w:val="00247C41"/>
    <w:rsid w:val="00267ED7"/>
    <w:rsid w:val="0028029D"/>
    <w:rsid w:val="00286FB6"/>
    <w:rsid w:val="002A67AC"/>
    <w:rsid w:val="002B20CB"/>
    <w:rsid w:val="002E2003"/>
    <w:rsid w:val="002F30AF"/>
    <w:rsid w:val="00307727"/>
    <w:rsid w:val="003162DB"/>
    <w:rsid w:val="00370DD8"/>
    <w:rsid w:val="00373394"/>
    <w:rsid w:val="0039394F"/>
    <w:rsid w:val="00413B24"/>
    <w:rsid w:val="00417B7F"/>
    <w:rsid w:val="00426E52"/>
    <w:rsid w:val="004357B7"/>
    <w:rsid w:val="00455A4F"/>
    <w:rsid w:val="00462185"/>
    <w:rsid w:val="0046559E"/>
    <w:rsid w:val="00475BF4"/>
    <w:rsid w:val="00485A53"/>
    <w:rsid w:val="00485F61"/>
    <w:rsid w:val="004B47EB"/>
    <w:rsid w:val="004B68C8"/>
    <w:rsid w:val="004D1B62"/>
    <w:rsid w:val="004D74DE"/>
    <w:rsid w:val="004E321E"/>
    <w:rsid w:val="004F51CF"/>
    <w:rsid w:val="00514413"/>
    <w:rsid w:val="00560CA6"/>
    <w:rsid w:val="00565032"/>
    <w:rsid w:val="005826E8"/>
    <w:rsid w:val="00585C91"/>
    <w:rsid w:val="005A3D72"/>
    <w:rsid w:val="005D03D4"/>
    <w:rsid w:val="00627151"/>
    <w:rsid w:val="00642646"/>
    <w:rsid w:val="00642957"/>
    <w:rsid w:val="00642CE6"/>
    <w:rsid w:val="006523C0"/>
    <w:rsid w:val="00691549"/>
    <w:rsid w:val="0069157F"/>
    <w:rsid w:val="006C7EB9"/>
    <w:rsid w:val="006D5FF5"/>
    <w:rsid w:val="006F4757"/>
    <w:rsid w:val="006F7DB5"/>
    <w:rsid w:val="00703ED4"/>
    <w:rsid w:val="00714591"/>
    <w:rsid w:val="00733045"/>
    <w:rsid w:val="00736B7E"/>
    <w:rsid w:val="00782E1C"/>
    <w:rsid w:val="00786F49"/>
    <w:rsid w:val="007B40EF"/>
    <w:rsid w:val="007D6A44"/>
    <w:rsid w:val="008562BD"/>
    <w:rsid w:val="00875B08"/>
    <w:rsid w:val="008C2944"/>
    <w:rsid w:val="008D6B1B"/>
    <w:rsid w:val="00927AAB"/>
    <w:rsid w:val="00934647"/>
    <w:rsid w:val="0096217C"/>
    <w:rsid w:val="009752E8"/>
    <w:rsid w:val="009810A4"/>
    <w:rsid w:val="00995905"/>
    <w:rsid w:val="009A08A2"/>
    <w:rsid w:val="009A0AFF"/>
    <w:rsid w:val="00A64132"/>
    <w:rsid w:val="00A80335"/>
    <w:rsid w:val="00A8158D"/>
    <w:rsid w:val="00A97096"/>
    <w:rsid w:val="00AA7C3E"/>
    <w:rsid w:val="00AB50C7"/>
    <w:rsid w:val="00AE0ABC"/>
    <w:rsid w:val="00B21C90"/>
    <w:rsid w:val="00B21E06"/>
    <w:rsid w:val="00B53F3A"/>
    <w:rsid w:val="00B66B41"/>
    <w:rsid w:val="00B87B04"/>
    <w:rsid w:val="00B87D29"/>
    <w:rsid w:val="00B91C6E"/>
    <w:rsid w:val="00BA6780"/>
    <w:rsid w:val="00BC6DC9"/>
    <w:rsid w:val="00C05BCB"/>
    <w:rsid w:val="00C1095B"/>
    <w:rsid w:val="00C610C9"/>
    <w:rsid w:val="00C838EF"/>
    <w:rsid w:val="00CB2160"/>
    <w:rsid w:val="00D01629"/>
    <w:rsid w:val="00D80338"/>
    <w:rsid w:val="00D904C7"/>
    <w:rsid w:val="00DB0E06"/>
    <w:rsid w:val="00DB258F"/>
    <w:rsid w:val="00DB3181"/>
    <w:rsid w:val="00DC03B1"/>
    <w:rsid w:val="00DC5E7B"/>
    <w:rsid w:val="00DD1535"/>
    <w:rsid w:val="00DD6170"/>
    <w:rsid w:val="00E02D40"/>
    <w:rsid w:val="00E169FB"/>
    <w:rsid w:val="00E358CB"/>
    <w:rsid w:val="00E529F8"/>
    <w:rsid w:val="00E73B1E"/>
    <w:rsid w:val="00EA472F"/>
    <w:rsid w:val="00EC3621"/>
    <w:rsid w:val="00EC4FC1"/>
    <w:rsid w:val="00ED110A"/>
    <w:rsid w:val="00EE2FF6"/>
    <w:rsid w:val="00F009E9"/>
    <w:rsid w:val="00F366E4"/>
    <w:rsid w:val="00F621E3"/>
    <w:rsid w:val="00F71D4D"/>
    <w:rsid w:val="00F811F2"/>
    <w:rsid w:val="00F81854"/>
    <w:rsid w:val="00FA2C1C"/>
    <w:rsid w:val="00FB2092"/>
    <w:rsid w:val="00FD38AA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AA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18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7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786F49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786F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Vis</cp:lastModifiedBy>
  <cp:revision>20</cp:revision>
  <cp:lastPrinted>2017-02-08T09:58:00Z</cp:lastPrinted>
  <dcterms:created xsi:type="dcterms:W3CDTF">2017-01-12T04:59:00Z</dcterms:created>
  <dcterms:modified xsi:type="dcterms:W3CDTF">2017-11-24T11:41:00Z</dcterms:modified>
</cp:coreProperties>
</file>