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36" w:rsidRPr="0078028E" w:rsidRDefault="00FC2436" w:rsidP="00FC2436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3368"/>
      </w:tblGrid>
      <w:tr w:rsidR="00FC2436" w:rsidTr="005645B8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FC2436" w:rsidRDefault="00FC2436" w:rsidP="005645B8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78028E">
              <w:rPr>
                <w:rFonts w:ascii="Times New Roman" w:hAnsi="Times New Roman" w:cs="Times New Roman"/>
                <w:sz w:val="20"/>
              </w:rPr>
              <w:t>УТВЕРЖДЕНО</w:t>
            </w:r>
          </w:p>
          <w:p w:rsidR="00FC2436" w:rsidRDefault="00FC2436" w:rsidP="005645B8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78028E">
              <w:rPr>
                <w:rFonts w:ascii="Times New Roman" w:hAnsi="Times New Roman" w:cs="Times New Roman"/>
                <w:sz w:val="20"/>
              </w:rPr>
              <w:t>решением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8028E">
              <w:rPr>
                <w:rFonts w:ascii="Times New Roman" w:hAnsi="Times New Roman" w:cs="Times New Roman"/>
                <w:sz w:val="20"/>
              </w:rPr>
              <w:t xml:space="preserve">Думы </w:t>
            </w:r>
          </w:p>
          <w:p w:rsidR="00FC2436" w:rsidRPr="0078028E" w:rsidRDefault="00FC2436" w:rsidP="005645B8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78028E">
              <w:rPr>
                <w:rFonts w:ascii="Times New Roman" w:hAnsi="Times New Roman" w:cs="Times New Roman"/>
                <w:sz w:val="20"/>
              </w:rPr>
              <w:t>Октябрьского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8028E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  <w:p w:rsidR="00FC2436" w:rsidRPr="0078028E" w:rsidRDefault="00FC2436" w:rsidP="005645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Пермского края </w:t>
            </w:r>
            <w:r w:rsidRPr="0078028E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194406" w:rsidRPr="00194406">
              <w:rPr>
                <w:rFonts w:ascii="Times New Roman" w:hAnsi="Times New Roman" w:cs="Times New Roman"/>
                <w:sz w:val="20"/>
                <w:u w:val="single"/>
              </w:rPr>
              <w:t>06</w:t>
            </w:r>
            <w:r w:rsidRPr="00194406">
              <w:rPr>
                <w:rFonts w:ascii="Times New Roman" w:hAnsi="Times New Roman" w:cs="Times New Roman"/>
                <w:sz w:val="20"/>
                <w:u w:val="single"/>
              </w:rPr>
              <w:t>.12.2019</w:t>
            </w:r>
            <w:r w:rsidRPr="0078028E">
              <w:rPr>
                <w:rFonts w:ascii="Times New Roman" w:hAnsi="Times New Roman" w:cs="Times New Roman"/>
                <w:sz w:val="20"/>
              </w:rPr>
              <w:t xml:space="preserve"> N </w:t>
            </w:r>
            <w:r w:rsidR="00194406" w:rsidRPr="00194406">
              <w:rPr>
                <w:rFonts w:ascii="Times New Roman" w:hAnsi="Times New Roman" w:cs="Times New Roman"/>
                <w:sz w:val="20"/>
                <w:u w:val="single"/>
              </w:rPr>
              <w:t>94</w:t>
            </w:r>
          </w:p>
          <w:p w:rsidR="00FC2436" w:rsidRDefault="00FC2436" w:rsidP="005645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2436" w:rsidRDefault="00FC2436" w:rsidP="00FC243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FC2436" w:rsidRPr="0078028E" w:rsidRDefault="00FC2436" w:rsidP="00FC2436">
      <w:pPr>
        <w:pStyle w:val="ConsPlusNormal"/>
        <w:jc w:val="both"/>
        <w:rPr>
          <w:sz w:val="24"/>
          <w:szCs w:val="24"/>
        </w:rPr>
      </w:pPr>
    </w:p>
    <w:p w:rsidR="00FC2436" w:rsidRPr="0078028E" w:rsidRDefault="00FC2436" w:rsidP="00FC243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78028E">
        <w:rPr>
          <w:rFonts w:ascii="Times New Roman" w:hAnsi="Times New Roman" w:cs="Times New Roman"/>
          <w:sz w:val="24"/>
          <w:szCs w:val="24"/>
        </w:rPr>
        <w:t>ПОЛОЖЕНИЕ</w:t>
      </w:r>
    </w:p>
    <w:p w:rsidR="00FC2436" w:rsidRPr="0078028E" w:rsidRDefault="00FC2436" w:rsidP="00FC243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О ФИНАНСОВОМ УПРАВЛЕНИИ АДМИНИСТРАЦИИ ОКТЯБРЬСКОГО ГОРОДСКОГО ОКРУГА ПЕРМСКОГО КРАЯ</w:t>
      </w:r>
    </w:p>
    <w:p w:rsidR="00FC2436" w:rsidRPr="0078028E" w:rsidRDefault="00FC2436" w:rsidP="00FC243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C2436" w:rsidRPr="00194406" w:rsidRDefault="00FC2436" w:rsidP="0019440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1.1. Финансовое управление администрации Октябрьского городского округа Пермского края (далее по тексту – Управление) является отраслевым (функциональным) органом Администрации Октябрьского городского округа Пермского края (далее – Администрация округа).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1.2. Управление осуществляет функции по выработке единой политики в сфере финансов, налоговой политики и бюджетного процесса в Октябрьском городском округе Пермского края.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1.3. Управление координирует деятельность всех отраслевых (функциональных) органов Администрации округа по вопросам составления, исполнения бюджета Октябрьского городского округа Пермского края и составления отчетности об исполнении бюджета Октябрьского городского округа Пермского края.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 xml:space="preserve"> Используемые в настоящем Положении слова «бюджет Октябрьского городского округа Пермского края», «бюджет Октябрьского городского округа», «местный бюджет», «бюджет округа» являются равнозначными.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78028E">
        <w:rPr>
          <w:rFonts w:ascii="Times New Roman" w:hAnsi="Times New Roman" w:cs="Times New Roman"/>
          <w:sz w:val="24"/>
          <w:szCs w:val="24"/>
        </w:rPr>
        <w:t>Управление является органом по осуществлению внутреннего муниципального финансового контроля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  <w:proofErr w:type="gramEnd"/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78028E">
        <w:rPr>
          <w:rFonts w:ascii="Times New Roman" w:hAnsi="Times New Roman" w:cs="Times New Roman"/>
          <w:sz w:val="24"/>
          <w:szCs w:val="24"/>
        </w:rPr>
        <w:t>Управление осуществляет функции уполномоченного органа по контролю в сфере закупок товаров, работ, услуг для муниципальных нужд Октябрьского городского округа, предусмотренных частями 3, 5 и 8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 xml:space="preserve">1.6. Управление в своей деятельности руководствуется Конституцией Российской Федерации, законами Российской Федерации, указами Президента Российской Федерации, приказами и указаниями Министерства финансов Российской Федерации и иных </w:t>
      </w:r>
      <w:proofErr w:type="gramStart"/>
      <w:r w:rsidRPr="0078028E">
        <w:rPr>
          <w:rFonts w:ascii="Times New Roman" w:hAnsi="Times New Roman" w:cs="Times New Roman"/>
          <w:sz w:val="24"/>
          <w:szCs w:val="24"/>
        </w:rPr>
        <w:t>профильных министерств Российской Федерации и Пермского края, нормативными актами Правительства Российской Федерации, законами Пермского края, нормативными актами Законодательного Собрания Пермского края, указами и распоряжениями губернатора Пермского края, постановлениями Правительства Пермского края, Уставом Октябрьского городского округа Пермского края, решениями Думы Октябрьского городского округа Пермского края, постановлениями и распоряжениями Администрации Октябрьского городского округа Пермского края, а также настоящим Положением.</w:t>
      </w:r>
      <w:proofErr w:type="gramEnd"/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1.7. Управление осуществляет свою деятельность во взаимодействии с исполнительными органами государственной власти Пермского края,  а  также  органами  местного самоуправления, общественными объединениями, организациями и гражданами;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1.8. Управление состоит из отделов и секторов, не являющихся юридическими лицами, которые осуществляют свою деятельность в соответствии с положениями о них, утверждаемыми начальником Управления.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1.9. Полное наименование Управления: Финансовое управление администрации Октябрьского городского округа Пермского края.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 xml:space="preserve">1.10. Сокращенное наименование Управления: </w:t>
      </w:r>
      <w:proofErr w:type="spellStart"/>
      <w:r w:rsidRPr="0078028E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78028E">
        <w:rPr>
          <w:rFonts w:ascii="Times New Roman" w:hAnsi="Times New Roman" w:cs="Times New Roman"/>
          <w:sz w:val="24"/>
          <w:szCs w:val="24"/>
        </w:rPr>
        <w:t xml:space="preserve"> Октябрьского городского округа.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 xml:space="preserve">1.11. Учредителем и собственником имущества Управления является Октябрьский </w:t>
      </w:r>
      <w:r w:rsidRPr="0078028E">
        <w:rPr>
          <w:rFonts w:ascii="Times New Roman" w:hAnsi="Times New Roman" w:cs="Times New Roman"/>
          <w:sz w:val="24"/>
          <w:szCs w:val="24"/>
        </w:rPr>
        <w:lastRenderedPageBreak/>
        <w:t>городской округ Пермского края, права учредителя осуществляет Администрация Октябрьского городского округа Пермского края.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1.12. Управление в своей деятельности подотчетно главе городского округа - главе администрации Октябрьского городского округа.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78028E">
        <w:rPr>
          <w:rFonts w:ascii="Times New Roman" w:hAnsi="Times New Roman" w:cs="Times New Roman"/>
          <w:sz w:val="24"/>
          <w:szCs w:val="24"/>
        </w:rPr>
        <w:t>Управление является юридическим лицом, имеет лицевые счета, открытые в соответствии с действующим законодательством, круглую печать с полным наименованием и изображением герба Октябрьского городского округа Пермского края, штампы и бланки, вправе выступать истцом и ответчиком в судах, от своего имени приобретать и осуществлять имущественные и неимущественные права для обеспечения своей текущей деятельности, нести обязанности.</w:t>
      </w:r>
      <w:proofErr w:type="gramEnd"/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1.14. Управление как юридическое лицо действует в форме муниципального казенного учреждения.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1.15. Финансовое обеспечение деятельности Управления осуществляется за счет средств бюджета Октябрьского городского округа на основании бюджетной сметы.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 xml:space="preserve">1.16. Местонахождение и почтовый адрес Управления: 617860, Пермский край, Октябрьский район, </w:t>
      </w:r>
      <w:proofErr w:type="spellStart"/>
      <w:r w:rsidRPr="0078028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802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028E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78028E">
        <w:rPr>
          <w:rFonts w:ascii="Times New Roman" w:hAnsi="Times New Roman" w:cs="Times New Roman"/>
          <w:sz w:val="24"/>
          <w:szCs w:val="24"/>
        </w:rPr>
        <w:t>, ул. Ленина, 57.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1.17. Численность и структура Управления утверждаются главой городского округа - главой администрации Октябрьского городского округа по представлению начальника Управления.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1.18. Работники Управления, замещающие муниципальные должности муниципальной службы, являются муниципальными служащими, назначаются на должность и увольняются с должности главой городского округа - главой администрации Октябрьского городского округа. Работники Управления, замещающие должности, не являющиеся должностями муниципальной службы, и работники рабочих профессий принимаются на работу и увольняются с работы начальником Управления.</w:t>
      </w:r>
    </w:p>
    <w:p w:rsidR="00FC2436" w:rsidRPr="0078028E" w:rsidRDefault="00FC2436" w:rsidP="00FC2436">
      <w:pPr>
        <w:pStyle w:val="ConsPlusNormal"/>
        <w:spacing w:line="240" w:lineRule="exact"/>
        <w:jc w:val="both"/>
        <w:rPr>
          <w:sz w:val="24"/>
          <w:szCs w:val="24"/>
        </w:rPr>
      </w:pPr>
    </w:p>
    <w:p w:rsidR="00FC2436" w:rsidRPr="00194406" w:rsidRDefault="00FC2436" w:rsidP="0019440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2. Цели и задачи Управления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2.1. Основными целями Управления являются: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2.1.1. обеспечение финансовой устойчивости, сбалансированности бюджета Октябрьского городского округа.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2.2. Основными задачами Управления являются: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2.2.1. разработка и реализация основных направлений бюджетной политики в Октябрьском городском округе Пермского края, в том числе в области муниципального долга;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2.2.2. организация работы и методическое руководство в области составления проекта бюджета Октябрьского городского округа на очередной финансовый год и плановый период;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2.2.3. организация исполнения бюджета Октябрьского городского округа, управление единым счетом бюджета Октябрьского городского округа и бюджетными средствами;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2.2.4. обеспечение мобилизации доходов в бюджет Октябрьского городского округа, сбалансированности бюджета городского округа;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2.2.4. организация бюджетного учета и составление отчетности об исполнении бюджета Октябрьского городского округа в соответствии с действующим законодательством и правовыми актами городского округа;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2.2.5. выявление, предупреждение, недопущение и пресечение неправомерных и неэффективных действий по формированию, распределению, аккумулированию и использованию бюджетных средств, предотвращение и выявление нарушений законодательства Российской Федерации в сфере закупок.</w:t>
      </w:r>
    </w:p>
    <w:p w:rsidR="00FC2436" w:rsidRPr="0078028E" w:rsidRDefault="00FC2436" w:rsidP="00FC2436">
      <w:pPr>
        <w:pStyle w:val="ConsPlusNormal"/>
        <w:spacing w:line="240" w:lineRule="exact"/>
        <w:jc w:val="both"/>
        <w:rPr>
          <w:sz w:val="24"/>
          <w:szCs w:val="24"/>
        </w:rPr>
      </w:pPr>
    </w:p>
    <w:p w:rsidR="00FC2436" w:rsidRPr="00194406" w:rsidRDefault="00FC2436" w:rsidP="0019440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 Функции Управления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 В целях выполнения возложенных задач Управление осуществляет следующие функции: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3.1.1. составляет проект бюджета Октябрьского городского округа на очередной финансовый год и плановый период;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3.1.2. осуществляет методологическое руководство в пределах своей компетенции, координирует деятельность участников бюджетного процесса по составлению проекта бюджета Октябрьского городского округа на очередной финансовый год и плановый период;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3.1.3. разрабатывает основные направления бюджетной политики Октябрьского городского округа Пермского края на очередной финансовый год и плановый период;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lastRenderedPageBreak/>
        <w:t>3.1.4. разрабатывает проекты муниципальных правовых актов, регламентирующих бюджетный процесс в Октябрьском городском округе Пермского края и отнесенных к полномочиям Управления;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3.1.5. ведет реестр расходных обязательств Октябрьского городского округа Пермского края;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3.1.6. согласовывает программы, нормативные правовые акты, иные документы, предоставляемые другими отраслевыми органами администрации и администрацией Октябрьского городского округа по компетенции;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3.1.7. утверждает по компетенции коды отдельных составных частей бюджетной классификации;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3.1.8. разрабатывает и утверждает методику планирования доходов и бюджетных ассигнований бюджета Октябрьского городского округа;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 xml:space="preserve">3.1.9. координирует работу по разработке главными администраторами доходов бюджета, главными администраторами </w:t>
      </w:r>
      <w:proofErr w:type="gramStart"/>
      <w:r w:rsidRPr="0078028E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методик прогнозирования доходов</w:t>
      </w:r>
      <w:proofErr w:type="gramEnd"/>
      <w:r w:rsidRPr="0078028E">
        <w:rPr>
          <w:rFonts w:ascii="Times New Roman" w:hAnsi="Times New Roman" w:cs="Times New Roman"/>
          <w:sz w:val="24"/>
          <w:szCs w:val="24"/>
        </w:rPr>
        <w:t xml:space="preserve"> и источников финансирования дефицита бюджета Октябрьского городского округа;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3.1.10. подготавливает проекты решений о внесении изменений в решение о бюджете Октябрьского городского округа на очередной финансовый год и плановый период;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3.1.11. устанавливает порядок составления и ведения сводной бюджетной росписи бюджета Октябрьского городского округа, бюджетных росписей главных распорядителей бюджетных средств Октябрьского городского округа и кассового плана исполнения бюджета;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3.1.12. составляет и ведет сводную бюджетную роспись бюджета Октябрьского городского округа;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3.1.13. доводит до главных распорядителей средств бюджета Октябрьского городского округа лимиты бюджетных обязательств, изменение лимитов бюджетных обязательств;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3.1.14. осуществляет учет доходов и источников финансирования дефицита бюджета в разрезе источников и администраторов поступлений, ведет реестр источников доходов;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3.1.15. ведет сводный реестр участников бюджетного процесса, а также юридических лиц, не являющихся участниками бюджетного процесса;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3.1.16. устанавливает порядок исполнения бюджета по расходам и источникам финансирования дефицита бюджета с соблюдением требований действующего законодательства;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3.1.17. организует ведение справочников кодов бюджетной классификации в системе удаленного финансового документооборота;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3.1.18. организует публикацию информации о публично-правовом образовании, нормативно-правовых актов о бюджетном процессе, ведение справочников кодов бюджетной классификации в Государственной интегрированной информационной системе управления общественными финансами "Электронный бюджет" (далее - ГИИС "Электронный бюджет");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3.1.19. организует работу по размещению информации об исполнении бюджета Октябрьского городского округа Пермского края в системе ГИИС "Электронный бюджет";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3.1.20. открывает лицевые счета в соответствии с действующим законодательством;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 xml:space="preserve">3.1.21. осуществляет управление операциями со средствами на едином счете бюджета Октябрьского городского округа, ведет учет операций по кассовому исполнению бюджета Октябрьского городского округа, осуществляет внутренний и предварительный </w:t>
      </w:r>
      <w:proofErr w:type="gramStart"/>
      <w:r w:rsidRPr="007802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028E">
        <w:rPr>
          <w:rFonts w:ascii="Times New Roman" w:hAnsi="Times New Roman" w:cs="Times New Roman"/>
          <w:sz w:val="24"/>
          <w:szCs w:val="24"/>
        </w:rPr>
        <w:t xml:space="preserve"> ведением операций со средствами бюджета Октябрьского городского округа главными распорядителями, распорядителями и получателями бюджетных средств;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 xml:space="preserve">3.1.22. устанавливает порядок </w:t>
      </w:r>
      <w:proofErr w:type="gramStart"/>
      <w:r w:rsidRPr="0078028E">
        <w:rPr>
          <w:rFonts w:ascii="Times New Roman" w:hAnsi="Times New Roman" w:cs="Times New Roman"/>
          <w:sz w:val="24"/>
          <w:szCs w:val="24"/>
        </w:rPr>
        <w:t>учета бюджетных обязательств получателей бюджетных средств Октябрьского городского округа Пермского края</w:t>
      </w:r>
      <w:proofErr w:type="gramEnd"/>
      <w:r w:rsidRPr="0078028E">
        <w:rPr>
          <w:rFonts w:ascii="Times New Roman" w:hAnsi="Times New Roman" w:cs="Times New Roman"/>
          <w:sz w:val="24"/>
          <w:szCs w:val="24"/>
        </w:rPr>
        <w:t>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3.1.23. устанавливает порядок открытия и ведения лицевых счетов главных распорядителей, получателей средств бюджета городского округа, автономных и бюджетных учреждений, созданных на базе имущества, находящегося в собственности Октябрьского городского округа Пермского края;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3.1.24. организует и осуществляет исполнение бюджета Октябрьского городского округа, открывает лицевые счета получателям средств бюджета городского округа и осуществляет учет операций по ним в установленном порядке;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3.1.25. согласовывает исходные данные для распределения межбюджетных трансфертов;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3.1.26 устанавливает порядок завершения финансового года;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lastRenderedPageBreak/>
        <w:t>3.1.27. осуществляет временное управление бюджетом городского округа в порядке, установленном бюджетным законодательством Российской Федерации;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3.1.28. устанавливает порядок санкционирования оплаты денежных обязательств;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3.1.29. исполняет судебные акты по искам к Октябрьскому городскому округу в порядке, предусмотренном Бюджетным кодексом Российской Федерации;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3.1.30. ведет учет и осуществляет хранение исполнительных документов, предусматривающих обращение взыскания на средства бюджета Октябрьского городского округа Пермского края;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 xml:space="preserve">3.1.31. осуществляет </w:t>
      </w:r>
      <w:proofErr w:type="gramStart"/>
      <w:r w:rsidRPr="007802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028E">
        <w:rPr>
          <w:rFonts w:ascii="Times New Roman" w:hAnsi="Times New Roman" w:cs="Times New Roman"/>
          <w:sz w:val="24"/>
          <w:szCs w:val="24"/>
        </w:rPr>
        <w:t xml:space="preserve"> соблюдением условий получения, целевого использования и возврата бюджетных кредитов, бюджетных инвестиций и муниципальных гарантий;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3.1.32. осуществляет в пределах компетенции сбор, обработку статистических данных, анализ информации, отчетов о деятельности главных распорядителей бюджетных средств, главных администраторов доходов бюджета городского округа, органов местного самоуправления с последующим предоставлением их в органы государственной власти Пермского края, Министерство финансов Пермского края, в отраслевые органы администрации Октябрьского городского округа;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3.1.33. проводит по поручению главы городского округа - главы администрации Октябрьского городского округа мероприятия по привлечению бюджетных кредитов из других бюджетов бюджетной системы Российской Федерации в целях покрытия дефицита бюджета Октябрьского городского округа и покрытия временного кассового разрыва, возникающего при исполнении бюджета Октябрьского городского округа;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3.1.34. обеспечивает открытость и доступность информации о бюджете Октябрьского городского округа;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3.1.35. организует и проводит конференции, совещания, семинары и иные организационно-методические мероприятия по вопросам, отнесенным к компетенции Управления;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3.1.36. выполняет функции муниципального заказчика, уполномоче</w:t>
      </w:r>
      <w:r w:rsidR="00785DDF">
        <w:rPr>
          <w:rFonts w:ascii="Times New Roman" w:hAnsi="Times New Roman" w:cs="Times New Roman"/>
          <w:sz w:val="24"/>
          <w:szCs w:val="24"/>
        </w:rPr>
        <w:t>н</w:t>
      </w:r>
      <w:r w:rsidRPr="0078028E">
        <w:rPr>
          <w:rFonts w:ascii="Times New Roman" w:hAnsi="Times New Roman" w:cs="Times New Roman"/>
          <w:sz w:val="24"/>
          <w:szCs w:val="24"/>
        </w:rPr>
        <w:t>но</w:t>
      </w:r>
      <w:r w:rsidR="00785DDF">
        <w:rPr>
          <w:rFonts w:ascii="Times New Roman" w:hAnsi="Times New Roman" w:cs="Times New Roman"/>
          <w:sz w:val="24"/>
          <w:szCs w:val="24"/>
        </w:rPr>
        <w:t>го</w:t>
      </w:r>
      <w:r w:rsidRPr="0078028E">
        <w:rPr>
          <w:rFonts w:ascii="Times New Roman" w:hAnsi="Times New Roman" w:cs="Times New Roman"/>
          <w:sz w:val="24"/>
          <w:szCs w:val="24"/>
        </w:rPr>
        <w:t xml:space="preserve"> принимать бюджетные обязательства в соответствии с бюджетным законодательством РФ и осуществлять закупки;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3.1.37. устанавливает порядок исполнения решения о применении бюджетных мер принуждения;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3.1.38. применяет меры принуждения за совершение бюджетного нарушения в соответствии с действующим законодательством Российской Федерации;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3.1.39. в случае временных финансовых затруднений</w:t>
      </w:r>
      <w:r w:rsidR="00785DDF">
        <w:rPr>
          <w:rFonts w:ascii="Times New Roman" w:hAnsi="Times New Roman" w:cs="Times New Roman"/>
          <w:sz w:val="24"/>
          <w:szCs w:val="24"/>
        </w:rPr>
        <w:t>,</w:t>
      </w:r>
      <w:r w:rsidRPr="0078028E">
        <w:rPr>
          <w:rFonts w:ascii="Times New Roman" w:hAnsi="Times New Roman" w:cs="Times New Roman"/>
          <w:sz w:val="24"/>
          <w:szCs w:val="24"/>
        </w:rPr>
        <w:t xml:space="preserve"> исполнения доходов бюджета Октябрьского городского округа и для обеспечения бесперебойного финансирования расходов осуществляет перечисление в бюджет Октябрьского городского округа остатков средств муниципальных бюджетных и автономных учреждений в соответствии с порядком, установленным Управлением;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 xml:space="preserve">3.1.40. в случаях, предусмотренных бюджетным законодательством, вносит на рассмотрение Администрации Октябрьского городского округа предложения о введении </w:t>
      </w:r>
      <w:proofErr w:type="gramStart"/>
      <w:r w:rsidRPr="0078028E">
        <w:rPr>
          <w:rFonts w:ascii="Times New Roman" w:hAnsi="Times New Roman" w:cs="Times New Roman"/>
          <w:sz w:val="24"/>
          <w:szCs w:val="24"/>
        </w:rPr>
        <w:t>режима сокращения расходов бюджета городского округа</w:t>
      </w:r>
      <w:proofErr w:type="gramEnd"/>
      <w:r w:rsidRPr="0078028E">
        <w:rPr>
          <w:rFonts w:ascii="Times New Roman" w:hAnsi="Times New Roman" w:cs="Times New Roman"/>
          <w:sz w:val="24"/>
          <w:szCs w:val="24"/>
        </w:rPr>
        <w:t>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3.1.41. устанавливает порядок взыскания в бюджет городского округа неиспользованных в текущем финансовом году остатков субсидий, предоставленных из бюджета муниципальным бюджетным и автономным учреждениям;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3.1.42. осуществляет приостановление операций по лицевым счетам, открытым в Управлении, в случаях и в порядке, установленных законодательством;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3.1.43. участвует в деятельности по достижению целевых показателей, установленных в соглашении о взаимодействии между Правительством Пермского края и Октябрьским городским округом Пермского края, контролирует исполнение условий соглашения с Министерством финансов Пермского края о предоставлении дотации на выравнивание бюджетной обеспеченности;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3.1.44. осуществляет администрирование поступлений в бюджет округа по кодам доходов бюджетной классификации, закрепленных за Управлением решением о бюджете на очередной финансовый год и плановый период;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3.1.45. разрабатывает предложения по совершенствованию нормативных правовых актов о налогах городского округа, введению и отмене налогов и сборов на территории городского округа, установлению и отмене льгот по налогам в соответствии с действующим законодательством;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28E">
        <w:rPr>
          <w:rFonts w:ascii="Times New Roman" w:hAnsi="Times New Roman" w:cs="Times New Roman"/>
          <w:sz w:val="24"/>
          <w:szCs w:val="24"/>
        </w:rPr>
        <w:t xml:space="preserve">3.1.46. устанавливает порядок представления бюджетной отчетности в Управление, а </w:t>
      </w:r>
      <w:r w:rsidRPr="0078028E">
        <w:rPr>
          <w:rFonts w:ascii="Times New Roman" w:hAnsi="Times New Roman" w:cs="Times New Roman"/>
          <w:sz w:val="24"/>
          <w:szCs w:val="24"/>
        </w:rPr>
        <w:lastRenderedPageBreak/>
        <w:t>также обладает правом требовать от главных распорядителей, распорядителей и получателей средств бюджета городского округа, муниципальных учреждений, получателей субсидий из бюджета Октябрьского городского округа представления отчетов об использовании средств бюджета Октябрьского городского округа и иных сведений, связанных с получением и использованием средств бюджета;</w:t>
      </w:r>
      <w:proofErr w:type="gramEnd"/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3.1.47. принимает годовую, квартальную и месячную бюджетную отчетность от главных распорядителей бюджетных средств, главных администраторов и администраторов доходов бюджета, главных администраторов источников финансирования дефицита бюджета Октябрьского городского округа, осуществляет ее проверку;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3.1.48. составляет бюджетную отчетность об исполнении бюджета Октябрьского городского округа, сводную бухгалтерскую отчетность муниципальных учреждений Октябрьского городского округа и представляет ее в Министерство финансов Пермского края и иные органы в соответствии с действующим законодательством;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3.1.49. составляет отчеты об исполнении бюджета Октябрьского городского округа за 1 квартал, 1 полугодие и 9 месяцев, утверждаемые распоряжением Администрации Октябрьского городского округа, и за год, утверждаемый решением Думы Октябрьского городского округа Пермского края;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3.1.50. разрабатывает порядок ведения муниципальной долговой книги Октябрьского городского округа Пермского края;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3.1.51. вносит предложения по форме, условиям и порядку предоставления муниципальных гарантий Октябрьского городского округа Пермского края, ведет учет выданных гарантий, исполнение обязатель</w:t>
      </w:r>
      <w:proofErr w:type="gramStart"/>
      <w:r w:rsidRPr="0078028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8028E">
        <w:rPr>
          <w:rFonts w:ascii="Times New Roman" w:hAnsi="Times New Roman" w:cs="Times New Roman"/>
          <w:sz w:val="24"/>
          <w:szCs w:val="24"/>
        </w:rPr>
        <w:t>инципала, обеспеченных указанными гарантиями;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3.1.52. осуществляет ведение бюджетного учета финансового органа и органа, осуществляющего кассовое обслуживание исполнения бюджета Октябрьского городского округа;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 xml:space="preserve">3.1.53. осуществляет полномочия органа внутреннего муниципального финансового контроля по осуществлению внутреннего муниципального финансового контроля в части контроля </w:t>
      </w:r>
      <w:proofErr w:type="gramStart"/>
      <w:r w:rsidRPr="0078028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8028E">
        <w:rPr>
          <w:rFonts w:ascii="Times New Roman" w:hAnsi="Times New Roman" w:cs="Times New Roman"/>
          <w:sz w:val="24"/>
          <w:szCs w:val="24"/>
        </w:rPr>
        <w:t>: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 Октябрьского городского округа, муниципальных контрактов;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 xml:space="preserve"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78028E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78028E">
        <w:rPr>
          <w:rFonts w:ascii="Times New Roman" w:hAnsi="Times New Roman" w:cs="Times New Roman"/>
          <w:sz w:val="24"/>
          <w:szCs w:val="24"/>
        </w:rPr>
        <w:t xml:space="preserve"> из бюджета;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3.1.54. осуществляет полномочия органа внутреннего муниципального финансового контроля в соответствии с частью 8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3.1.55. осуществляет функции органа, уполномоченного на осуществление контроля в сфере закупок товаров, работ, услуг для обеспечения нужд Октябрьского городского округа, в случаях, установленных законодательством;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3.1.56. осуществляет функции органа, уполномоченного на осуществление контроля в соответствии с частью 5 статьи 99 Федерального закона N 44-ФЗ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3.1.57. осуществляет часть функций и полномочий учредителя муниципальных учреждений, осуществляет бюджетные полномочия главного распорядителя бюджетных средств в отношении таких учреждений;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3.1.58. осуществляет финансовое обеспечение деятельности подведомственных муниципальных учреждений;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 xml:space="preserve">3.1.59. ведет учет </w:t>
      </w:r>
      <w:proofErr w:type="gramStart"/>
      <w:r w:rsidRPr="0078028E">
        <w:rPr>
          <w:rFonts w:ascii="Times New Roman" w:hAnsi="Times New Roman" w:cs="Times New Roman"/>
          <w:sz w:val="24"/>
          <w:szCs w:val="24"/>
        </w:rPr>
        <w:t xml:space="preserve">средств резервного фонда Администрации Октябрьского </w:t>
      </w:r>
      <w:r w:rsidRPr="0078028E">
        <w:rPr>
          <w:rFonts w:ascii="Times New Roman" w:hAnsi="Times New Roman" w:cs="Times New Roman"/>
          <w:sz w:val="24"/>
          <w:szCs w:val="24"/>
        </w:rPr>
        <w:lastRenderedPageBreak/>
        <w:t>городского округа Пермского края</w:t>
      </w:r>
      <w:proofErr w:type="gramEnd"/>
      <w:r w:rsidRPr="0078028E">
        <w:rPr>
          <w:rFonts w:ascii="Times New Roman" w:hAnsi="Times New Roman" w:cs="Times New Roman"/>
          <w:sz w:val="24"/>
          <w:szCs w:val="24"/>
        </w:rPr>
        <w:t>.</w:t>
      </w:r>
    </w:p>
    <w:p w:rsidR="00FC2436" w:rsidRPr="0078028E" w:rsidRDefault="00FC2436" w:rsidP="00FC2436">
      <w:pPr>
        <w:pStyle w:val="ConsPlusNormal"/>
        <w:spacing w:line="240" w:lineRule="exact"/>
        <w:jc w:val="both"/>
        <w:rPr>
          <w:sz w:val="24"/>
          <w:szCs w:val="24"/>
        </w:rPr>
      </w:pPr>
    </w:p>
    <w:p w:rsidR="00FC2436" w:rsidRPr="00194406" w:rsidRDefault="00FC2436" w:rsidP="0019440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 Права и обязанности Управления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4.1. В целях реализации своих целей и задач Управление имеет право: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4.1.1. запрашивать и получать в установленном порядке от органов государственной власти, органов местного самоуправления, физических и юридических лиц любой организационно-правовой формы, индивидуальных предпринимателей, осуществляющих свою деятельность на территории Октябрьского городского округа, сведения, документы и иные материалы, необходимые для осуществления возложенных на Управление функций;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4.1.2. осуществлять отдельные функции и полномочия учредителя муниципальных учреждений на основании соответствующего муниципального правового акта администрации Октябрьского городского округа;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4.1.3.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местного самоуправления, государственных и иных организациях и учреждениях, направлять материалы в правоохранительные органы;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4.1.4. организовывать разработку методических материалов и рекомендаций по вопросам, отнесенным к его компетенции;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4.1.5. организовывать муниципальные совещания, мероприятия для рассмотрения вопросов, относящихся к его компетенции;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4.1.6. действовать от имени муниципального образования и принимать бюджетные обязательства в соответствии с бюджетным законодательством Российской Федерации, от имени муниципального образования осуществлять закупки товаров, работ, услуг;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4.1.7. принимать участие в разработке проектов муниципальных правовых актов городского округа по вопросам, отнесенным к его компетенции;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4.1.8. привлекать для разработки проектов нормативных правовых актов, расчетов и других документов подведомственные учреждения, научные, экономические, социологические и другие</w:t>
      </w:r>
      <w:r w:rsidRPr="0078028E">
        <w:rPr>
          <w:sz w:val="24"/>
          <w:szCs w:val="24"/>
        </w:rPr>
        <w:t xml:space="preserve"> </w:t>
      </w:r>
      <w:r w:rsidRPr="0078028E">
        <w:rPr>
          <w:rFonts w:ascii="Times New Roman" w:hAnsi="Times New Roman" w:cs="Times New Roman"/>
          <w:sz w:val="24"/>
          <w:szCs w:val="24"/>
        </w:rPr>
        <w:t>организации и учреждения, отдельных ученых и специалистов на договорной основе;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4.1.9. вносить предложения главе городского округа - главе администрации Октябрьского городского округа по вопросам, отнесенным к его компетенции;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4.1.10. осуществлять иные действия, предусмотренные действующим законодательством и отдельными муниципальными правовыми актами Октябрьского городского округа.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4.2. При выполнении своих целей и задач Управление обязано: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4.2.1. соблюдать требования законодательства;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4.2.2. обеспечить решение задач и выполнение функций, установленных настоящим Положением;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4.2.3. действовать в интересах населения Октябрьского городского округа;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4.2.4. осуществлять свою деятельность на основе текущих и перспективных планов администрации Октябрьского городского округа;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4.2.5. повышать профессиональный уровень работников Управления;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4.2.6. вести прием граждан по вопросам, отнесенным к его компетенции;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4.2.7. соблюдать установленные сроки при принятии решений, рассмотрении обращений граждан и организаций;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4.2.8. вести бюджетную, налоговую и статистическую отчетность, представлять в установленном порядке в органы государственной власти, органы местного самоуправления необходимую информацию;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4.2.9. осуществлять иные права и обязанности, предусмотренные действующим законодательством.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sz w:val="24"/>
          <w:szCs w:val="24"/>
        </w:rPr>
      </w:pPr>
    </w:p>
    <w:p w:rsidR="00FC2436" w:rsidRPr="00194406" w:rsidRDefault="00FC2436" w:rsidP="0019440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5. Организация и порядок деятельности Управления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5.1. Управление возглавляет начальник Финансового управления (далее - начальник Управления). Начальник Управления осуществляет руководство Управлением на основе единоначалия. Начальник назначается на должность и освобождается от должности главой городского округа - главой администрации Октябрьского городского округа (далее - глава округа), является муниципальным служащим. В период временного отсутствия начальника его обязанности исполняет заместитель начальника Управления.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5.2. Отделы, секторы Управления создаются по функциональному признаку и специализируются по отдельным направлениям деятельности.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lastRenderedPageBreak/>
        <w:t>5.3. Начальник Управления: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5.3.1. осуществляет общее руководство деятельностью Управления;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5.3.2. действует без доверенности от имени Управления, представляет его интересы в судах, органах местного самоуправления, муниципальных, государственных, коммерческих и некоммерческих организациях;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 xml:space="preserve">5.3.3. издает в пределах своей компетенции распоряжения, приказы, дает указания и </w:t>
      </w:r>
      <w:proofErr w:type="gramStart"/>
      <w:r w:rsidRPr="0078028E">
        <w:rPr>
          <w:rFonts w:ascii="Times New Roman" w:hAnsi="Times New Roman" w:cs="Times New Roman"/>
          <w:sz w:val="24"/>
          <w:szCs w:val="24"/>
        </w:rPr>
        <w:t>поручения</w:t>
      </w:r>
      <w:proofErr w:type="gramEnd"/>
      <w:r w:rsidRPr="0078028E">
        <w:rPr>
          <w:rFonts w:ascii="Times New Roman" w:hAnsi="Times New Roman" w:cs="Times New Roman"/>
          <w:sz w:val="24"/>
          <w:szCs w:val="24"/>
        </w:rPr>
        <w:t xml:space="preserve"> подлежащие обязательному исполнению работниками Управления, работниками подведомственного муниципального учреждения;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5.3.4. вносит на рассмотрение главы округа проекты нормативных правовых актов по вопросам, входящим в компетенцию Управления в установленном порядке;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5.3.5. согласовывает уставы подведомственных муниципальных учреждений;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5.3.6. утверждает должностные инструкции работников Управления и руководителей подведомственных муниципальных учреждений;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применяет к руководителям подведомственных муниципальных учреждений меры поощрения и дисциплинарного взыскания, определяет размер стимулирующих выплат и материальной помощи в соответствии с действующим законодательством;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по согласованию с главой округа осуществляет прием на работу, перемещение и увольнение руководителей подведомственных муниципальных учреждений;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5.3.7. открывает и закрывает счета в финансовых органах и органах Федерального казначейства, совершает по ним операции, подписывает финансовые и банковские документы;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5.3.8. распоряжается средствами Управления в пределах утвержденных средств и выделенных ассигнований;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5.3.9. ведет прием граждан;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5.3.10. организует работу со служебной корреспонденцией в установленном порядке;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5.3.11. представляет в установленном порядке отчеты о деятельности Управления;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5.3.12. для осуществления оперативной деятельности создает постоянные и временные рабочие группы и комиссии;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5.3.13 утверждает и вносит изменения в сводную бюджетную роспись бюджета Октябрьского городского округа;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5.3.14. осуществляет другие права и обязанности, вытекающие из целей, задач и полномочий, стоящих перед Управлением.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sz w:val="24"/>
          <w:szCs w:val="24"/>
        </w:rPr>
      </w:pPr>
    </w:p>
    <w:p w:rsidR="00FC2436" w:rsidRPr="0078028E" w:rsidRDefault="00FC2436" w:rsidP="00FC2436">
      <w:pPr>
        <w:pStyle w:val="ConsPlusNormal"/>
        <w:spacing w:line="240" w:lineRule="exact"/>
        <w:jc w:val="both"/>
        <w:rPr>
          <w:sz w:val="24"/>
          <w:szCs w:val="24"/>
        </w:rPr>
      </w:pPr>
    </w:p>
    <w:p w:rsidR="00FC2436" w:rsidRPr="00194406" w:rsidRDefault="00FC2436" w:rsidP="0019440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6. Ответственность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6.1. Начальник Управления несет персональную ответственность в соответствии с действующим законодательством за ненадлежащее исполнение или неисполнение возложенных на него обязанностей, предусмотренных должностной инструкцией, а также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 xml:space="preserve">6.2. Работники Управления привлекаются к ответственности </w:t>
      </w:r>
      <w:proofErr w:type="gramStart"/>
      <w:r w:rsidRPr="0078028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8028E">
        <w:rPr>
          <w:rFonts w:ascii="Times New Roman" w:hAnsi="Times New Roman" w:cs="Times New Roman"/>
          <w:sz w:val="24"/>
          <w:szCs w:val="24"/>
        </w:rPr>
        <w:t>: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6.2.1. ненадлежащее исполнение или неисполнение своих должностных обязанностей, предусмотренных должностной инструкцией, в пределах, предусмотренных действующим трудовым законодательством;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6.2.2.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6.3. Порядок привлечения к ответственности начальника и работников Управления устанавливается действующим законодательством Российской Федерации, нормативными правовыми актами Октябрьского городского округа, трудовыми договорами и должностными инструкциями.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6.4. Начальник Управления несет персональную ответственность в соответствии с действующим законодательством за разглашение конфиденциальных сведений, ставших ему известными в связи с исполнением должностных обязанностей, нарушение запретов и</w:t>
      </w:r>
      <w:r w:rsidRPr="0078028E">
        <w:rPr>
          <w:sz w:val="24"/>
          <w:szCs w:val="24"/>
        </w:rPr>
        <w:t xml:space="preserve"> </w:t>
      </w:r>
      <w:r w:rsidRPr="0078028E">
        <w:rPr>
          <w:rFonts w:ascii="Times New Roman" w:hAnsi="Times New Roman" w:cs="Times New Roman"/>
          <w:sz w:val="24"/>
          <w:szCs w:val="24"/>
        </w:rPr>
        <w:t>несоблюдение ограничений, связанных с прохождением муниципальной службы.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6.5. Специалисты Управления несут ответственность в соответствии с действующим трудовым законодательством и законодательством о муниципальной службе в пределах установленных должностных обязанностей, в том числе за нарушение запретов, несоблюдение ограничений, связанных с прохождением муниципальной службы.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6.6. Начальник и специалисты Управления несут ответственность за неисполнение положений Федеральног</w:t>
      </w:r>
      <w:r w:rsidR="00785DDF">
        <w:rPr>
          <w:rFonts w:ascii="Times New Roman" w:hAnsi="Times New Roman" w:cs="Times New Roman"/>
          <w:sz w:val="24"/>
          <w:szCs w:val="24"/>
        </w:rPr>
        <w:t>о закона от 25 декабря 2008 г. № 273-ФЗ «</w:t>
      </w:r>
      <w:r w:rsidRPr="0078028E">
        <w:rPr>
          <w:rFonts w:ascii="Times New Roman" w:hAnsi="Times New Roman" w:cs="Times New Roman"/>
          <w:sz w:val="24"/>
          <w:szCs w:val="24"/>
        </w:rPr>
        <w:t xml:space="preserve">О противодействии </w:t>
      </w:r>
      <w:r w:rsidR="00785DDF">
        <w:rPr>
          <w:rFonts w:ascii="Times New Roman" w:hAnsi="Times New Roman" w:cs="Times New Roman"/>
          <w:sz w:val="24"/>
          <w:szCs w:val="24"/>
        </w:rPr>
        <w:lastRenderedPageBreak/>
        <w:t>коррупции»</w:t>
      </w:r>
      <w:bookmarkStart w:id="1" w:name="_GoBack"/>
      <w:bookmarkEnd w:id="1"/>
      <w:r w:rsidRPr="0078028E">
        <w:rPr>
          <w:rFonts w:ascii="Times New Roman" w:hAnsi="Times New Roman" w:cs="Times New Roman"/>
          <w:sz w:val="24"/>
          <w:szCs w:val="24"/>
        </w:rPr>
        <w:t xml:space="preserve"> по обязанности уведомления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6.7. Начальник и специалисты Управления, подразделения несут ответственность за нарушение положений Кодекса этики и служебного поведения муниципальных служащих администрации Октябрьского городского округа.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sz w:val="24"/>
          <w:szCs w:val="24"/>
        </w:rPr>
      </w:pPr>
    </w:p>
    <w:p w:rsidR="00FC2436" w:rsidRPr="0078028E" w:rsidRDefault="00FC2436" w:rsidP="0019440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7. Финансово-экономические основы деятельности и имущество</w:t>
      </w:r>
      <w:r w:rsidR="00194406">
        <w:rPr>
          <w:rFonts w:ascii="Times New Roman" w:hAnsi="Times New Roman" w:cs="Times New Roman"/>
          <w:sz w:val="24"/>
          <w:szCs w:val="24"/>
        </w:rPr>
        <w:t xml:space="preserve"> </w:t>
      </w:r>
      <w:r w:rsidRPr="0078028E">
        <w:rPr>
          <w:rFonts w:ascii="Times New Roman" w:hAnsi="Times New Roman" w:cs="Times New Roman"/>
          <w:sz w:val="24"/>
          <w:szCs w:val="24"/>
        </w:rPr>
        <w:t>Управления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7.1. Имущество закрепляется за Управлением на праве оперативного управления. Управление в отношении закрепленного за ним имущества осуществляет в пределах, установленных законом, в соответствии с целями своей деятельности и назначением имущества права владения, пользования и распоряжения им.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7.2. Финансовое обеспечение деятельности Управления осуществляется за счет средств бюджета Октябрьского городского округа на основании бюджетной сметы.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sz w:val="24"/>
          <w:szCs w:val="24"/>
        </w:rPr>
      </w:pPr>
    </w:p>
    <w:p w:rsidR="00FC2436" w:rsidRPr="00194406" w:rsidRDefault="00FC2436" w:rsidP="0019440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8. Реорганизация и ликвидация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8.1. Прекращение деятельности Управления может быть осуществлено путем его реорганизации (слияние, присоединение, выделение, преобразование), ликвидации на условиях и в порядке, предусмотренных действующим законодательством.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8.2. При реорганизации Управления все документы (управленческие, финансово-хозяйственные, по личному составу и другие) передаются в соответствии с установленными правилами правопреемнику.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8.3. При ликвидации Управления документы передаются на хранение в муниципальный архив Октябрьского городского округа по месту нахождения Управления.</w:t>
      </w:r>
    </w:p>
    <w:p w:rsidR="00FC2436" w:rsidRPr="0078028E" w:rsidRDefault="00FC2436" w:rsidP="00FC2436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28E">
        <w:rPr>
          <w:rFonts w:ascii="Times New Roman" w:hAnsi="Times New Roman" w:cs="Times New Roman"/>
          <w:sz w:val="24"/>
          <w:szCs w:val="24"/>
        </w:rPr>
        <w:t>8.4. Имущество ликвидированного Управления после расчетов с кредиторами передается собственнику муниципального имущества.</w:t>
      </w:r>
    </w:p>
    <w:p w:rsidR="00A77250" w:rsidRDefault="00A77250"/>
    <w:sectPr w:rsidR="00A77250" w:rsidSect="00FE1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36" w:rsidRDefault="00FC2436" w:rsidP="00FC2436">
      <w:pPr>
        <w:spacing w:after="0" w:line="240" w:lineRule="auto"/>
      </w:pPr>
      <w:r>
        <w:separator/>
      </w:r>
    </w:p>
  </w:endnote>
  <w:endnote w:type="continuationSeparator" w:id="0">
    <w:p w:rsidR="00FC2436" w:rsidRDefault="00FC2436" w:rsidP="00FC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36" w:rsidRDefault="00FC24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827430"/>
      <w:docPartObj>
        <w:docPartGallery w:val="Page Numbers (Bottom of Page)"/>
        <w:docPartUnique/>
      </w:docPartObj>
    </w:sdtPr>
    <w:sdtEndPr/>
    <w:sdtContent>
      <w:p w:rsidR="00FC2436" w:rsidRDefault="00FC243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DDF">
          <w:rPr>
            <w:noProof/>
          </w:rPr>
          <w:t>8</w:t>
        </w:r>
        <w:r>
          <w:fldChar w:fldCharType="end"/>
        </w:r>
      </w:p>
    </w:sdtContent>
  </w:sdt>
  <w:p w:rsidR="0078028E" w:rsidRDefault="00785DD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36" w:rsidRDefault="00FC24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36" w:rsidRDefault="00FC2436" w:rsidP="00FC2436">
      <w:pPr>
        <w:spacing w:after="0" w:line="240" w:lineRule="auto"/>
      </w:pPr>
      <w:r>
        <w:separator/>
      </w:r>
    </w:p>
  </w:footnote>
  <w:footnote w:type="continuationSeparator" w:id="0">
    <w:p w:rsidR="00FC2436" w:rsidRDefault="00FC2436" w:rsidP="00FC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36" w:rsidRDefault="00FC24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36" w:rsidRDefault="00FC24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36" w:rsidRDefault="00FC24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08"/>
    <w:rsid w:val="00194406"/>
    <w:rsid w:val="00585B08"/>
    <w:rsid w:val="00785DDF"/>
    <w:rsid w:val="00A77250"/>
    <w:rsid w:val="00F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C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C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C2436"/>
  </w:style>
  <w:style w:type="paragraph" w:styleId="a6">
    <w:name w:val="header"/>
    <w:basedOn w:val="a"/>
    <w:link w:val="a7"/>
    <w:uiPriority w:val="99"/>
    <w:unhideWhenUsed/>
    <w:rsid w:val="00FC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2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C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C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C2436"/>
  </w:style>
  <w:style w:type="paragraph" w:styleId="a6">
    <w:name w:val="header"/>
    <w:basedOn w:val="a"/>
    <w:link w:val="a7"/>
    <w:uiPriority w:val="99"/>
    <w:unhideWhenUsed/>
    <w:rsid w:val="00FC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4222</Words>
  <Characters>24071</Characters>
  <Application>Microsoft Office Word</Application>
  <DocSecurity>0</DocSecurity>
  <Lines>200</Lines>
  <Paragraphs>56</Paragraphs>
  <ScaleCrop>false</ScaleCrop>
  <Company/>
  <LinksUpToDate>false</LinksUpToDate>
  <CharactersWithSpaces>28237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Г.А.</dc:creator>
  <cp:keywords/>
  <dc:description/>
  <cp:lastModifiedBy>Рябова Оксана Маликовна</cp:lastModifiedBy>
  <cp:revision>4</cp:revision>
  <dcterms:created xsi:type="dcterms:W3CDTF">2019-11-25T10:39:00Z</dcterms:created>
  <dcterms:modified xsi:type="dcterms:W3CDTF">2019-12-07T08:43:00Z</dcterms:modified>
</cp:coreProperties>
</file>