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D06CD1" w:rsidRPr="00D06CD1" w:rsidTr="00D06CD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25"/>
              </w:rPr>
              <w:t>Информация о результатах деятельности и об использовании имущества</w:t>
            </w:r>
          </w:p>
        </w:tc>
      </w:tr>
      <w:tr w:rsidR="00D06CD1" w:rsidRPr="00D06CD1" w:rsidTr="00D06CD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20"/>
              </w:rPr>
              <w:t xml:space="preserve">(Изменение №1) </w:t>
            </w:r>
          </w:p>
        </w:tc>
      </w:tr>
      <w:tr w:rsidR="00D06CD1" w:rsidRPr="00D06CD1" w:rsidTr="00D06CD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 </w:t>
            </w:r>
          </w:p>
        </w:tc>
      </w:tr>
      <w:tr w:rsidR="00D06CD1" w:rsidRPr="00D06CD1" w:rsidTr="00D06CD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6B4B87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05.03.2015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5275EA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МУНИЦИПАЛЬНОЕ КАЗЕННОЕ ОБЩЕОБРАЗОВАТЕЛЬНОЕ УЧРЕЖДЕНИЕ «ОЛЬХОВСКАЯ ОСНОВНАЯ ОБЩЕОБРАЗОВАТЕЛЬНАЯ ШКОЛА»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5275EA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0356300002518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5275EA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5943031164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594301001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9669D5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2014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Default="00D06CD1" w:rsidP="009669D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Учреждением - </w:t>
            </w:r>
            <w:r w:rsidR="005275EA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МУНИЦИПАЛЬНОЕ КАЗЕННОЕ ОБЩЕОБРАЗОВАТЕЛЬНОЕ УЧРЕЖДЕНИЕ «ОЛЬХОВСКАЯ ОСНОВНАЯ ОБЩЕОБРАЗОВАТЕЛЬНАЯ ШКОЛА»</w:t>
            </w:r>
          </w:p>
          <w:p w:rsidR="009669D5" w:rsidRDefault="009669D5" w:rsidP="009669D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669D5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ИНН</w:t>
            </w:r>
            <w:r w:rsidR="005275EA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-5943031164</w:t>
            </w:r>
          </w:p>
          <w:p w:rsidR="009669D5" w:rsidRPr="009669D5" w:rsidRDefault="009669D5" w:rsidP="009669D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КПП-594301001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9669D5" w:rsidP="005275E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</w:t>
            </w:r>
            <w:r w:rsidR="005275EA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8</w:t>
            </w: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,0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9669D5" w:rsidP="005275E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</w:t>
            </w:r>
            <w:r w:rsidR="005275EA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8</w:t>
            </w: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,0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5275EA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11166,0</w:t>
            </w: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D06CD1" w:rsidRPr="00D06CD1" w:rsidTr="009669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</w:tcPr>
          <w:p w:rsidR="00D06CD1" w:rsidRPr="00D06CD1" w:rsidRDefault="009669D5" w:rsidP="009669D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D06CD1" w:rsidRPr="00D06CD1" w:rsidTr="009669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</w:tcPr>
          <w:p w:rsidR="00D06CD1" w:rsidRPr="00D06CD1" w:rsidRDefault="009669D5" w:rsidP="009669D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D06CD1" w:rsidRPr="00D06CD1" w:rsidTr="009669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</w:tcPr>
          <w:p w:rsidR="00D06CD1" w:rsidRPr="00D06CD1" w:rsidRDefault="009669D5" w:rsidP="009669D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 </w:t>
            </w:r>
          </w:p>
        </w:tc>
      </w:tr>
      <w:tr w:rsidR="00D06CD1" w:rsidRPr="00D06CD1" w:rsidTr="00D06CD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9669D5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D06CD1" w:rsidRPr="00D06CD1" w:rsidTr="00D06CD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9"/>
        <w:gridCol w:w="2346"/>
      </w:tblGrid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Сумма, руб. </w:t>
            </w:r>
          </w:p>
        </w:tc>
      </w:tr>
      <w:tr w:rsidR="00D06CD1" w:rsidRPr="00D06CD1" w:rsidTr="009669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CD1" w:rsidRPr="00D06CD1" w:rsidRDefault="009669D5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D06CD1" w:rsidRPr="00D06CD1" w:rsidTr="009669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CD1" w:rsidRPr="00D06CD1" w:rsidRDefault="009669D5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D06CD1" w:rsidRPr="00D06CD1" w:rsidTr="009669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lastRenderedPageBreak/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CD1" w:rsidRPr="00D06CD1" w:rsidRDefault="009669D5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D06CD1" w:rsidRPr="00D06CD1" w:rsidTr="009669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CD1" w:rsidRPr="00D06CD1" w:rsidRDefault="009669D5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D06CD1" w:rsidRPr="00D06CD1" w:rsidTr="009669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CD1" w:rsidRPr="00D06CD1" w:rsidRDefault="009669D5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 кассовых выплатах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Сумма, руб.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950AD7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950AD7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3264513,45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950AD7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25600,00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950AD7" w:rsidP="00AA42A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6648,00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950AD7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116100,00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950AD7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199151,08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950AD7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159183,36</w:t>
            </w:r>
          </w:p>
        </w:tc>
      </w:tr>
      <w:tr w:rsidR="00950AD7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AD7" w:rsidRPr="00D06CD1" w:rsidRDefault="00950AD7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AD7" w:rsidRPr="00D06CD1" w:rsidRDefault="00950AD7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AD7" w:rsidRDefault="00950AD7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950AD7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580370,84</w:t>
            </w:r>
          </w:p>
        </w:tc>
      </w:tr>
      <w:tr w:rsidR="00950AD7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AD7" w:rsidRPr="00D06CD1" w:rsidRDefault="00950AD7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AD7" w:rsidRPr="00D06CD1" w:rsidRDefault="00950AD7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AD7" w:rsidRDefault="00950AD7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123982,71</w:t>
            </w:r>
          </w:p>
        </w:tc>
      </w:tr>
      <w:tr w:rsidR="00950AD7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AD7" w:rsidRDefault="00950AD7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AD7" w:rsidRDefault="00950AD7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AD7" w:rsidRDefault="00950AD7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436816,38</w:t>
            </w:r>
          </w:p>
        </w:tc>
      </w:tr>
      <w:tr w:rsidR="00950AD7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AD7" w:rsidRDefault="00950AD7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AD7" w:rsidRDefault="00950AD7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AD7" w:rsidRDefault="00950AD7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45602,00</w:t>
            </w:r>
          </w:p>
        </w:tc>
      </w:tr>
      <w:tr w:rsidR="00950AD7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AD7" w:rsidRDefault="00021CB7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AD7" w:rsidRDefault="00021CB7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AD7" w:rsidRDefault="00021CB7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47720,00</w:t>
            </w:r>
          </w:p>
        </w:tc>
      </w:tr>
      <w:tr w:rsidR="00AA42A9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2A9" w:rsidRPr="00D06CD1" w:rsidRDefault="00021CB7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2A9" w:rsidRPr="00D06CD1" w:rsidRDefault="00021CB7" w:rsidP="00021CB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                      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2A9" w:rsidRDefault="00021CB7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23686,00</w:t>
            </w:r>
          </w:p>
        </w:tc>
      </w:tr>
      <w:tr w:rsidR="00D06CD1" w:rsidRPr="00D06CD1" w:rsidTr="00D06CD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021CB7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5029373,82</w:t>
            </w: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7"/>
        <w:gridCol w:w="2346"/>
        <w:gridCol w:w="2346"/>
        <w:gridCol w:w="2346"/>
      </w:tblGrid>
      <w:tr w:rsidR="00D06CD1" w:rsidRPr="00D06CD1" w:rsidTr="00D06CD1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Услуги (работы) учреждения </w:t>
            </w:r>
          </w:p>
        </w:tc>
      </w:tr>
      <w:tr w:rsidR="00D06CD1" w:rsidRPr="00D06CD1" w:rsidTr="00D06CD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Принятые меры по результатам рассмотрения жалоб </w:t>
            </w:r>
          </w:p>
        </w:tc>
      </w:tr>
      <w:tr w:rsidR="00D06CD1" w:rsidRPr="00D06CD1" w:rsidTr="00D06CD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577658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42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 балансовой стоимости имущества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конец отчетного года, руб.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577658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5848125,50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577658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5848125,50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 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Балансовая стоимость движимого имущества, всего, из </w:t>
            </w: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lastRenderedPageBreak/>
              <w:t xml:space="preserve">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577658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lastRenderedPageBreak/>
              <w:t>1332282,22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577658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1483701,92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lastRenderedPageBreak/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 площадях недвижимого имущества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конец отчетного года, кв.м.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577658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1270,0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577658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1270,0</w:t>
            </w:r>
            <w:bookmarkStart w:id="0" w:name="_GoBack"/>
            <w:bookmarkEnd w:id="0"/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proofErr w:type="gramStart"/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переданного</w:t>
            </w:r>
            <w:proofErr w:type="gramEnd"/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proofErr w:type="gramStart"/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переданного</w:t>
            </w:r>
            <w:proofErr w:type="gramEnd"/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 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конец отчетного года, руб.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</w:tbl>
    <w:p w:rsidR="00D06CD1" w:rsidRPr="00D06CD1" w:rsidRDefault="00D06CD1" w:rsidP="00D06CD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06CD1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D06CD1" w:rsidRPr="00D06CD1" w:rsidRDefault="00D06CD1" w:rsidP="00D06CD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06CD1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3A3321" w:rsidRDefault="003A3321"/>
    <w:sectPr w:rsidR="003A3321" w:rsidSect="003A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D1"/>
    <w:rsid w:val="00010C00"/>
    <w:rsid w:val="0001458D"/>
    <w:rsid w:val="00021CB7"/>
    <w:rsid w:val="000248D9"/>
    <w:rsid w:val="0003313F"/>
    <w:rsid w:val="00075DB0"/>
    <w:rsid w:val="00084B66"/>
    <w:rsid w:val="00085616"/>
    <w:rsid w:val="000A5056"/>
    <w:rsid w:val="000A5AC8"/>
    <w:rsid w:val="000B2AC5"/>
    <w:rsid w:val="000F0397"/>
    <w:rsid w:val="000F5A8E"/>
    <w:rsid w:val="00113167"/>
    <w:rsid w:val="00114AAA"/>
    <w:rsid w:val="0012179C"/>
    <w:rsid w:val="00147538"/>
    <w:rsid w:val="00152F5C"/>
    <w:rsid w:val="00164A1B"/>
    <w:rsid w:val="001670DB"/>
    <w:rsid w:val="001847D7"/>
    <w:rsid w:val="0018492B"/>
    <w:rsid w:val="00193D64"/>
    <w:rsid w:val="001A0509"/>
    <w:rsid w:val="001B0A0A"/>
    <w:rsid w:val="001C32C3"/>
    <w:rsid w:val="001C5443"/>
    <w:rsid w:val="001F5A65"/>
    <w:rsid w:val="002000F7"/>
    <w:rsid w:val="002320CA"/>
    <w:rsid w:val="0024230C"/>
    <w:rsid w:val="00256225"/>
    <w:rsid w:val="002835E0"/>
    <w:rsid w:val="002942CC"/>
    <w:rsid w:val="002B61B3"/>
    <w:rsid w:val="002D54C8"/>
    <w:rsid w:val="002D5FB1"/>
    <w:rsid w:val="002E1147"/>
    <w:rsid w:val="002E2176"/>
    <w:rsid w:val="002F4856"/>
    <w:rsid w:val="00304EBE"/>
    <w:rsid w:val="00336A89"/>
    <w:rsid w:val="003457E6"/>
    <w:rsid w:val="00365F32"/>
    <w:rsid w:val="003A2673"/>
    <w:rsid w:val="003A3321"/>
    <w:rsid w:val="003A673F"/>
    <w:rsid w:val="003B475B"/>
    <w:rsid w:val="003B5CC0"/>
    <w:rsid w:val="003B6D58"/>
    <w:rsid w:val="003B7FB9"/>
    <w:rsid w:val="003C74A7"/>
    <w:rsid w:val="003D72C2"/>
    <w:rsid w:val="003E2A59"/>
    <w:rsid w:val="003F4998"/>
    <w:rsid w:val="004060E5"/>
    <w:rsid w:val="00406B0C"/>
    <w:rsid w:val="00422E55"/>
    <w:rsid w:val="00423FBC"/>
    <w:rsid w:val="00426187"/>
    <w:rsid w:val="004423D5"/>
    <w:rsid w:val="00462F9B"/>
    <w:rsid w:val="004649B0"/>
    <w:rsid w:val="00470AE6"/>
    <w:rsid w:val="004834F8"/>
    <w:rsid w:val="004854DE"/>
    <w:rsid w:val="004964F0"/>
    <w:rsid w:val="004C0292"/>
    <w:rsid w:val="004C4712"/>
    <w:rsid w:val="00502130"/>
    <w:rsid w:val="005061E7"/>
    <w:rsid w:val="005103F8"/>
    <w:rsid w:val="005275EA"/>
    <w:rsid w:val="00536977"/>
    <w:rsid w:val="00547FC6"/>
    <w:rsid w:val="0055057D"/>
    <w:rsid w:val="0055446C"/>
    <w:rsid w:val="0055560B"/>
    <w:rsid w:val="00555B8D"/>
    <w:rsid w:val="005679BB"/>
    <w:rsid w:val="00577658"/>
    <w:rsid w:val="00581BEF"/>
    <w:rsid w:val="00584E2C"/>
    <w:rsid w:val="005858E1"/>
    <w:rsid w:val="00587D4D"/>
    <w:rsid w:val="00590C26"/>
    <w:rsid w:val="00591C9F"/>
    <w:rsid w:val="005974FF"/>
    <w:rsid w:val="005C1CE3"/>
    <w:rsid w:val="005D49D3"/>
    <w:rsid w:val="005D70AF"/>
    <w:rsid w:val="005E3499"/>
    <w:rsid w:val="005E3F48"/>
    <w:rsid w:val="00623857"/>
    <w:rsid w:val="00644A68"/>
    <w:rsid w:val="00655A78"/>
    <w:rsid w:val="006952C9"/>
    <w:rsid w:val="006A279B"/>
    <w:rsid w:val="006B2CDA"/>
    <w:rsid w:val="006B3028"/>
    <w:rsid w:val="006B4B87"/>
    <w:rsid w:val="006D3BAF"/>
    <w:rsid w:val="006E354C"/>
    <w:rsid w:val="006E4BB8"/>
    <w:rsid w:val="0070767F"/>
    <w:rsid w:val="007211D1"/>
    <w:rsid w:val="00725064"/>
    <w:rsid w:val="00730ED3"/>
    <w:rsid w:val="00747ADF"/>
    <w:rsid w:val="00755E3C"/>
    <w:rsid w:val="007620BB"/>
    <w:rsid w:val="0077028D"/>
    <w:rsid w:val="00772AF0"/>
    <w:rsid w:val="007822DD"/>
    <w:rsid w:val="007C0C92"/>
    <w:rsid w:val="007D2E7F"/>
    <w:rsid w:val="008010B0"/>
    <w:rsid w:val="00801DBA"/>
    <w:rsid w:val="00805A32"/>
    <w:rsid w:val="00805F36"/>
    <w:rsid w:val="00813499"/>
    <w:rsid w:val="00813D99"/>
    <w:rsid w:val="008255EB"/>
    <w:rsid w:val="00836E65"/>
    <w:rsid w:val="00837B5F"/>
    <w:rsid w:val="00856329"/>
    <w:rsid w:val="00865416"/>
    <w:rsid w:val="00880277"/>
    <w:rsid w:val="008C0AD0"/>
    <w:rsid w:val="008E2848"/>
    <w:rsid w:val="009026EF"/>
    <w:rsid w:val="00903046"/>
    <w:rsid w:val="00910172"/>
    <w:rsid w:val="00921AFC"/>
    <w:rsid w:val="009273F9"/>
    <w:rsid w:val="009439BB"/>
    <w:rsid w:val="00950AD7"/>
    <w:rsid w:val="009669D5"/>
    <w:rsid w:val="009A3308"/>
    <w:rsid w:val="009B0CA2"/>
    <w:rsid w:val="009B12D8"/>
    <w:rsid w:val="009B4591"/>
    <w:rsid w:val="009D34F2"/>
    <w:rsid w:val="00A00007"/>
    <w:rsid w:val="00A070F9"/>
    <w:rsid w:val="00A13A47"/>
    <w:rsid w:val="00A30435"/>
    <w:rsid w:val="00A34CD5"/>
    <w:rsid w:val="00A35FC6"/>
    <w:rsid w:val="00A41700"/>
    <w:rsid w:val="00A51C70"/>
    <w:rsid w:val="00A93C69"/>
    <w:rsid w:val="00AA1D49"/>
    <w:rsid w:val="00AA42A9"/>
    <w:rsid w:val="00AA6CFF"/>
    <w:rsid w:val="00AB5669"/>
    <w:rsid w:val="00AC3BD9"/>
    <w:rsid w:val="00AC4A04"/>
    <w:rsid w:val="00AC7432"/>
    <w:rsid w:val="00B2150B"/>
    <w:rsid w:val="00B375C1"/>
    <w:rsid w:val="00B46CE2"/>
    <w:rsid w:val="00B5241C"/>
    <w:rsid w:val="00B5795E"/>
    <w:rsid w:val="00B75E09"/>
    <w:rsid w:val="00B919CB"/>
    <w:rsid w:val="00B97714"/>
    <w:rsid w:val="00BA09AD"/>
    <w:rsid w:val="00BA3B53"/>
    <w:rsid w:val="00BA6CF4"/>
    <w:rsid w:val="00BD5A4E"/>
    <w:rsid w:val="00BF29FE"/>
    <w:rsid w:val="00C13572"/>
    <w:rsid w:val="00C2307C"/>
    <w:rsid w:val="00C2531B"/>
    <w:rsid w:val="00C41057"/>
    <w:rsid w:val="00C7343F"/>
    <w:rsid w:val="00C80A1C"/>
    <w:rsid w:val="00C80B0B"/>
    <w:rsid w:val="00CB7ABC"/>
    <w:rsid w:val="00CC03C6"/>
    <w:rsid w:val="00CC544F"/>
    <w:rsid w:val="00CC6C46"/>
    <w:rsid w:val="00CD7334"/>
    <w:rsid w:val="00CF2B85"/>
    <w:rsid w:val="00D06CD1"/>
    <w:rsid w:val="00D117BF"/>
    <w:rsid w:val="00D14FA5"/>
    <w:rsid w:val="00D24A23"/>
    <w:rsid w:val="00D251DA"/>
    <w:rsid w:val="00D3031F"/>
    <w:rsid w:val="00D54B37"/>
    <w:rsid w:val="00DA6A2E"/>
    <w:rsid w:val="00DB3ABF"/>
    <w:rsid w:val="00DC457B"/>
    <w:rsid w:val="00DF3F78"/>
    <w:rsid w:val="00E02AE2"/>
    <w:rsid w:val="00E3148F"/>
    <w:rsid w:val="00E40962"/>
    <w:rsid w:val="00E5178F"/>
    <w:rsid w:val="00E55BD6"/>
    <w:rsid w:val="00E712DD"/>
    <w:rsid w:val="00E765B7"/>
    <w:rsid w:val="00E81D08"/>
    <w:rsid w:val="00EA6119"/>
    <w:rsid w:val="00EB0DBD"/>
    <w:rsid w:val="00EC1DA3"/>
    <w:rsid w:val="00ED172D"/>
    <w:rsid w:val="00ED369D"/>
    <w:rsid w:val="00EE6C4E"/>
    <w:rsid w:val="00EF4114"/>
    <w:rsid w:val="00F21487"/>
    <w:rsid w:val="00F3281A"/>
    <w:rsid w:val="00F3641C"/>
    <w:rsid w:val="00F36F4A"/>
    <w:rsid w:val="00F6443F"/>
    <w:rsid w:val="00F743D3"/>
    <w:rsid w:val="00F95135"/>
    <w:rsid w:val="00FC1996"/>
    <w:rsid w:val="00FD03D6"/>
    <w:rsid w:val="00F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6CD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6C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06C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06C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06CD1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6CD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6C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06C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06C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06CD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джалил</cp:lastModifiedBy>
  <cp:revision>5</cp:revision>
  <dcterms:created xsi:type="dcterms:W3CDTF">2015-12-14T16:19:00Z</dcterms:created>
  <dcterms:modified xsi:type="dcterms:W3CDTF">2015-12-14T16:32:00Z</dcterms:modified>
</cp:coreProperties>
</file>