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22" w:rsidRDefault="00BC4A00" w:rsidP="00A270A7">
      <w:pPr>
        <w:spacing w:before="75" w:after="75" w:line="36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19050" t="0" r="0" b="0"/>
            <wp:docPr id="1" name="Рисунок 1" descr="C:\Users\Дом\Desktop\SAM_8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AM_86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0A7" w:rsidRPr="00C60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 декабря в </w:t>
      </w:r>
      <w:proofErr w:type="spellStart"/>
      <w:r w:rsidR="00A270A7" w:rsidRPr="00C60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Уразметьевском</w:t>
      </w:r>
      <w:proofErr w:type="spellEnd"/>
      <w:r w:rsidR="00E51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70A7" w:rsidRPr="00C60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клубе  состоялся «Новогодний Бал - маскарад». </w:t>
      </w:r>
      <w:r w:rsidR="00A270A7" w:rsidRPr="00C6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праздничный вечер собрались в учреждении культуры взрослые и дети, которые любят  шутки, весёлые конкурсы, пляски и хороводы вокруг ёлки.  Очень интересный сценарий подготовили для них </w:t>
      </w:r>
      <w:r w:rsidR="00A270A7" w:rsidRPr="00F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артисты</w:t>
      </w:r>
      <w:r w:rsidR="00F77DD3" w:rsidRPr="00F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самоде</w:t>
      </w:r>
      <w:r w:rsidR="00F77DD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ятельности.</w:t>
      </w:r>
      <w:bookmarkStart w:id="0" w:name="_GoBack"/>
      <w:bookmarkEnd w:id="0"/>
      <w:r w:rsidR="00A270A7" w:rsidRPr="00C6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новогоднем карнавале Дед Мороз и Снегурочка окунули зрителей в волшебство, вместе танцевали и веселились, угощали сладкими призами. Танцы, песни, стихи, забавные конкурсы, хороводы вокруг красавицы-ёлки заворожили всех. Также на протяжении вечера артисты пародировали знаменитых исполнителей эстрадных песен, не давая публике отдохнуть,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Рисунок 2" descr="C:\Users\Дом\Desktop\SAM_8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SAM_86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19050" t="0" r="0" b="0"/>
            <wp:docPr id="3" name="Рисунок 3" descr="C:\Users\Дом\Desktop\SAM_8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SAM_86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222" w:rsidRDefault="00A270A7" w:rsidP="00A270A7">
      <w:pPr>
        <w:spacing w:before="75" w:after="75" w:line="36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конце состоялся новогодний  аукцион</w:t>
      </w:r>
      <w:proofErr w:type="gramStart"/>
      <w:r w:rsidR="00C60222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C60222">
        <w:rPr>
          <w:rFonts w:ascii="Times New Roman" w:hAnsi="Times New Roman" w:cs="Times New Roman"/>
          <w:color w:val="000000"/>
          <w:sz w:val="28"/>
          <w:szCs w:val="28"/>
        </w:rPr>
        <w:t>отами аукциона выступали прикольные вещи, которых гости не видели, и покупали их по описанию, которое объявлял снеговик. На вырученные деньги Уразметьевская сельская библиотека приобретет книгу Шакурова Д.Ф. «Пугачевский мост».</w:t>
      </w:r>
    </w:p>
    <w:p w:rsidR="00A270A7" w:rsidRPr="00C60222" w:rsidRDefault="00A270A7" w:rsidP="00A270A7">
      <w:pPr>
        <w:spacing w:before="75" w:after="75" w:line="360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вечер добавил жителям и гостям перед Новым 2018 годом только хорошего праздничного настроения.</w:t>
      </w:r>
    </w:p>
    <w:p w:rsidR="00EF5ECE" w:rsidRPr="00C60222" w:rsidRDefault="00EF5ECE">
      <w:pPr>
        <w:rPr>
          <w:rFonts w:ascii="Times New Roman" w:hAnsi="Times New Roman" w:cs="Times New Roman"/>
          <w:sz w:val="28"/>
          <w:szCs w:val="28"/>
        </w:rPr>
      </w:pPr>
    </w:p>
    <w:sectPr w:rsidR="00EF5ECE" w:rsidRPr="00C60222" w:rsidSect="000A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0A7"/>
    <w:rsid w:val="000A46A0"/>
    <w:rsid w:val="00224C89"/>
    <w:rsid w:val="00A270A7"/>
    <w:rsid w:val="00BC4A00"/>
    <w:rsid w:val="00C60222"/>
    <w:rsid w:val="00E5104D"/>
    <w:rsid w:val="00EF5ECE"/>
    <w:rsid w:val="00F77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Дом</cp:lastModifiedBy>
  <cp:revision>5</cp:revision>
  <dcterms:created xsi:type="dcterms:W3CDTF">2018-01-10T07:46:00Z</dcterms:created>
  <dcterms:modified xsi:type="dcterms:W3CDTF">2018-01-10T14:56:00Z</dcterms:modified>
</cp:coreProperties>
</file>