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0754" w:rsidRDefault="00F70EFF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710754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</w:t>
      </w:r>
      <w:r w:rsidR="00C4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FF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10754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лиц, замещающих муниципальные должности и</w:t>
      </w:r>
    </w:p>
    <w:p w:rsidR="00F70EFF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их семей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A6B">
        <w:rPr>
          <w:rFonts w:ascii="Times New Roman" w:hAnsi="Times New Roman" w:cs="Times New Roman"/>
          <w:b/>
          <w:sz w:val="28"/>
          <w:szCs w:val="28"/>
        </w:rPr>
        <w:t>1</w:t>
      </w:r>
      <w:r w:rsidR="00C4373E">
        <w:rPr>
          <w:rFonts w:ascii="Times New Roman" w:hAnsi="Times New Roman" w:cs="Times New Roman"/>
          <w:b/>
          <w:sz w:val="28"/>
          <w:szCs w:val="28"/>
        </w:rPr>
        <w:t>6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7A6B">
        <w:rPr>
          <w:rFonts w:ascii="Times New Roman" w:hAnsi="Times New Roman" w:cs="Times New Roman"/>
          <w:b/>
          <w:sz w:val="28"/>
          <w:szCs w:val="28"/>
        </w:rPr>
        <w:t xml:space="preserve"> по  31 декабря 201</w:t>
      </w:r>
      <w:r w:rsidR="00C437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4AB1" w:rsidRPr="00F70EFF" w:rsidRDefault="00E24AB1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3" w:type="dxa"/>
        <w:tblLayout w:type="fixed"/>
        <w:tblLook w:val="04A0"/>
      </w:tblPr>
      <w:tblGrid>
        <w:gridCol w:w="525"/>
        <w:gridCol w:w="1381"/>
        <w:gridCol w:w="1312"/>
        <w:gridCol w:w="1297"/>
        <w:gridCol w:w="1121"/>
        <w:gridCol w:w="1087"/>
        <w:gridCol w:w="1040"/>
        <w:gridCol w:w="1134"/>
        <w:gridCol w:w="1276"/>
        <w:gridCol w:w="1395"/>
        <w:gridCol w:w="1636"/>
        <w:gridCol w:w="2209"/>
      </w:tblGrid>
      <w:tr w:rsidR="009A6138" w:rsidTr="00E24AB1">
        <w:trPr>
          <w:trHeight w:val="1195"/>
        </w:trPr>
        <w:tc>
          <w:tcPr>
            <w:tcW w:w="525" w:type="dxa"/>
            <w:vMerge w:val="restart"/>
          </w:tcPr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(для членов семьи – 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семейноеположе</w:t>
            </w:r>
            <w:r w:rsidR="009A6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50" w:type="dxa"/>
            <w:gridSpan w:val="3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395" w:type="dxa"/>
            <w:vMerge w:val="restart"/>
          </w:tcPr>
          <w:p w:rsidR="009A6138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636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годовой доход (включая доходы по основному месту рабо</w:t>
            </w:r>
            <w:r w:rsidR="007A7A6B">
              <w:rPr>
                <w:rFonts w:ascii="Times New Roman" w:hAnsi="Times New Roman" w:cs="Times New Roman"/>
                <w:sz w:val="24"/>
                <w:szCs w:val="24"/>
              </w:rPr>
              <w:t>ты и от иных источников) за 2014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</w:tc>
        <w:tc>
          <w:tcPr>
            <w:tcW w:w="2209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38" w:rsidTr="00AA7B39">
        <w:trPr>
          <w:trHeight w:val="1751"/>
        </w:trPr>
        <w:tc>
          <w:tcPr>
            <w:tcW w:w="525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proofErr w:type="gramEnd"/>
          </w:p>
        </w:tc>
        <w:tc>
          <w:tcPr>
            <w:tcW w:w="1121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087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40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1134" w:type="dxa"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5" w:type="dxa"/>
            <w:vMerge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AB1" w:rsidTr="00AA7B39">
        <w:trPr>
          <w:trHeight w:val="1044"/>
        </w:trPr>
        <w:tc>
          <w:tcPr>
            <w:tcW w:w="525" w:type="dxa"/>
            <w:vMerge w:val="restart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12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97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087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Шевроле-Нива</w:t>
            </w:r>
          </w:p>
        </w:tc>
        <w:tc>
          <w:tcPr>
            <w:tcW w:w="1636" w:type="dxa"/>
          </w:tcPr>
          <w:p w:rsidR="00E24AB1" w:rsidRPr="009A6138" w:rsidRDefault="005B2EDD" w:rsidP="00AD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D17">
              <w:rPr>
                <w:rFonts w:ascii="Times New Roman" w:hAnsi="Times New Roman" w:cs="Times New Roman"/>
                <w:sz w:val="24"/>
                <w:szCs w:val="24"/>
              </w:rPr>
              <w:t>13758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AD3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990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3281,62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464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602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2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97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  <w:r w:rsidR="00FE3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E24AB1" w:rsidRPr="009A6138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276" w:type="dxa"/>
          </w:tcPr>
          <w:p w:rsidR="00E24AB1" w:rsidRPr="009A6138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AD3D17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</w:t>
            </w:r>
            <w:r w:rsidR="005B2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9" w:type="dxa"/>
          </w:tcPr>
          <w:p w:rsidR="00E24AB1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602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87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AA7B39">
        <w:trPr>
          <w:trHeight w:val="1134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166594" w:rsidRPr="009A6138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Э.Д.,</w:t>
            </w:r>
          </w:p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администрации старшей муниципальной должности</w:t>
            </w:r>
          </w:p>
        </w:tc>
        <w:tc>
          <w:tcPr>
            <w:tcW w:w="1312" w:type="dxa"/>
          </w:tcPr>
          <w:p w:rsidR="00166594" w:rsidRDefault="00166594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166594" w:rsidRDefault="00166594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166594" w:rsidRDefault="0016659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Pr="009A6138" w:rsidRDefault="001665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594" w:rsidRDefault="00166594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AD3D17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281234</w:t>
            </w:r>
            <w:r w:rsidR="00166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9" w:type="dxa"/>
          </w:tcPr>
          <w:p w:rsidR="00166594" w:rsidRDefault="0047416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AA7B39">
        <w:trPr>
          <w:trHeight w:val="909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166594" w:rsidRDefault="001665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166594" w:rsidRDefault="00AD3D17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Pr="009A6138" w:rsidRDefault="001665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594" w:rsidRPr="009A6138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6594" w:rsidRPr="009A6138" w:rsidRDefault="00166594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47416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66594" w:rsidTr="00AA7B39">
        <w:trPr>
          <w:trHeight w:val="909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166594" w:rsidRDefault="00166594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AD3D17" w:rsidP="0094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AA7B39">
        <w:trPr>
          <w:trHeight w:val="909"/>
        </w:trPr>
        <w:tc>
          <w:tcPr>
            <w:tcW w:w="525" w:type="dxa"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166594" w:rsidRDefault="00166594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FB5" w:rsidTr="00AA7B39">
        <w:trPr>
          <w:trHeight w:val="1076"/>
        </w:trPr>
        <w:tc>
          <w:tcPr>
            <w:tcW w:w="525" w:type="dxa"/>
            <w:vMerge w:val="restart"/>
          </w:tcPr>
          <w:p w:rsidR="00ED5FB5" w:rsidRDefault="00ED5FB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" w:type="dxa"/>
            <w:vMerge w:val="restart"/>
          </w:tcPr>
          <w:p w:rsidR="00ED5FB5" w:rsidRDefault="00ED5FB5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градостроительству младшей муниципальной должности</w:t>
            </w:r>
          </w:p>
        </w:tc>
        <w:tc>
          <w:tcPr>
            <w:tcW w:w="1312" w:type="dxa"/>
          </w:tcPr>
          <w:p w:rsidR="00ED5FB5" w:rsidRDefault="00ED5FB5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ED5FB5" w:rsidRDefault="00ED5FB5" w:rsidP="003E1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D5FB5" w:rsidRPr="00155968" w:rsidRDefault="00ED5FB5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 </w:t>
            </w:r>
            <w:r w:rsidRPr="00155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  <w:p w:rsidR="00ED5FB5" w:rsidRPr="00155968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D5FB5" w:rsidRPr="00CA300C" w:rsidRDefault="00ED5FB5" w:rsidP="009D1E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58792-24</w:t>
            </w:r>
          </w:p>
        </w:tc>
        <w:tc>
          <w:tcPr>
            <w:tcW w:w="2209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FB5" w:rsidTr="00AA7B39">
        <w:trPr>
          <w:trHeight w:val="2700"/>
        </w:trPr>
        <w:tc>
          <w:tcPr>
            <w:tcW w:w="525" w:type="dxa"/>
            <w:vMerge/>
          </w:tcPr>
          <w:p w:rsidR="00ED5FB5" w:rsidRDefault="00ED5FB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D5FB5" w:rsidRDefault="00ED5FB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ED5FB5" w:rsidRDefault="00ED5FB5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</w:tc>
        <w:tc>
          <w:tcPr>
            <w:tcW w:w="1276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5" w:rsidTr="00AA7B39">
        <w:trPr>
          <w:trHeight w:val="468"/>
        </w:trPr>
        <w:tc>
          <w:tcPr>
            <w:tcW w:w="525" w:type="dxa"/>
            <w:vMerge/>
          </w:tcPr>
          <w:p w:rsidR="00ED5FB5" w:rsidRDefault="00ED5FB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ED5FB5" w:rsidRDefault="00ED5FB5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D5FB5" w:rsidRDefault="00ED5FB5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B5" w:rsidRDefault="00ED5FB5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ED5FB5" w:rsidRDefault="00ED5FB5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87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FB5" w:rsidRP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36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1317136-23</w:t>
            </w:r>
          </w:p>
        </w:tc>
        <w:tc>
          <w:tcPr>
            <w:tcW w:w="2209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5" w:rsidTr="00AA7B39">
        <w:trPr>
          <w:trHeight w:val="630"/>
        </w:trPr>
        <w:tc>
          <w:tcPr>
            <w:tcW w:w="525" w:type="dxa"/>
            <w:vMerge/>
          </w:tcPr>
          <w:p w:rsidR="00ED5FB5" w:rsidRDefault="00ED5FB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D5FB5" w:rsidRDefault="00ED5FB5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A7B39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97" w:type="dxa"/>
          </w:tcPr>
          <w:p w:rsidR="00AA7B39" w:rsidRDefault="00ED5FB5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</w:tc>
        <w:tc>
          <w:tcPr>
            <w:tcW w:w="1087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ED5FB5" w:rsidRDefault="00ED5FB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D5FB5" w:rsidRDefault="00ED5FB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D5FB5" w:rsidRDefault="00ED5FB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39" w:rsidTr="00AA7B39">
        <w:trPr>
          <w:trHeight w:val="530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39" w:rsidTr="00AA7B39">
        <w:trPr>
          <w:trHeight w:val="594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7" w:type="dxa"/>
          </w:tcPr>
          <w:p w:rsidR="00AA7B39" w:rsidRDefault="00AA7B39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  <w:proofErr w:type="spellEnd"/>
          </w:p>
          <w:p w:rsidR="00AA7B39" w:rsidRDefault="00AA7B39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39" w:rsidTr="00AA7B39">
        <w:trPr>
          <w:trHeight w:val="846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7B39" w:rsidRDefault="00AA7B39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828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332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39" w:rsidTr="00AA7B39">
        <w:trPr>
          <w:trHeight w:val="2561"/>
        </w:trPr>
        <w:tc>
          <w:tcPr>
            <w:tcW w:w="525" w:type="dxa"/>
            <w:vMerge w:val="restart"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  <w:vMerge w:val="restart"/>
          </w:tcPr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Д.Н.,глав-ныйспециа-лист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бухгалтер-скому</w:t>
            </w:r>
            <w:proofErr w:type="spellEnd"/>
            <w:proofErr w:type="gramEnd"/>
          </w:p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учету старшей муниципальной должности</w:t>
            </w: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636" w:type="dxa"/>
          </w:tcPr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374723-74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782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972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  <w:vMerge w:val="restart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87" w:type="dxa"/>
            <w:vMerge w:val="restart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223478-06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792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026"/>
        </w:trPr>
        <w:tc>
          <w:tcPr>
            <w:tcW w:w="525" w:type="dxa"/>
            <w:vMerge w:val="restart"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  <w:vMerge w:val="restart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и финансам старшей муниципальной должности </w:t>
            </w: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AA7B39" w:rsidRDefault="00AA7B39" w:rsidP="007A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216995-93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75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AA7B39" w:rsidRDefault="00AA7B39" w:rsidP="00673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75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Лада-Приора</w:t>
            </w:r>
          </w:p>
          <w:p w:rsidR="00AA7B39" w:rsidRPr="004F4A4D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7B39" w:rsidRDefault="00AA7B39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581117-26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75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7B39" w:rsidRDefault="00AA7B39" w:rsidP="00166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KIA-Cerato</w:t>
            </w:r>
            <w:proofErr w:type="spellEnd"/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75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39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39" w:rsidRPr="004F4A4D" w:rsidRDefault="00AA7B3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75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7B39" w:rsidRDefault="00AA7B39" w:rsidP="0031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39" w:rsidTr="00AA7B39">
        <w:trPr>
          <w:trHeight w:val="175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42,7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B39" w:rsidTr="00AA7B39">
        <w:trPr>
          <w:trHeight w:val="175"/>
        </w:trPr>
        <w:tc>
          <w:tcPr>
            <w:tcW w:w="525" w:type="dxa"/>
            <w:vMerge/>
          </w:tcPr>
          <w:p w:rsidR="00AA7B39" w:rsidRDefault="00AA7B3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A7B39" w:rsidRDefault="00AA7B3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AA7B39" w:rsidRDefault="00AA7B3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AA7B39" w:rsidRDefault="00AA7B3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AA7B39" w:rsidRDefault="00AA7B39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7B39" w:rsidRDefault="00AA7B3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A74" w:rsidTr="00CC1A74">
        <w:trPr>
          <w:trHeight w:val="1523"/>
        </w:trPr>
        <w:tc>
          <w:tcPr>
            <w:tcW w:w="525" w:type="dxa"/>
            <w:vMerge w:val="restart"/>
          </w:tcPr>
          <w:p w:rsidR="00CC1A74" w:rsidRDefault="00CC1A7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  <w:vMerge w:val="restart"/>
          </w:tcPr>
          <w:p w:rsidR="00CC1A74" w:rsidRDefault="00CC1A74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ведущий</w:t>
            </w:r>
          </w:p>
          <w:p w:rsidR="00CC1A74" w:rsidRDefault="00CC1A74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C1A74" w:rsidRDefault="00CC1A74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 старшей муниципальной должности</w:t>
            </w:r>
          </w:p>
          <w:p w:rsidR="00CC1A74" w:rsidRDefault="00CC1A7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C1A74" w:rsidRDefault="00CC1A7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CC1A74" w:rsidRDefault="00CC1A7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CC1A74" w:rsidRDefault="00CC1A7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CC1A74" w:rsidRDefault="00CC1A74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CC1A74" w:rsidRPr="009A6138" w:rsidRDefault="00CC1A74" w:rsidP="0031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31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1A74" w:rsidRPr="009A6138" w:rsidRDefault="00CC1A74" w:rsidP="00CC1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C1A74" w:rsidRPr="009A6138" w:rsidRDefault="00CC1A74" w:rsidP="0023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CC1A74" w:rsidRDefault="00CC1A7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CC1A74" w:rsidRDefault="00CC1A7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CC1A74" w:rsidRDefault="00CC1A7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A74" w:rsidTr="00AA7B39">
        <w:trPr>
          <w:trHeight w:val="2286"/>
        </w:trPr>
        <w:tc>
          <w:tcPr>
            <w:tcW w:w="525" w:type="dxa"/>
            <w:vMerge/>
          </w:tcPr>
          <w:p w:rsidR="00CC1A74" w:rsidRDefault="00CC1A7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C1A74" w:rsidRDefault="00CC1A74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C1A74" w:rsidRDefault="00CC1A7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C1A74" w:rsidRDefault="00CC1A7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C1A74" w:rsidRDefault="00CC1A7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1A74" w:rsidRDefault="00CC1A74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C1A74" w:rsidRDefault="00CC1A74" w:rsidP="00234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CC1A74" w:rsidRPr="009A6138" w:rsidRDefault="00CC1A74" w:rsidP="00234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CC1A74" w:rsidRDefault="00CC1A74" w:rsidP="00CC1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1A74" w:rsidRDefault="00CC1A74" w:rsidP="0023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CC1A74" w:rsidRDefault="00CC1A7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C1A74" w:rsidRDefault="00CC1A7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C1A74" w:rsidRDefault="00CC1A7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BF" w:rsidRDefault="008E05BF" w:rsidP="00023D1C">
      <w:pPr>
        <w:spacing w:after="0"/>
      </w:pPr>
    </w:p>
    <w:sectPr w:rsidR="008E05BF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0EFF"/>
    <w:rsid w:val="000204AA"/>
    <w:rsid w:val="00023D1C"/>
    <w:rsid w:val="00155968"/>
    <w:rsid w:val="00166594"/>
    <w:rsid w:val="00172E99"/>
    <w:rsid w:val="001A216B"/>
    <w:rsid w:val="001F458D"/>
    <w:rsid w:val="002A67A4"/>
    <w:rsid w:val="003170FF"/>
    <w:rsid w:val="003616CC"/>
    <w:rsid w:val="003E1B26"/>
    <w:rsid w:val="00406187"/>
    <w:rsid w:val="00474164"/>
    <w:rsid w:val="004F4A4D"/>
    <w:rsid w:val="005B2EDD"/>
    <w:rsid w:val="005B4A20"/>
    <w:rsid w:val="0067380C"/>
    <w:rsid w:val="006A20C8"/>
    <w:rsid w:val="00710754"/>
    <w:rsid w:val="007A7A6B"/>
    <w:rsid w:val="007E276C"/>
    <w:rsid w:val="007F08CB"/>
    <w:rsid w:val="008E05BF"/>
    <w:rsid w:val="00934EB0"/>
    <w:rsid w:val="009433B8"/>
    <w:rsid w:val="009460E8"/>
    <w:rsid w:val="009A6138"/>
    <w:rsid w:val="009D1E99"/>
    <w:rsid w:val="00AA2395"/>
    <w:rsid w:val="00AA7B39"/>
    <w:rsid w:val="00AD3D17"/>
    <w:rsid w:val="00AF7132"/>
    <w:rsid w:val="00B66872"/>
    <w:rsid w:val="00B967E4"/>
    <w:rsid w:val="00C13F2B"/>
    <w:rsid w:val="00C4373E"/>
    <w:rsid w:val="00C56B3D"/>
    <w:rsid w:val="00CC1A74"/>
    <w:rsid w:val="00CD2B97"/>
    <w:rsid w:val="00CF224F"/>
    <w:rsid w:val="00DB7B9A"/>
    <w:rsid w:val="00E24AB1"/>
    <w:rsid w:val="00E805B0"/>
    <w:rsid w:val="00ED5FB5"/>
    <w:rsid w:val="00F70EFF"/>
    <w:rsid w:val="00FE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2015-05-12T04:27:00Z</cp:lastPrinted>
  <dcterms:created xsi:type="dcterms:W3CDTF">2017-05-16T10:37:00Z</dcterms:created>
  <dcterms:modified xsi:type="dcterms:W3CDTF">2017-05-18T09:47:00Z</dcterms:modified>
</cp:coreProperties>
</file>